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D4F4" w14:textId="77777777" w:rsidR="00FA0E0F" w:rsidRDefault="00FA0E0F" w:rsidP="00FA0E0F">
      <w:pPr>
        <w:pStyle w:val="Intestazione"/>
        <w:tabs>
          <w:tab w:val="center" w:pos="4252"/>
          <w:tab w:val="left" w:pos="5540"/>
        </w:tabs>
        <w:jc w:val="center"/>
      </w:pPr>
    </w:p>
    <w:p w14:paraId="01D89B37" w14:textId="77777777" w:rsidR="00FA0E0F" w:rsidRPr="00306640" w:rsidRDefault="008661AC" w:rsidP="00FA0E0F">
      <w:pPr>
        <w:pStyle w:val="Intestazione"/>
        <w:tabs>
          <w:tab w:val="center" w:pos="4252"/>
          <w:tab w:val="left" w:pos="5540"/>
        </w:tabs>
        <w:jc w:val="center"/>
      </w:pPr>
      <w:r>
        <w:rPr>
          <w:noProof/>
        </w:rPr>
        <w:pict w14:anchorId="3237C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6pt;height:53.35pt;visibility:visible;mso-width-percent:0;mso-height-percent:0;mso-width-percent:0;mso-height-percent:0">
            <v:imagedata r:id="rId7" o:title=""/>
          </v:shape>
        </w:pict>
      </w:r>
    </w:p>
    <w:p w14:paraId="6DC74925" w14:textId="77777777" w:rsidR="00FA0E0F" w:rsidRPr="00B04855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Istituto Comprensivo “A. </w:t>
      </w:r>
      <w:proofErr w:type="spellStart"/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Rosmini</w:t>
      </w:r>
      <w:proofErr w:type="spellEnd"/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”</w:t>
      </w:r>
    </w:p>
    <w:p w14:paraId="114E0B2E" w14:textId="77777777" w:rsidR="00FA0E0F" w:rsidRPr="00B04855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Scu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ola Primaria e Secondaria di I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Grado</w:t>
      </w:r>
    </w:p>
    <w:p w14:paraId="7A0F9C21" w14:textId="77777777" w:rsidR="00FA0E0F" w:rsidRPr="00B04855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Via Mazzini, 39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- 2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>2030 Pusiano (</w:t>
      </w:r>
      <w:proofErr w:type="gramStart"/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CO)   </w:t>
      </w:r>
      <w:proofErr w:type="gramEnd"/>
      <w:r>
        <w:rPr>
          <w:rFonts w:ascii="Palatino Linotype" w:hAnsi="Palatino Linotype"/>
          <w:b/>
          <w:bCs/>
          <w:i/>
          <w:iCs/>
          <w:sz w:val="22"/>
          <w:szCs w:val="22"/>
        </w:rPr>
        <w:t xml:space="preserve">Tel. 031/655944 - 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031/658729 - Fax 031/657136</w:t>
      </w:r>
    </w:p>
    <w:p w14:paraId="43E59593" w14:textId="6F2AAE12" w:rsidR="00FA0E0F" w:rsidRPr="00B04855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E-mail: </w:t>
      </w:r>
      <w:hyperlink r:id="rId8" w:history="1">
        <w:r w:rsidRPr="00B04855">
          <w:rPr>
            <w:rStyle w:val="Collegamentoipertestuale"/>
            <w:rFonts w:ascii="Palatino Linotype" w:hAnsi="Palatino Linotype"/>
            <w:b/>
            <w:bCs/>
            <w:i/>
            <w:iCs/>
            <w:sz w:val="22"/>
            <w:szCs w:val="22"/>
          </w:rPr>
          <w:t>COIC802007@istruzione.it</w:t>
        </w:r>
      </w:hyperlink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</w:t>
      </w:r>
      <w:r w:rsidR="00021AB7">
        <w:rPr>
          <w:rFonts w:ascii="Palatino Linotype" w:hAnsi="Palatino Linotype"/>
          <w:b/>
          <w:bCs/>
          <w:i/>
          <w:iCs/>
          <w:sz w:val="22"/>
          <w:szCs w:val="22"/>
        </w:rPr>
        <w:t xml:space="preserve">   web: www.icrosminipusiano.edu</w:t>
      </w: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.it</w:t>
      </w:r>
    </w:p>
    <w:p w14:paraId="59A7FE58" w14:textId="77777777" w:rsidR="00FA0E0F" w:rsidRDefault="00FA0E0F" w:rsidP="00FA0E0F">
      <w:pPr>
        <w:pStyle w:val="Intestazione"/>
        <w:jc w:val="center"/>
        <w:rPr>
          <w:rFonts w:ascii="Palatino Linotype" w:hAnsi="Palatino Linotype"/>
          <w:b/>
          <w:bCs/>
          <w:i/>
          <w:iCs/>
          <w:sz w:val="22"/>
          <w:szCs w:val="22"/>
        </w:rPr>
      </w:pPr>
      <w:r w:rsidRPr="00B04855">
        <w:rPr>
          <w:rFonts w:ascii="Palatino Linotype" w:hAnsi="Palatino Linotype"/>
          <w:b/>
          <w:bCs/>
          <w:i/>
          <w:iCs/>
          <w:sz w:val="22"/>
          <w:szCs w:val="22"/>
        </w:rPr>
        <w:t>Posta elettronica certificata: COIC802007@pec.istruzione.it</w:t>
      </w:r>
    </w:p>
    <w:p w14:paraId="1CD55CEC" w14:textId="77777777" w:rsidR="00BB7E5D" w:rsidRPr="00B04855" w:rsidRDefault="00BB7E5D" w:rsidP="00FA0E0F">
      <w:pPr>
        <w:pStyle w:val="Intestazione"/>
        <w:jc w:val="center"/>
        <w:rPr>
          <w:rFonts w:ascii="Palatino Linotype" w:hAnsi="Palatino Linotype"/>
          <w:sz w:val="22"/>
          <w:szCs w:val="22"/>
        </w:rPr>
      </w:pPr>
    </w:p>
    <w:p w14:paraId="405A933D" w14:textId="77777777" w:rsidR="004C2517" w:rsidRPr="004C2517" w:rsidRDefault="004C2517" w:rsidP="00BB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6DCF6C44" w14:textId="77777777" w:rsidR="00586AEC" w:rsidRPr="004C2517" w:rsidRDefault="00586AEC" w:rsidP="0058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b/>
          <w:sz w:val="44"/>
          <w:szCs w:val="44"/>
        </w:rPr>
      </w:pPr>
      <w:proofErr w:type="gramStart"/>
      <w:r w:rsidRPr="004C2517">
        <w:rPr>
          <w:rFonts w:ascii="Palatino" w:hAnsi="Palatino" w:cs="Arial"/>
          <w:b/>
          <w:sz w:val="56"/>
          <w:szCs w:val="56"/>
        </w:rPr>
        <w:t>P</w:t>
      </w:r>
      <w:r w:rsidRPr="00AF52D3">
        <w:rPr>
          <w:rFonts w:ascii="Palatino" w:hAnsi="Palatino" w:cs="Arial"/>
          <w:sz w:val="36"/>
          <w:szCs w:val="36"/>
        </w:rPr>
        <w:t>IANO</w:t>
      </w:r>
      <w:r>
        <w:rPr>
          <w:rFonts w:ascii="Palatino" w:hAnsi="Palatino" w:cs="Arial"/>
          <w:b/>
          <w:sz w:val="44"/>
          <w:szCs w:val="44"/>
        </w:rPr>
        <w:t xml:space="preserve">  </w:t>
      </w:r>
      <w:r w:rsidRPr="004C2517">
        <w:rPr>
          <w:rFonts w:ascii="Palatino" w:hAnsi="Palatino" w:cs="Arial"/>
          <w:b/>
          <w:sz w:val="56"/>
          <w:szCs w:val="56"/>
        </w:rPr>
        <w:t>D</w:t>
      </w:r>
      <w:r w:rsidRPr="00AF52D3">
        <w:rPr>
          <w:rFonts w:ascii="Palatino" w:hAnsi="Palatino" w:cs="Arial"/>
          <w:sz w:val="36"/>
          <w:szCs w:val="36"/>
        </w:rPr>
        <w:t>IDATTICO</w:t>
      </w:r>
      <w:proofErr w:type="gramEnd"/>
      <w:r>
        <w:rPr>
          <w:rFonts w:ascii="Palatino" w:hAnsi="Palatino" w:cs="Arial"/>
          <w:sz w:val="36"/>
          <w:szCs w:val="36"/>
        </w:rPr>
        <w:t xml:space="preserve">  </w:t>
      </w:r>
      <w:r w:rsidRPr="004C2517">
        <w:rPr>
          <w:rFonts w:ascii="Palatino" w:hAnsi="Palatino" w:cs="Arial"/>
          <w:b/>
          <w:sz w:val="56"/>
          <w:szCs w:val="56"/>
        </w:rPr>
        <w:t>P</w:t>
      </w:r>
      <w:r w:rsidRPr="00AF52D3">
        <w:rPr>
          <w:rFonts w:ascii="Palatino" w:hAnsi="Palatino" w:cs="Arial"/>
          <w:sz w:val="36"/>
          <w:szCs w:val="36"/>
        </w:rPr>
        <w:t>ERSONALIZZATO</w:t>
      </w:r>
    </w:p>
    <w:p w14:paraId="49795621" w14:textId="77777777" w:rsidR="00586AEC" w:rsidRPr="00AF52D3" w:rsidRDefault="00586AEC" w:rsidP="0058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28"/>
          <w:szCs w:val="28"/>
        </w:rPr>
      </w:pPr>
      <w:r w:rsidRPr="00AF52D3">
        <w:rPr>
          <w:rFonts w:ascii="Palatino" w:hAnsi="Palatino" w:cs="Arial"/>
          <w:sz w:val="28"/>
          <w:szCs w:val="28"/>
        </w:rPr>
        <w:t>per alunni con D.S.A.</w:t>
      </w:r>
    </w:p>
    <w:p w14:paraId="4EE9F958" w14:textId="77777777" w:rsidR="00586AEC" w:rsidRPr="004C2517" w:rsidRDefault="00586AEC" w:rsidP="0058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32"/>
          <w:szCs w:val="32"/>
        </w:rPr>
      </w:pPr>
    </w:p>
    <w:p w14:paraId="010F7825" w14:textId="32E890EB" w:rsidR="00586AEC" w:rsidRPr="004C2517" w:rsidRDefault="00586AEC" w:rsidP="00586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b/>
          <w:sz w:val="32"/>
          <w:szCs w:val="32"/>
        </w:rPr>
      </w:pPr>
      <w:r w:rsidRPr="004C2517">
        <w:rPr>
          <w:rFonts w:ascii="Palatino" w:hAnsi="Palatino" w:cs="Arial"/>
          <w:b/>
          <w:sz w:val="32"/>
          <w:szCs w:val="32"/>
        </w:rPr>
        <w:t xml:space="preserve">SCUOLA </w:t>
      </w:r>
      <w:r w:rsidR="0029220F">
        <w:rPr>
          <w:rFonts w:ascii="Palatino" w:hAnsi="Palatino" w:cs="Arial"/>
          <w:b/>
          <w:sz w:val="32"/>
          <w:szCs w:val="32"/>
        </w:rPr>
        <w:t>SECONDARIA di I grado</w:t>
      </w:r>
    </w:p>
    <w:p w14:paraId="4980C861" w14:textId="77777777" w:rsidR="004C2517" w:rsidRPr="004C2517" w:rsidRDefault="004C2517" w:rsidP="00BB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Arial"/>
          <w:sz w:val="20"/>
          <w:szCs w:val="20"/>
        </w:rPr>
      </w:pPr>
    </w:p>
    <w:p w14:paraId="6C942022" w14:textId="77777777" w:rsidR="00BB7E5D" w:rsidRPr="00BB7E5D" w:rsidRDefault="00BB7E5D" w:rsidP="00BB7E5D">
      <w:pPr>
        <w:jc w:val="center"/>
        <w:rPr>
          <w:rFonts w:ascii="Calibri Light" w:hAnsi="Calibri Light"/>
          <w:b/>
          <w:sz w:val="28"/>
          <w:szCs w:val="28"/>
        </w:rPr>
      </w:pPr>
    </w:p>
    <w:p w14:paraId="09A19711" w14:textId="1181B97A" w:rsidR="00BB7E5D" w:rsidRPr="004C2517" w:rsidRDefault="00021AB7" w:rsidP="00BB7E5D">
      <w:pPr>
        <w:ind w:left="221"/>
        <w:jc w:val="center"/>
        <w:rPr>
          <w:rFonts w:ascii="Palatino" w:hAnsi="Palatino" w:cs="Arial"/>
          <w:sz w:val="32"/>
          <w:szCs w:val="32"/>
        </w:rPr>
      </w:pPr>
      <w:r>
        <w:rPr>
          <w:rFonts w:ascii="Palatino" w:hAnsi="Palatino" w:cs="Arial"/>
          <w:sz w:val="32"/>
          <w:szCs w:val="32"/>
        </w:rPr>
        <w:t>Anno scolastico 2021/2022</w:t>
      </w:r>
    </w:p>
    <w:p w14:paraId="172D0B12" w14:textId="77777777" w:rsidR="00BB7E5D" w:rsidRPr="004C2517" w:rsidRDefault="00BB7E5D" w:rsidP="00BB7E5D">
      <w:pPr>
        <w:ind w:left="221"/>
        <w:jc w:val="center"/>
        <w:rPr>
          <w:rFonts w:ascii="Palatino" w:hAnsi="Palatino"/>
          <w:b/>
          <w:bCs/>
          <w:sz w:val="28"/>
          <w:szCs w:val="28"/>
        </w:rPr>
      </w:pPr>
    </w:p>
    <w:p w14:paraId="360E653E" w14:textId="77777777" w:rsidR="00A12520" w:rsidRPr="004C2517" w:rsidRDefault="00A12520" w:rsidP="00A12520">
      <w:pPr>
        <w:rPr>
          <w:rFonts w:ascii="Palatino" w:hAnsi="Palatino"/>
          <w:b/>
          <w:bCs/>
          <w:szCs w:val="28"/>
        </w:rPr>
      </w:pPr>
    </w:p>
    <w:p w14:paraId="614EBBBC" w14:textId="77777777" w:rsidR="00A12520" w:rsidRDefault="00A12520" w:rsidP="00A12520">
      <w:pPr>
        <w:ind w:left="221"/>
        <w:jc w:val="center"/>
        <w:rPr>
          <w:rFonts w:ascii="Palatino" w:hAnsi="Palatino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A12520" w14:paraId="231BE913" w14:textId="77777777" w:rsidTr="001628D6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850EB0" w14:textId="77777777" w:rsidR="00A12520" w:rsidRPr="007C04D4" w:rsidRDefault="00A12520" w:rsidP="001628D6">
            <w:pPr>
              <w:rPr>
                <w:rFonts w:ascii="Calibri" w:hAnsi="Calibri"/>
                <w:b/>
                <w:sz w:val="28"/>
                <w:szCs w:val="28"/>
              </w:rPr>
            </w:pPr>
            <w:r w:rsidRPr="007C04D4">
              <w:rPr>
                <w:rFonts w:ascii="Calibri" w:hAnsi="Calibri"/>
                <w:b/>
                <w:sz w:val="28"/>
                <w:szCs w:val="28"/>
              </w:rPr>
              <w:t>ALUNNO/A</w:t>
            </w:r>
            <w:r w:rsidRPr="007C04D4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454A" w14:textId="77777777" w:rsidR="00A12520" w:rsidRPr="00106D0C" w:rsidRDefault="00A12520" w:rsidP="001628D6">
            <w:pPr>
              <w:rPr>
                <w:b/>
                <w:szCs w:val="28"/>
              </w:rPr>
            </w:pPr>
          </w:p>
        </w:tc>
      </w:tr>
    </w:tbl>
    <w:p w14:paraId="00C9326E" w14:textId="77777777" w:rsidR="00A12520" w:rsidRDefault="00A12520" w:rsidP="00A12520">
      <w:pPr>
        <w:ind w:left="221"/>
        <w:rPr>
          <w:rFonts w:ascii="Palatino" w:hAnsi="Palatino"/>
          <w:b/>
          <w:bCs/>
          <w:szCs w:val="28"/>
        </w:rPr>
      </w:pPr>
    </w:p>
    <w:p w14:paraId="41A0661A" w14:textId="77777777" w:rsidR="00A12520" w:rsidRPr="004C2517" w:rsidRDefault="00A12520" w:rsidP="00A12520">
      <w:pPr>
        <w:rPr>
          <w:rFonts w:ascii="Palatino" w:hAnsi="Palatino" w:cs="Arial"/>
          <w:sz w:val="10"/>
          <w:szCs w:val="10"/>
        </w:rPr>
        <w:sectPr w:rsidR="00A12520" w:rsidRPr="004C2517" w:rsidSect="001628D6">
          <w:pgSz w:w="11906" w:h="16838"/>
          <w:pgMar w:top="414" w:right="1134" w:bottom="1134" w:left="992" w:header="708" w:footer="708" w:gutter="0"/>
          <w:cols w:space="708"/>
          <w:docGrid w:linePitch="360"/>
        </w:sectPr>
      </w:pPr>
    </w:p>
    <w:p w14:paraId="20365040" w14:textId="77777777" w:rsidR="005F6ED8" w:rsidRDefault="005F6ED8" w:rsidP="005F6ED8">
      <w:pPr>
        <w:rPr>
          <w:rFonts w:ascii="Palatino" w:hAnsi="Palatino" w:cs="Arial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46"/>
      </w:tblGrid>
      <w:tr w:rsidR="005F6ED8" w:rsidRPr="00F24211" w14:paraId="09445D38" w14:textId="77777777" w:rsidTr="00386BA0">
        <w:tc>
          <w:tcPr>
            <w:tcW w:w="426" w:type="dxa"/>
            <w:tcBorders>
              <w:right w:val="single" w:sz="4" w:space="0" w:color="auto"/>
            </w:tcBorders>
          </w:tcPr>
          <w:p w14:paraId="5EB162BE" w14:textId="77777777" w:rsidR="005F6ED8" w:rsidRPr="00F24211" w:rsidRDefault="005F6ED8" w:rsidP="00386BA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F567" w14:textId="77777777" w:rsidR="005F6ED8" w:rsidRPr="00F24211" w:rsidRDefault="005F6ED8" w:rsidP="00386BA0">
            <w:pPr>
              <w:rPr>
                <w:rFonts w:ascii="Calibri" w:hAnsi="Calibri"/>
                <w:sz w:val="28"/>
                <w:szCs w:val="28"/>
              </w:rPr>
            </w:pPr>
            <w:r w:rsidRPr="00F24211">
              <w:rPr>
                <w:rFonts w:ascii="Palatino" w:hAnsi="Palatino"/>
                <w:sz w:val="28"/>
                <w:szCs w:val="28"/>
              </w:rPr>
              <w:t xml:space="preserve">Scuola Secondaria di I grado </w:t>
            </w:r>
            <w:r w:rsidRPr="00F24211">
              <w:rPr>
                <w:rFonts w:ascii="Palatino" w:hAnsi="Palatino"/>
                <w:b/>
                <w:sz w:val="28"/>
                <w:szCs w:val="28"/>
              </w:rPr>
              <w:t>EUPILIO</w:t>
            </w:r>
            <w:r w:rsidRPr="00F24211">
              <w:rPr>
                <w:rFonts w:ascii="Palatino" w:hAnsi="Palatino"/>
                <w:sz w:val="28"/>
                <w:szCs w:val="28"/>
              </w:rPr>
              <w:t xml:space="preserve">                        </w:t>
            </w:r>
          </w:p>
        </w:tc>
      </w:tr>
      <w:tr w:rsidR="005F6ED8" w14:paraId="6D578230" w14:textId="77777777" w:rsidTr="00386BA0">
        <w:tc>
          <w:tcPr>
            <w:tcW w:w="426" w:type="dxa"/>
            <w:tcBorders>
              <w:right w:val="single" w:sz="4" w:space="0" w:color="auto"/>
            </w:tcBorders>
          </w:tcPr>
          <w:p w14:paraId="1EB8D6EE" w14:textId="77777777" w:rsidR="005F6ED8" w:rsidRPr="00F24211" w:rsidRDefault="005F6ED8" w:rsidP="00386BA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A3B08" w14:textId="77777777" w:rsidR="005F6ED8" w:rsidRPr="00F24211" w:rsidRDefault="005F6ED8" w:rsidP="00386BA0">
            <w:pPr>
              <w:contextualSpacing/>
              <w:rPr>
                <w:rFonts w:ascii="Calibri" w:hAnsi="Calibri"/>
                <w:sz w:val="28"/>
                <w:szCs w:val="28"/>
              </w:rPr>
            </w:pPr>
            <w:r w:rsidRPr="00F24211">
              <w:rPr>
                <w:rFonts w:ascii="Palatino" w:hAnsi="Palatino"/>
                <w:sz w:val="28"/>
                <w:szCs w:val="28"/>
              </w:rPr>
              <w:t xml:space="preserve">Scuola Secondaria di I grado </w:t>
            </w:r>
            <w:r w:rsidRPr="00F24211">
              <w:rPr>
                <w:rFonts w:ascii="Palatino" w:hAnsi="Palatino"/>
                <w:b/>
                <w:sz w:val="28"/>
                <w:szCs w:val="28"/>
              </w:rPr>
              <w:t>PUSIANO</w:t>
            </w:r>
          </w:p>
        </w:tc>
      </w:tr>
    </w:tbl>
    <w:p w14:paraId="512A54F0" w14:textId="77777777" w:rsidR="005F6ED8" w:rsidRPr="001C149C" w:rsidRDefault="005F6ED8" w:rsidP="005F6ED8">
      <w:pPr>
        <w:rPr>
          <w:vanish/>
        </w:rPr>
      </w:pPr>
    </w:p>
    <w:tbl>
      <w:tblPr>
        <w:tblpPr w:leftFromText="141" w:rightFromText="141" w:vertAnchor="text" w:horzAnchor="page" w:tblpX="1209" w:tblpY="53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56"/>
        <w:gridCol w:w="3489"/>
      </w:tblGrid>
      <w:tr w:rsidR="005F6ED8" w:rsidRPr="004C2517" w14:paraId="436642C8" w14:textId="77777777" w:rsidTr="00386BA0">
        <w:tc>
          <w:tcPr>
            <w:tcW w:w="2802" w:type="dxa"/>
            <w:vAlign w:val="bottom"/>
          </w:tcPr>
          <w:p w14:paraId="60094B6F" w14:textId="77777777" w:rsidR="005F6ED8" w:rsidRPr="004C2517" w:rsidRDefault="005F6ED8" w:rsidP="00386BA0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5F9FCFC4" w14:textId="77777777" w:rsidR="005F6ED8" w:rsidRPr="004C2517" w:rsidRDefault="005F6ED8" w:rsidP="00386BA0">
            <w:pPr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 xml:space="preserve">Cognome e nome          </w:t>
            </w:r>
          </w:p>
        </w:tc>
        <w:tc>
          <w:tcPr>
            <w:tcW w:w="6945" w:type="dxa"/>
            <w:gridSpan w:val="2"/>
            <w:vAlign w:val="bottom"/>
          </w:tcPr>
          <w:p w14:paraId="10F2885E" w14:textId="77777777" w:rsidR="005F6ED8" w:rsidRPr="004C2517" w:rsidRDefault="005F6ED8" w:rsidP="00386BA0">
            <w:pPr>
              <w:tabs>
                <w:tab w:val="left" w:pos="180"/>
                <w:tab w:val="right" w:pos="7186"/>
              </w:tabs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ab/>
            </w:r>
            <w:r w:rsidRPr="004C2517">
              <w:rPr>
                <w:rFonts w:ascii="Palatino" w:hAnsi="Palatino" w:cs="Arial"/>
                <w:b/>
              </w:rPr>
              <w:tab/>
            </w:r>
            <w:r w:rsidRPr="004C2517">
              <w:rPr>
                <w:rFonts w:ascii="Palatino" w:hAnsi="Palatino" w:cs="Arial"/>
                <w:b/>
              </w:rPr>
              <w:tab/>
            </w:r>
          </w:p>
        </w:tc>
      </w:tr>
      <w:tr w:rsidR="005F6ED8" w:rsidRPr="004C2517" w14:paraId="369AD9E6" w14:textId="77777777" w:rsidTr="00386BA0">
        <w:trPr>
          <w:trHeight w:val="490"/>
        </w:trPr>
        <w:tc>
          <w:tcPr>
            <w:tcW w:w="2802" w:type="dxa"/>
            <w:vAlign w:val="center"/>
          </w:tcPr>
          <w:p w14:paraId="451CDB2E" w14:textId="77777777" w:rsidR="005F6ED8" w:rsidRPr="004C2517" w:rsidRDefault="005F6ED8" w:rsidP="00386BA0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7F115C75" w14:textId="77777777" w:rsidR="005F6ED8" w:rsidRPr="004C2517" w:rsidRDefault="005F6ED8" w:rsidP="00386BA0">
            <w:pPr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>Data di nascita</w:t>
            </w:r>
          </w:p>
        </w:tc>
        <w:tc>
          <w:tcPr>
            <w:tcW w:w="6945" w:type="dxa"/>
            <w:gridSpan w:val="2"/>
            <w:vAlign w:val="bottom"/>
          </w:tcPr>
          <w:p w14:paraId="5814F228" w14:textId="77777777" w:rsidR="005F6ED8" w:rsidRPr="004C2517" w:rsidRDefault="005F6ED8" w:rsidP="00386BA0">
            <w:pPr>
              <w:tabs>
                <w:tab w:val="left" w:pos="180"/>
                <w:tab w:val="right" w:pos="7186"/>
              </w:tabs>
              <w:rPr>
                <w:rFonts w:ascii="Palatino" w:hAnsi="Palatino" w:cs="Arial"/>
                <w:b/>
              </w:rPr>
            </w:pPr>
          </w:p>
        </w:tc>
      </w:tr>
      <w:tr w:rsidR="005F6ED8" w:rsidRPr="004C2517" w14:paraId="186AD9B9" w14:textId="77777777" w:rsidTr="00386BA0">
        <w:tc>
          <w:tcPr>
            <w:tcW w:w="2802" w:type="dxa"/>
            <w:vAlign w:val="center"/>
          </w:tcPr>
          <w:p w14:paraId="6DA61F93" w14:textId="77777777" w:rsidR="005F6ED8" w:rsidRPr="004C2517" w:rsidRDefault="005F6ED8" w:rsidP="00386BA0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19162E22" w14:textId="77777777" w:rsidR="005F6ED8" w:rsidRPr="004C2517" w:rsidRDefault="005F6ED8" w:rsidP="00386BA0">
            <w:pPr>
              <w:rPr>
                <w:rFonts w:ascii="Palatino" w:hAnsi="Palatino" w:cs="Arial"/>
                <w:b/>
              </w:rPr>
            </w:pPr>
            <w:r w:rsidRPr="004C2517">
              <w:rPr>
                <w:rFonts w:ascii="Palatino" w:hAnsi="Palatino" w:cs="Arial"/>
                <w:b/>
              </w:rPr>
              <w:t>Classe</w:t>
            </w:r>
          </w:p>
        </w:tc>
        <w:tc>
          <w:tcPr>
            <w:tcW w:w="3456" w:type="dxa"/>
            <w:vAlign w:val="bottom"/>
          </w:tcPr>
          <w:p w14:paraId="02F49F34" w14:textId="77777777" w:rsidR="005F6ED8" w:rsidRPr="004C2517" w:rsidRDefault="005F6ED8" w:rsidP="00386BA0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7D8C40FD" w14:textId="77777777" w:rsidR="005F6ED8" w:rsidRPr="004C2517" w:rsidRDefault="005F6ED8" w:rsidP="00386BA0">
            <w:pPr>
              <w:rPr>
                <w:rFonts w:ascii="Palatino" w:hAnsi="Palatino" w:cs="Arial"/>
                <w:b/>
              </w:rPr>
            </w:pPr>
          </w:p>
        </w:tc>
        <w:tc>
          <w:tcPr>
            <w:tcW w:w="3489" w:type="dxa"/>
            <w:vAlign w:val="bottom"/>
          </w:tcPr>
          <w:p w14:paraId="08A62579" w14:textId="77777777" w:rsidR="005F6ED8" w:rsidRPr="004C2517" w:rsidRDefault="005F6ED8" w:rsidP="00386BA0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68F84B3A" w14:textId="77777777" w:rsidR="005F6ED8" w:rsidRPr="004C2517" w:rsidRDefault="005F6ED8" w:rsidP="00386BA0">
            <w:pPr>
              <w:rPr>
                <w:rFonts w:ascii="Palatino" w:hAnsi="Palatino" w:cs="Arial"/>
                <w:b/>
                <w:sz w:val="18"/>
                <w:szCs w:val="18"/>
              </w:rPr>
            </w:pPr>
            <w:r w:rsidRPr="004C2517">
              <w:rPr>
                <w:rFonts w:ascii="Palatino" w:hAnsi="Palatino" w:cs="Arial"/>
                <w:b/>
                <w:sz w:val="18"/>
                <w:szCs w:val="18"/>
              </w:rPr>
              <w:t xml:space="preserve">n. di alunni della classe: </w:t>
            </w:r>
          </w:p>
        </w:tc>
      </w:tr>
      <w:tr w:rsidR="005F6ED8" w:rsidRPr="004C2517" w14:paraId="06F167DB" w14:textId="77777777" w:rsidTr="00386BA0">
        <w:tc>
          <w:tcPr>
            <w:tcW w:w="2802" w:type="dxa"/>
            <w:vAlign w:val="center"/>
          </w:tcPr>
          <w:p w14:paraId="562F4607" w14:textId="77777777" w:rsidR="005F6ED8" w:rsidRPr="004C2517" w:rsidRDefault="005F6ED8" w:rsidP="00386BA0">
            <w:pPr>
              <w:rPr>
                <w:rFonts w:ascii="Palatino" w:hAnsi="Palatino" w:cs="Arial"/>
                <w:b/>
                <w:sz w:val="16"/>
                <w:szCs w:val="16"/>
              </w:rPr>
            </w:pPr>
          </w:p>
          <w:p w14:paraId="6E9E60BE" w14:textId="77777777" w:rsidR="005F6ED8" w:rsidRPr="004C2517" w:rsidRDefault="005F6ED8" w:rsidP="00386BA0">
            <w:pPr>
              <w:rPr>
                <w:rFonts w:ascii="Palatino" w:hAnsi="Palatino" w:cs="Arial"/>
                <w:b/>
              </w:rPr>
            </w:pPr>
            <w:r>
              <w:rPr>
                <w:rFonts w:ascii="Palatino" w:hAnsi="Palatino" w:cs="Arial"/>
                <w:b/>
              </w:rPr>
              <w:t>Coordinatore di Classe</w:t>
            </w:r>
          </w:p>
        </w:tc>
        <w:tc>
          <w:tcPr>
            <w:tcW w:w="6945" w:type="dxa"/>
            <w:gridSpan w:val="2"/>
            <w:vAlign w:val="bottom"/>
          </w:tcPr>
          <w:p w14:paraId="4CF24FEF" w14:textId="77777777" w:rsidR="005F6ED8" w:rsidRPr="004C2517" w:rsidRDefault="005F6ED8" w:rsidP="00386BA0">
            <w:pPr>
              <w:rPr>
                <w:rFonts w:ascii="Palatino" w:hAnsi="Palatino" w:cs="Arial"/>
                <w:b/>
              </w:rPr>
            </w:pPr>
          </w:p>
        </w:tc>
      </w:tr>
    </w:tbl>
    <w:p w14:paraId="762A02D7" w14:textId="77777777" w:rsidR="005F6ED8" w:rsidRPr="00D232A6" w:rsidRDefault="005F6ED8" w:rsidP="005F6ED8">
      <w:pPr>
        <w:rPr>
          <w:vanish/>
        </w:rPr>
      </w:pPr>
    </w:p>
    <w:tbl>
      <w:tblPr>
        <w:tblpPr w:leftFromText="141" w:rightFromText="141" w:vertAnchor="text" w:horzAnchor="page" w:tblpX="1169" w:tblpY="3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5F6ED8" w:rsidRPr="004C2517" w14:paraId="52B873D3" w14:textId="77777777" w:rsidTr="00386BA0">
        <w:tc>
          <w:tcPr>
            <w:tcW w:w="2802" w:type="dxa"/>
          </w:tcPr>
          <w:p w14:paraId="44BBDA7B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  <w:sz w:val="16"/>
                <w:szCs w:val="16"/>
              </w:rPr>
            </w:pPr>
          </w:p>
          <w:p w14:paraId="75B97B92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</w:rPr>
            </w:pPr>
            <w:r w:rsidRPr="000F3F35">
              <w:rPr>
                <w:rFonts w:ascii="Palatino" w:hAnsi="Palatino" w:cs="Arial"/>
              </w:rPr>
              <w:t>Diagnosi specialistica</w:t>
            </w:r>
          </w:p>
          <w:p w14:paraId="67C6768A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</w:rPr>
            </w:pPr>
          </w:p>
          <w:p w14:paraId="43BE788E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</w:rPr>
            </w:pPr>
          </w:p>
        </w:tc>
        <w:tc>
          <w:tcPr>
            <w:tcW w:w="6976" w:type="dxa"/>
          </w:tcPr>
          <w:p w14:paraId="7D23B30D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  <w:p w14:paraId="5D990743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  <w:sz w:val="18"/>
                <w:szCs w:val="18"/>
              </w:rPr>
            </w:pPr>
          </w:p>
        </w:tc>
      </w:tr>
      <w:tr w:rsidR="005F6ED8" w:rsidRPr="004C2517" w14:paraId="62B06EA6" w14:textId="77777777" w:rsidTr="00386BA0">
        <w:trPr>
          <w:trHeight w:val="1088"/>
        </w:trPr>
        <w:tc>
          <w:tcPr>
            <w:tcW w:w="2802" w:type="dxa"/>
          </w:tcPr>
          <w:p w14:paraId="0940415E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  <w:sz w:val="16"/>
                <w:szCs w:val="16"/>
              </w:rPr>
            </w:pPr>
          </w:p>
          <w:p w14:paraId="01187337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</w:rPr>
            </w:pPr>
            <w:r w:rsidRPr="000F3F35">
              <w:rPr>
                <w:rFonts w:ascii="Palatino" w:hAnsi="Palatino" w:cs="Arial"/>
              </w:rPr>
              <w:t>Redatta in data</w:t>
            </w:r>
          </w:p>
          <w:p w14:paraId="2208C412" w14:textId="77777777" w:rsidR="005F6ED8" w:rsidRPr="000F3F35" w:rsidRDefault="005F6ED8" w:rsidP="00386BA0">
            <w:pPr>
              <w:rPr>
                <w:rFonts w:ascii="Palatino" w:hAnsi="Palatino" w:cs="Arial"/>
              </w:rPr>
            </w:pPr>
          </w:p>
          <w:p w14:paraId="4556BE22" w14:textId="77777777" w:rsidR="005F6ED8" w:rsidRPr="000F3F35" w:rsidRDefault="005F6ED8" w:rsidP="00386BA0">
            <w:pPr>
              <w:rPr>
                <w:rFonts w:ascii="Palatino" w:hAnsi="Palatino" w:cs="Arial"/>
              </w:rPr>
            </w:pPr>
            <w:r w:rsidRPr="000F3F35">
              <w:rPr>
                <w:rFonts w:ascii="Palatino" w:hAnsi="Palatino" w:cs="Arial"/>
              </w:rPr>
              <w:t>…./…./……….</w:t>
            </w:r>
          </w:p>
        </w:tc>
        <w:tc>
          <w:tcPr>
            <w:tcW w:w="6976" w:type="dxa"/>
          </w:tcPr>
          <w:p w14:paraId="2BC8EA4B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  <w:sz w:val="16"/>
                <w:szCs w:val="16"/>
              </w:rPr>
            </w:pPr>
          </w:p>
          <w:p w14:paraId="55D1096D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</w:rPr>
            </w:pPr>
            <w:r w:rsidRPr="000F3F35">
              <w:rPr>
                <w:rFonts w:ascii="Palatino" w:hAnsi="Palatino" w:cs="Arial"/>
              </w:rPr>
              <w:t>presso</w:t>
            </w:r>
          </w:p>
          <w:p w14:paraId="4F636DB1" w14:textId="77777777" w:rsidR="005F6ED8" w:rsidRPr="000F3F35" w:rsidRDefault="005F6ED8" w:rsidP="00386BA0">
            <w:pPr>
              <w:rPr>
                <w:rFonts w:ascii="Palatino" w:hAnsi="Palatino" w:cs="Arial"/>
              </w:rPr>
            </w:pPr>
          </w:p>
          <w:p w14:paraId="34740A00" w14:textId="77777777" w:rsidR="005F6ED8" w:rsidRPr="000F3F35" w:rsidRDefault="005F6ED8" w:rsidP="00386BA0">
            <w:pPr>
              <w:rPr>
                <w:rFonts w:ascii="Palatino" w:hAnsi="Palatino" w:cs="Arial"/>
              </w:rPr>
            </w:pPr>
            <w:r w:rsidRPr="000F3F35">
              <w:rPr>
                <w:rFonts w:ascii="Palatino" w:hAnsi="Palatino" w:cs="Arial"/>
              </w:rPr>
              <w:t>………………………………………………….</w:t>
            </w:r>
          </w:p>
        </w:tc>
      </w:tr>
      <w:tr w:rsidR="005F6ED8" w:rsidRPr="004C2517" w14:paraId="52847F83" w14:textId="77777777" w:rsidTr="00386BA0">
        <w:tc>
          <w:tcPr>
            <w:tcW w:w="9778" w:type="dxa"/>
            <w:gridSpan w:val="2"/>
          </w:tcPr>
          <w:p w14:paraId="2591CF8A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  <w:sz w:val="16"/>
                <w:szCs w:val="16"/>
              </w:rPr>
            </w:pPr>
          </w:p>
          <w:p w14:paraId="65D3B6EC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  <w:sz w:val="28"/>
              </w:rPr>
            </w:pPr>
            <w:r w:rsidRPr="000F3F35">
              <w:rPr>
                <w:rFonts w:ascii="Palatino" w:hAnsi="Palatino" w:cs="Arial"/>
              </w:rPr>
              <w:t>Trattamenti riabilitativi:</w:t>
            </w:r>
            <w:r w:rsidRPr="000F3F35">
              <w:rPr>
                <w:rFonts w:ascii="Palatino" w:hAnsi="Palatino" w:cs="Arial"/>
                <w:sz w:val="28"/>
              </w:rPr>
              <w:t xml:space="preserve">  </w:t>
            </w:r>
          </w:p>
          <w:p w14:paraId="061D7B1E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  <w:sz w:val="28"/>
              </w:rPr>
            </w:pPr>
          </w:p>
          <w:p w14:paraId="3408D948" w14:textId="77777777" w:rsidR="005F6ED8" w:rsidRPr="000F3F35" w:rsidRDefault="005F6ED8" w:rsidP="00386BA0">
            <w:pPr>
              <w:jc w:val="both"/>
              <w:rPr>
                <w:rFonts w:ascii="Palatino" w:hAnsi="Palatino" w:cs="Arial"/>
                <w:sz w:val="28"/>
              </w:rPr>
            </w:pPr>
          </w:p>
        </w:tc>
      </w:tr>
    </w:tbl>
    <w:p w14:paraId="401CB50F" w14:textId="77777777" w:rsidR="005F6ED8" w:rsidRDefault="005F6ED8" w:rsidP="005F6ED8">
      <w:pPr>
        <w:rPr>
          <w:rFonts w:ascii="Palatino" w:hAnsi="Palatino" w:cs="Arial"/>
          <w:b/>
          <w:sz w:val="16"/>
          <w:szCs w:val="16"/>
        </w:rPr>
      </w:pPr>
    </w:p>
    <w:p w14:paraId="269A69CB" w14:textId="77777777" w:rsidR="00DC2B97" w:rsidRPr="00031C58" w:rsidRDefault="00DC2B97" w:rsidP="00DC2B97">
      <w:pPr>
        <w:jc w:val="both"/>
        <w:rPr>
          <w:rFonts w:ascii="Palatino" w:hAnsi="Palatino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DC2B97" w:rsidRPr="00031C58" w14:paraId="04EE6D1A" w14:textId="77777777" w:rsidTr="00606E59">
        <w:trPr>
          <w:trHeight w:val="50"/>
        </w:trPr>
        <w:tc>
          <w:tcPr>
            <w:tcW w:w="9778" w:type="dxa"/>
          </w:tcPr>
          <w:p w14:paraId="0CD96199" w14:textId="77777777" w:rsidR="00B40C34" w:rsidRPr="00031C58" w:rsidRDefault="00B40C34" w:rsidP="00B40C34">
            <w:pPr>
              <w:ind w:left="720"/>
              <w:jc w:val="both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7C379B5B" w14:textId="401AE7B2" w:rsidR="00930574" w:rsidRDefault="00DE4E4F" w:rsidP="00930574">
            <w:pPr>
              <w:numPr>
                <w:ilvl w:val="0"/>
                <w:numId w:val="2"/>
              </w:numPr>
              <w:jc w:val="both"/>
              <w:rPr>
                <w:rFonts w:ascii="Palatino" w:hAnsi="Palatino" w:cs="Arial"/>
                <w:b/>
                <w:sz w:val="32"/>
                <w:szCs w:val="32"/>
              </w:rPr>
            </w:pPr>
            <w:r w:rsidRPr="00264A74">
              <w:rPr>
                <w:rFonts w:ascii="Palatino" w:hAnsi="Palatino" w:cs="Arial"/>
                <w:b/>
                <w:sz w:val="32"/>
                <w:szCs w:val="32"/>
              </w:rPr>
              <w:t>QUADRO DI SINTESI DELL’ALUNNO</w:t>
            </w:r>
            <w:r w:rsidR="006A258F">
              <w:rPr>
                <w:rFonts w:ascii="Palatino" w:hAnsi="Palatino" w:cs="Arial"/>
                <w:b/>
                <w:sz w:val="32"/>
                <w:szCs w:val="32"/>
              </w:rPr>
              <w:t>/A</w:t>
            </w:r>
          </w:p>
          <w:p w14:paraId="00453B94" w14:textId="77777777" w:rsidR="00FA45B4" w:rsidRPr="00FA45B4" w:rsidRDefault="00FA45B4" w:rsidP="00FA45B4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tbl>
            <w:tblPr>
              <w:tblW w:w="9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283"/>
              <w:gridCol w:w="4911"/>
            </w:tblGrid>
            <w:tr w:rsidR="008171CF" w:rsidRPr="00096118" w14:paraId="7C1E2CDE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8ADF8" w14:textId="77777777" w:rsidR="00264A74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03D389EF" w14:textId="2CAC2E45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MOTIVAZIONE</w:t>
                  </w: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EA78C5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PARTECIPAZIONE</w:t>
                  </w:r>
                </w:p>
                <w:p w14:paraId="652812AD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AL DIALOGO</w:t>
                  </w:r>
                </w:p>
                <w:p w14:paraId="655F5330" w14:textId="4D617361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EDUCATIVO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5074F94" w14:textId="7C76FCB6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4848CE6" w14:textId="7038E025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1594108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49A35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FCE062" w14:textId="0FF8B954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E38F6A0" w14:textId="2033C0C5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A5A4EF7" w14:textId="690527DC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C55BDE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02350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7477DF1" w14:textId="6773F0EA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CB76422" w14:textId="04C54D51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2896788" w14:textId="6A030100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35A3961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9B2A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68C3EE6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CONSAPEVOLEZZA</w:t>
                  </w:r>
                </w:p>
                <w:p w14:paraId="0D55D287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DEI PROPRI PUNTI</w:t>
                  </w:r>
                </w:p>
                <w:p w14:paraId="1956A621" w14:textId="307A37C5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 FORZA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2C2FF916" w14:textId="5B5270FC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7738434" w14:textId="5B2355F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15D0DE7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B3388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094D3DB" w14:textId="67230BE5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8903E2A" w14:textId="424B3C3B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0ADC7A5" w14:textId="244ABBC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A8AAA6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C088A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D04929" w14:textId="042BDB3F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893781E" w14:textId="4185BA5C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C740904" w14:textId="1C35E6B6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219BCA0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BAB12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54E2471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CONSAPEVOLEZZA</w:t>
                  </w:r>
                </w:p>
                <w:p w14:paraId="61D8E5E1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DELLE PROPRIE</w:t>
                  </w:r>
                </w:p>
                <w:p w14:paraId="422A3154" w14:textId="58F7D8FB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DIFFICOLTA’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7B34465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353D192" w14:textId="1CCBDDE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26B9455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59D1A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D8C570" w14:textId="41C1DD28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C1B2F1C" w14:textId="5E7ECCDA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9EAFB58" w14:textId="27F8975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285F5C1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F5362B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2BDE12" w14:textId="1A9183FA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1F33933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AE61924" w14:textId="40DA5B65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3177510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F7D64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A9E406B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AUTOSTIMA</w:t>
                  </w:r>
                </w:p>
                <w:p w14:paraId="0B5A2E03" w14:textId="241A4BFF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AUTOEFFICACIA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DA3E3E9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36B2BAD" w14:textId="7BB5DC8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3B2E747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412C75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534D09" w14:textId="47EA17C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7BF2584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B0F0B39" w14:textId="740B498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47FDA77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0A0BD0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117FD1BE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6F9E1B9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F95918E" w14:textId="6EAC269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475EC080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7FF6D53E" w14:textId="77777777" w:rsidR="00502716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01610749" w14:textId="190BCFA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COMPORTAMENTO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632847A8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ACCETTAZIONE E</w:t>
                  </w:r>
                </w:p>
                <w:p w14:paraId="1B51E069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RISPETTO DELLE</w:t>
                  </w:r>
                </w:p>
                <w:p w14:paraId="026127E2" w14:textId="2F1AD098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REGOLE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6443AA9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2F475FA" w14:textId="43C89EC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</w:t>
                  </w:r>
                  <w:r>
                    <w:rPr>
                      <w:rFonts w:ascii="Palatino" w:hAnsi="Palatino" w:cs="Arial"/>
                      <w:sz w:val="18"/>
                      <w:szCs w:val="18"/>
                    </w:rPr>
                    <w:t>i</w:t>
                  </w:r>
                </w:p>
              </w:tc>
            </w:tr>
            <w:tr w:rsidR="008171CF" w:rsidRPr="00096118" w14:paraId="3FE608F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714B06A3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664A84A3" w14:textId="1662B0E0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3CF50EF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360B3FE" w14:textId="0D770C9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sufficienti</w:t>
                  </w:r>
                </w:p>
              </w:tc>
            </w:tr>
            <w:tr w:rsidR="008171CF" w:rsidRPr="00096118" w14:paraId="073CC14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7E50FEFD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53257A" w14:textId="6F37BDC5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4D16CA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141E00A" w14:textId="30DF45D3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68E53E5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257A95DB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7EF9C467" w14:textId="6E4CEE8A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RESPONSABILITA’ </w:t>
                  </w:r>
                </w:p>
                <w:p w14:paraId="4EF0A08C" w14:textId="3E02105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VERSO GLI IMPEGNI </w:t>
                  </w:r>
                </w:p>
                <w:p w14:paraId="6AD3BC83" w14:textId="004C01E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SCOLASTICI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7F3D224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FD1A64A" w14:textId="0B9341D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3DB3CEA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46593BF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47E1B78A" w14:textId="2BD0A940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94B08F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EA3D1C9" w14:textId="57242280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4BA95B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5684CAF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D528ADA" w14:textId="67916DFD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2A5864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1DAE76" w14:textId="2FB87A8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06E35AC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97FC93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10060963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USO CONSAPEVOLE </w:t>
                  </w:r>
                </w:p>
                <w:p w14:paraId="52A2C3F3" w14:textId="4A0AAF6B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DEGLI STRUMENTI</w:t>
                  </w:r>
                </w:p>
                <w:p w14:paraId="6657F150" w14:textId="494428D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COMPENSATIVI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56D18731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F3C49AD" w14:textId="586BBFFB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</w:t>
                  </w:r>
                  <w:r>
                    <w:rPr>
                      <w:rFonts w:ascii="Palatino" w:hAnsi="Palatino" w:cs="Arial"/>
                      <w:sz w:val="18"/>
                      <w:szCs w:val="18"/>
                    </w:rPr>
                    <w:t>o</w:t>
                  </w:r>
                </w:p>
              </w:tc>
            </w:tr>
            <w:tr w:rsidR="008171CF" w:rsidRPr="00096118" w14:paraId="5C2E552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2348CF24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3B3F4B7B" w14:textId="289C521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63F7864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BFA4B7A" w14:textId="33C7064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7BF8620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4E09CD2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ED0CD1" w14:textId="13810E7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C11704F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40E845B" w14:textId="277C0FE9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43CECD4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067B43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2B8692F5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AUTONOMIA</w:t>
                  </w:r>
                </w:p>
                <w:p w14:paraId="64C0899C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ORGANIZZATIVA E</w:t>
                  </w:r>
                </w:p>
                <w:p w14:paraId="057A5318" w14:textId="496BFFE3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OPERATIVA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0D26568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892EA1" w14:textId="771D5876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15D75D5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32C22E8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5E808C45" w14:textId="27D82EC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49223FD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57B4A1E" w14:textId="5745FC7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6DA5206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0D6306B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40C5B66" w14:textId="72977E4B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91B52CA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843D73D" w14:textId="65430BF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6F5E5F0E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24AD30B6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2C23F530" w14:textId="516887E4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ABILITA’ COMUNICAZIONALE</w:t>
                  </w:r>
                </w:p>
                <w:p w14:paraId="534E8004" w14:textId="7A820E5F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LINGUISTICA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05920DD2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F28E823" w14:textId="7C32964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4BA1B25A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shd w:val="clear" w:color="auto" w:fill="auto"/>
                </w:tcPr>
                <w:p w14:paraId="101AEA18" w14:textId="0363F112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3935A7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70310A0" w14:textId="1B5F76B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5EE55001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shd w:val="clear" w:color="auto" w:fill="auto"/>
                </w:tcPr>
                <w:p w14:paraId="6D6485D1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46E9B43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472863" w14:textId="3D5B433B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nella strutturazione frasale</w:t>
                  </w:r>
                </w:p>
              </w:tc>
            </w:tr>
            <w:tr w:rsidR="008171CF" w:rsidRPr="00096118" w14:paraId="0343ADCE" w14:textId="77777777" w:rsidTr="008171CF">
              <w:trPr>
                <w:trHeight w:val="263"/>
              </w:trPr>
              <w:tc>
                <w:tcPr>
                  <w:tcW w:w="4390" w:type="dxa"/>
                  <w:gridSpan w:val="2"/>
                  <w:vMerge/>
                  <w:shd w:val="clear" w:color="auto" w:fill="auto"/>
                </w:tcPr>
                <w:p w14:paraId="1B6347D4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AC75F97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DAAF9F2" w14:textId="3462F6D8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nell’accesso lessicale</w:t>
                  </w:r>
                </w:p>
              </w:tc>
            </w:tr>
            <w:tr w:rsidR="008171CF" w:rsidRPr="00096118" w14:paraId="0DB9944C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C74919B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5F02CBB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94DEE3F" w14:textId="6AD9B55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nell’esposizione orale</w:t>
                  </w:r>
                </w:p>
              </w:tc>
            </w:tr>
            <w:tr w:rsidR="008171CF" w:rsidRPr="00096118" w14:paraId="4D70AB22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7B930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100C5E5E" w14:textId="0E8C0672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MEMORIA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458CE4E9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936914A" w14:textId="484A6B6F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63CD6BD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EE913E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46CF69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D8FF1D2" w14:textId="4475D4CA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286E02BA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E864F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4437D09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C20912C" w14:textId="484A96D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 memorizzare categorizzazioni</w:t>
                  </w:r>
                </w:p>
              </w:tc>
            </w:tr>
            <w:tr w:rsidR="008171CF" w:rsidRPr="00096118" w14:paraId="6A51D3C0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6E2A9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92504D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1F6AD2" w14:textId="64E1AB90" w:rsidR="00502716" w:rsidRPr="00096118" w:rsidRDefault="00502716" w:rsidP="008171CF">
                  <w:pPr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difficoltà nel memorizzare formule, strutture </w:t>
                  </w:r>
                  <w:r w:rsidR="008171CF" w:rsidRPr="008171CF">
                    <w:rPr>
                      <w:rFonts w:ascii="Palatino" w:hAnsi="Palatino" w:cs="Arial"/>
                      <w:sz w:val="16"/>
                      <w:szCs w:val="16"/>
                    </w:rPr>
                    <w:t>gramm</w:t>
                  </w:r>
                  <w:r w:rsidR="008171CF">
                    <w:rPr>
                      <w:rFonts w:ascii="Palatino" w:hAnsi="Palatino" w:cs="Arial"/>
                      <w:sz w:val="16"/>
                      <w:szCs w:val="16"/>
                    </w:rPr>
                    <w:t>aticali...</w:t>
                  </w:r>
                </w:p>
              </w:tc>
            </w:tr>
            <w:tr w:rsidR="008171CF" w:rsidRPr="00096118" w14:paraId="389AB2B3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4F78FDE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085724E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22F3897" w14:textId="268B106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nel memorizzare sequenze e procedure</w:t>
                  </w:r>
                </w:p>
              </w:tc>
            </w:tr>
            <w:tr w:rsidR="008171CF" w:rsidRPr="00096118" w14:paraId="0E0D57CD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4B04D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07255305" w14:textId="30EE18A3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ATTENZIONE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3DEE8922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030FBE8A" w14:textId="0E072C16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271959D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1E796C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24CC2D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2B986B4" w14:textId="743C0CDF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582AFD9C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2534D988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7789FF9C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41FEF46" w14:textId="33A1849A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labile</w:t>
                  </w:r>
                </w:p>
              </w:tc>
            </w:tr>
            <w:tr w:rsidR="008171CF" w:rsidRPr="00096118" w14:paraId="2B28FF05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A638EE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234C4337" w14:textId="06DADA0F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AFFATICABILITA’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3FBB671A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36F2D49" w14:textId="128D2985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presente</w:t>
                  </w:r>
                </w:p>
              </w:tc>
            </w:tr>
            <w:tr w:rsidR="008171CF" w:rsidRPr="00096118" w14:paraId="060AB4C7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FBC4557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44BCD60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B6B7F98" w14:textId="4BA54F7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assente</w:t>
                  </w:r>
                </w:p>
              </w:tc>
            </w:tr>
            <w:tr w:rsidR="008171CF" w:rsidRPr="00096118" w14:paraId="49551753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AD078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0D34C8AC" w14:textId="133A275C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PRASSIE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3D0329FA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3D6E3E34" w14:textId="0B3F27E2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adeguate</w:t>
                  </w:r>
                </w:p>
              </w:tc>
            </w:tr>
            <w:tr w:rsidR="008171CF" w:rsidRPr="00096118" w14:paraId="02EA9ADB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386B8" w14:textId="77777777" w:rsidR="00264A74" w:rsidRPr="00FA45B4" w:rsidRDefault="00264A74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A416DC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F0DE3D7" w14:textId="75C79240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di pianificazione</w:t>
                  </w:r>
                </w:p>
              </w:tc>
            </w:tr>
            <w:tr w:rsidR="008171CF" w:rsidRPr="00096118" w14:paraId="72BFBBD7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14:paraId="1F447001" w14:textId="77777777" w:rsidR="00502716" w:rsidRPr="00FA45B4" w:rsidRDefault="00502716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000000"/>
                  </w:tcBorders>
                  <w:shd w:val="clear" w:color="auto" w:fill="auto"/>
                </w:tcPr>
                <w:p w14:paraId="1F899096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14:paraId="7B7C8322" w14:textId="7BB689E2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difficoltà di esecuzione</w:t>
                  </w:r>
                </w:p>
              </w:tc>
            </w:tr>
            <w:tr w:rsidR="008171CF" w:rsidRPr="00096118" w14:paraId="267865B2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50797250" w14:textId="77777777" w:rsidR="00502716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19D0D100" w14:textId="6CB47C46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LETTURA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7AEEA80A" w14:textId="0A48DB6C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VELOCITA’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0B621B85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30B18CEE" w14:textId="6B1C541F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scorrevole</w:t>
                  </w:r>
                </w:p>
              </w:tc>
            </w:tr>
            <w:tr w:rsidR="008171CF" w:rsidRPr="00096118" w14:paraId="6E3E698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AC3D818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1645D355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0FC929B7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352100C" w14:textId="6B638A0E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lenta</w:t>
                  </w:r>
                </w:p>
              </w:tc>
            </w:tr>
            <w:tr w:rsidR="008171CF" w:rsidRPr="00096118" w14:paraId="0AE3D6C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05AF50C6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BA6EBB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836DB9E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B941484" w14:textId="400F5391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molto lenta</w:t>
                  </w:r>
                </w:p>
              </w:tc>
            </w:tr>
            <w:tr w:rsidR="008171CF" w:rsidRPr="00096118" w14:paraId="35F8984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1CBF94E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9281FFE" w14:textId="28166353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CORRETTEZZA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43603A60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DAC4C51" w14:textId="3EB9D711" w:rsidR="00264A74" w:rsidRPr="00096118" w:rsidRDefault="00264A74" w:rsidP="00502716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300D734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2919C19C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254F6B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E649C3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4CA4D8A" w14:textId="2106513E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non adeguata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(presenti inversioni, sostituzioni, omissioni…)</w:t>
                  </w:r>
                </w:p>
              </w:tc>
            </w:tr>
            <w:tr w:rsidR="008171CF" w:rsidRPr="00096118" w14:paraId="24093A0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4EAD25C4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8E9FC6" w14:textId="11044D21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COMPRENSIONE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71946B62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5E8837D" w14:textId="6262BC30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completa</w:t>
                  </w:r>
                </w:p>
              </w:tc>
            </w:tr>
            <w:tr w:rsidR="008171CF" w:rsidRPr="00096118" w14:paraId="425CB4B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769CD881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7A2AC379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599E77A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C520A2A" w14:textId="798E9B6F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essenziale</w:t>
                  </w:r>
                </w:p>
              </w:tc>
            </w:tr>
            <w:tr w:rsidR="008171CF" w:rsidRPr="00096118" w14:paraId="4A3EDE7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2E77CB6A" w14:textId="77777777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44C35E93" w14:textId="77777777" w:rsidR="00502716" w:rsidRPr="00FA45B4" w:rsidRDefault="00502716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161008AB" w14:textId="77777777" w:rsidR="00502716" w:rsidRPr="008171CF" w:rsidRDefault="00502716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002944BE" w14:textId="1B7F855D" w:rsidR="00502716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scarsa</w:t>
                  </w:r>
                </w:p>
              </w:tc>
            </w:tr>
            <w:tr w:rsidR="008171CF" w:rsidRPr="00096118" w14:paraId="7CE689BB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4C59DBCF" w14:textId="77777777" w:rsidR="00264A74" w:rsidRDefault="00264A74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13436475" w14:textId="7FA7CCD1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GRAFIA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</w:tcPr>
                <w:p w14:paraId="1B71A9E8" w14:textId="63695D1E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LEGGIBILITA’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728FF51B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17BB061F" w14:textId="00DA6032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2804A3D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31C292A4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1080759F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2B2D18A6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C176182" w14:textId="7766B79B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  <w:r w:rsidR="00264A74"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171CF" w:rsidRPr="00096118" w14:paraId="3E0B0BA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64159B91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FE0083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4A667E93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912B733" w14:textId="2CAFE3AA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 xml:space="preserve">non </w:t>
                  </w:r>
                  <w:r w:rsidR="00264A74"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5692CB9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3A019E33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14:paraId="6B1EE81C" w14:textId="40B785E1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TRATTO GRAFICO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1BBB755B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191EF37" w14:textId="71F90775" w:rsidR="00264A74" w:rsidRPr="00096118" w:rsidRDefault="00502716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regolare</w:t>
                  </w:r>
                </w:p>
              </w:tc>
            </w:tr>
            <w:tr w:rsidR="008171CF" w:rsidRPr="00096118" w14:paraId="1FBC949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shd w:val="clear" w:color="auto" w:fill="auto"/>
                </w:tcPr>
                <w:p w14:paraId="5E968474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</w:tcPr>
                <w:p w14:paraId="4F644DF3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560F4E20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434FC37" w14:textId="79A01234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irregolare nella dimensione</w:t>
                  </w:r>
                  <w:r w:rsidR="00502716">
                    <w:rPr>
                      <w:rFonts w:ascii="Palatino" w:hAnsi="Palatino" w:cs="Arial"/>
                      <w:sz w:val="18"/>
                      <w:szCs w:val="18"/>
                    </w:rPr>
                    <w:t xml:space="preserve"> e nella pressione</w:t>
                  </w:r>
                </w:p>
              </w:tc>
            </w:tr>
            <w:tr w:rsidR="008171CF" w:rsidRPr="00096118" w14:paraId="3BFBBB4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894C3E" w14:textId="77777777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3EC28A" w14:textId="77777777" w:rsidR="00264A74" w:rsidRPr="00FA45B4" w:rsidRDefault="00264A74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8B9DDB4" w14:textId="77777777" w:rsidR="00264A74" w:rsidRPr="008171CF" w:rsidRDefault="00264A74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D7B3DB9" w14:textId="501CD92F" w:rsidR="00264A74" w:rsidRPr="00096118" w:rsidRDefault="00264A74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disorganizzato a livello spaziale</w:t>
                  </w:r>
                </w:p>
              </w:tc>
            </w:tr>
            <w:tr w:rsidR="008171CF" w:rsidRPr="00096118" w14:paraId="5C45C861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8B1F24" w14:textId="77777777" w:rsidR="00B31DCC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264B3BBE" w14:textId="6EE3C0BE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SCRITTURA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7552B6C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  <w:p w14:paraId="2F3FA88A" w14:textId="50A54F9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SOTTO DETTATURA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383178AC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CEF1D59" w14:textId="0CE75B1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corretta</w:t>
                  </w:r>
                </w:p>
              </w:tc>
            </w:tr>
            <w:tr w:rsidR="008171CF" w:rsidRPr="00096118" w14:paraId="0D02B3A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5D9E1B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8750B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6931682E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776A0C7" w14:textId="77E826D9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 xml:space="preserve">sufficientemente 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corretta</w:t>
                  </w:r>
                </w:p>
              </w:tc>
            </w:tr>
            <w:tr w:rsidR="008171CF" w:rsidRPr="00096118" w14:paraId="03C4192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8FB63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00F1D7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D4A75A9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C90A2D8" w14:textId="1504C6C1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scorretta</w:t>
                  </w:r>
                </w:p>
              </w:tc>
            </w:tr>
            <w:tr w:rsidR="008171CF" w:rsidRPr="00096118" w14:paraId="12AB729E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DA696C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0B199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33E2A3E2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8B5D4A5" w14:textId="537B4EF4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TIPOLOGIA ERRORI</w:t>
                  </w:r>
                </w:p>
              </w:tc>
            </w:tr>
            <w:tr w:rsidR="008171CF" w:rsidRPr="00096118" w14:paraId="57CB09E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A1F98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7AC14B" w14:textId="2C9B0E2B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73562120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A41C262" w14:textId="77BB4031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fonologici</w:t>
                  </w:r>
                </w:p>
              </w:tc>
            </w:tr>
            <w:tr w:rsidR="008171CF" w:rsidRPr="00096118" w14:paraId="54C956A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9CC36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69EBFB9F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14:paraId="1D20F1F5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EF0CC3" w14:textId="70CD45A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non fonologici</w:t>
                  </w:r>
                </w:p>
              </w:tc>
            </w:tr>
            <w:tr w:rsidR="008171CF" w:rsidRPr="00096118" w14:paraId="651ACA6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8F5DB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000000"/>
                  </w:tcBorders>
                  <w:shd w:val="clear" w:color="auto" w:fill="auto"/>
                </w:tcPr>
                <w:p w14:paraId="2ADCCC78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14:paraId="739CDF72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000000"/>
                  </w:tcBorders>
                  <w:shd w:val="clear" w:color="auto" w:fill="auto"/>
                </w:tcPr>
                <w:p w14:paraId="64352008" w14:textId="4FD439D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fonetici</w:t>
                  </w:r>
                </w:p>
              </w:tc>
            </w:tr>
            <w:tr w:rsidR="008171CF" w:rsidRPr="00096118" w14:paraId="67AF70C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1D5411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000000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1C55FBB9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  <w:p w14:paraId="29A6BA1B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  <w:p w14:paraId="23DF1D58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PRODUZIONE</w:t>
                  </w:r>
                </w:p>
                <w:p w14:paraId="732EC7B2" w14:textId="41758432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AUTONOMA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64AFE85B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000000"/>
                  </w:tcBorders>
                  <w:shd w:val="clear" w:color="auto" w:fill="auto"/>
                </w:tcPr>
                <w:p w14:paraId="4B71CC17" w14:textId="47F77FF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ADERENZA CONSEGNA</w:t>
                  </w:r>
                </w:p>
              </w:tc>
            </w:tr>
            <w:tr w:rsidR="008171CF" w:rsidRPr="00096118" w14:paraId="3824CBD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02900F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D81A3" w14:textId="4CCB072D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434386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3824885" w14:textId="20C3055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spesso</w:t>
                  </w:r>
                </w:p>
              </w:tc>
            </w:tr>
            <w:tr w:rsidR="008171CF" w:rsidRPr="00096118" w14:paraId="3956E5C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C5D8D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DC050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87B1F4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4C29EE8" w14:textId="55B9BF4F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talvolta</w:t>
                  </w:r>
                </w:p>
              </w:tc>
            </w:tr>
            <w:tr w:rsidR="008171CF" w:rsidRPr="00096118" w14:paraId="1B56C0B7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F2A0CC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F630A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C57418F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A7AFD5E" w14:textId="3DB9008A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mai</w:t>
                  </w:r>
                </w:p>
              </w:tc>
            </w:tr>
            <w:tr w:rsidR="008171CF" w:rsidRPr="00096118" w14:paraId="02777F1D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C554B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5AA0E487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14:paraId="696BF76A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DFF9EAF" w14:textId="0B1996C9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CORRETTA STRUTTURA MORFO-SINTATTICA</w:t>
                  </w:r>
                </w:p>
              </w:tc>
            </w:tr>
            <w:tr w:rsidR="008171CF" w:rsidRPr="00096118" w14:paraId="257F6FF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3275D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19D022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528EC8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53C4DBE" w14:textId="53F1730E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spesso</w:t>
                  </w:r>
                </w:p>
              </w:tc>
            </w:tr>
            <w:tr w:rsidR="008171CF" w:rsidRPr="00096118" w14:paraId="0BC47A89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C4CE1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2E0E2F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E2EEA0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7E949E4" w14:textId="1EF90B4A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talvolta</w:t>
                  </w:r>
                </w:p>
              </w:tc>
            </w:tr>
            <w:tr w:rsidR="008171CF" w:rsidRPr="00096118" w14:paraId="179D948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F23149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9AA9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3F334DB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43F9E03" w14:textId="60D08428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mai</w:t>
                  </w:r>
                </w:p>
              </w:tc>
            </w:tr>
            <w:tr w:rsidR="008171CF" w:rsidRPr="00096118" w14:paraId="4A3BB17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B5EC3A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36343F44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14:paraId="0D6BF783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2030DF9" w14:textId="2C8ADDAB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CORRETTEZZA ORTOGRAFICA</w:t>
                  </w:r>
                </w:p>
              </w:tc>
            </w:tr>
            <w:tr w:rsidR="008171CF" w:rsidRPr="00096118" w14:paraId="4FB8493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4B7D8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2DB52E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88C8C23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2E9002B" w14:textId="3A6AEA7E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6BCE072F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30BF2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E1258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F225BC4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4271E9C" w14:textId="0D046E84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sufficientemente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adeguata </w:t>
                  </w:r>
                </w:p>
              </w:tc>
            </w:tr>
            <w:tr w:rsidR="008171CF" w:rsidRPr="00096118" w14:paraId="4FC4C3C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15EBE8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7F0D4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AEF524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5FF574C" w14:textId="29B9758C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i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45BB342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5F47D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40E15E31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14:paraId="20E7553F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5BE0463" w14:textId="555537BD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i/>
                      <w:sz w:val="18"/>
                      <w:szCs w:val="18"/>
                    </w:rPr>
                    <w:t>USO PUNTEGGIATURA</w:t>
                  </w:r>
                </w:p>
              </w:tc>
            </w:tr>
            <w:tr w:rsidR="008171CF" w:rsidRPr="00096118" w14:paraId="23473FE7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05C52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28909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2AFF08B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52ABC8E8" w14:textId="4ADF522D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adeguata </w:t>
                  </w:r>
                </w:p>
              </w:tc>
            </w:tr>
            <w:tr w:rsidR="008171CF" w:rsidRPr="00096118" w14:paraId="11092ED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4DC640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BB64DC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191D11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D7D0A84" w14:textId="32138C8F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sufficientemente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adeguata </w:t>
                  </w:r>
                </w:p>
              </w:tc>
            </w:tr>
            <w:tr w:rsidR="008171CF" w:rsidRPr="00096118" w14:paraId="3C7651C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5FD99E22" w14:textId="77777777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3A946BD3" w14:textId="77777777" w:rsidR="00B31DCC" w:rsidRPr="00FA45B4" w:rsidRDefault="00B31DCC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6AF93F96" w14:textId="77777777" w:rsidR="00B31DCC" w:rsidRPr="008171CF" w:rsidRDefault="00B31DCC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70957B2" w14:textId="08CD6B0C" w:rsidR="00B31DCC" w:rsidRPr="00096118" w:rsidRDefault="00B31DCC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21600727" w14:textId="77777777" w:rsidTr="008171CF">
              <w:trPr>
                <w:trHeight w:val="246"/>
              </w:trPr>
              <w:tc>
                <w:tcPr>
                  <w:tcW w:w="2122" w:type="dxa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0D36890A" w14:textId="77777777" w:rsidR="0098211F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  <w:p w14:paraId="208898A3" w14:textId="7BFF1ECF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b/>
                      <w:sz w:val="18"/>
                      <w:szCs w:val="18"/>
                    </w:rPr>
                    <w:t>CALCOLO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A9730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DIFFICOLTA’</w:t>
                  </w:r>
                </w:p>
                <w:p w14:paraId="2A56E0CF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VISUO-SPAZIALI</w:t>
                  </w:r>
                </w:p>
                <w:p w14:paraId="335455C5" w14:textId="7FCB1C1D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456B3504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3CDDBB1C" w14:textId="7C456CE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mai</w:t>
                  </w:r>
                </w:p>
              </w:tc>
            </w:tr>
            <w:tr w:rsidR="008171CF" w:rsidRPr="00096118" w14:paraId="24D7EFDB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92D24F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B17FB" w14:textId="1C6AECC9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8F3FEFC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89B455" w14:textId="344FB4AF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talvolta</w:t>
                  </w:r>
                </w:p>
              </w:tc>
            </w:tr>
            <w:tr w:rsidR="008171CF" w:rsidRPr="00096118" w14:paraId="60DD0F7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924BEA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72DD1" w14:textId="2C0A5A9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2594A6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AC48988" w14:textId="736BD074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spesso</w:t>
                  </w:r>
                </w:p>
              </w:tc>
            </w:tr>
            <w:tr w:rsidR="008171CF" w:rsidRPr="00096118" w14:paraId="11FFB20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A93832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E794B4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PROCESSAMENTO</w:t>
                  </w:r>
                </w:p>
                <w:p w14:paraId="6A40A337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NUMERICO</w:t>
                  </w:r>
                </w:p>
                <w:p w14:paraId="33DDB553" w14:textId="558B9E9D" w:rsidR="0098211F" w:rsidRPr="00606E59" w:rsidRDefault="00606E59" w:rsidP="00B31DCC">
                  <w:pPr>
                    <w:rPr>
                      <w:rFonts w:ascii="Palatino" w:hAnsi="Palatino" w:cs="Arial"/>
                      <w:sz w:val="16"/>
                      <w:szCs w:val="16"/>
                    </w:rPr>
                  </w:pP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(letto</w:t>
                  </w:r>
                  <w:r w:rsidR="0098211F" w:rsidRPr="00606E59">
                    <w:rPr>
                      <w:rFonts w:ascii="Palatino" w:hAnsi="Palatino" w:cs="Arial"/>
                      <w:sz w:val="16"/>
                      <w:szCs w:val="16"/>
                    </w:rPr>
                    <w:t xml:space="preserve">-scrittura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numeri, confronti,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 xml:space="preserve"> </w:t>
                  </w:r>
                  <w:r w:rsidR="006C352F" w:rsidRPr="00606E59">
                    <w:rPr>
                      <w:rFonts w:ascii="Palatino" w:hAnsi="Palatino" w:cs="Arial"/>
                      <w:sz w:val="16"/>
                      <w:szCs w:val="16"/>
                    </w:rPr>
                    <w:t>ordinament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i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>..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81FEDA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51AD8E6" w14:textId="172E258D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c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orretto</w:t>
                  </w:r>
                </w:p>
              </w:tc>
            </w:tr>
            <w:tr w:rsidR="008171CF" w:rsidRPr="00096118" w14:paraId="5A660F1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A1408B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E9311" w14:textId="66F4C99E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7CDD6D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C4767CD" w14:textId="227F0F6D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sufficientemente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 xml:space="preserve"> corretto</w:t>
                  </w:r>
                </w:p>
              </w:tc>
            </w:tr>
            <w:tr w:rsidR="008171CF" w:rsidRPr="00096118" w14:paraId="32D18B81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DA28E4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FA9BE" w14:textId="1C8C0E9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2FF9BB1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3049B96" w14:textId="7F7F8DD4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</w:t>
                  </w: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corretto</w:t>
                  </w:r>
                </w:p>
              </w:tc>
            </w:tr>
            <w:tr w:rsidR="008171CF" w:rsidRPr="00096118" w14:paraId="52486C40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39D2C08" w14:textId="77777777" w:rsidR="00606E59" w:rsidRPr="00096118" w:rsidRDefault="00606E59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412E0" w14:textId="77777777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AUTOMATIZZAZIONE</w:t>
                  </w:r>
                </w:p>
                <w:p w14:paraId="0FAEFBC9" w14:textId="4816B3C9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PROCEDURE DI CONTEGGIO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 xml:space="preserve">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( a salti, (progressive, regressive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>…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FE0F6F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BA2DEC2" w14:textId="7CD731F5" w:rsidR="00606E59" w:rsidRDefault="00606E59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adeguata</w:t>
                  </w:r>
                </w:p>
              </w:tc>
            </w:tr>
            <w:tr w:rsidR="008171CF" w:rsidRPr="00096118" w14:paraId="6022D3F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F202199" w14:textId="0E76AF67" w:rsidR="00606E59" w:rsidRPr="00096118" w:rsidRDefault="00606E59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5B38F" w14:textId="77777777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BB67202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1407059" w14:textId="423DC850" w:rsidR="00606E59" w:rsidRDefault="00606E59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parziale</w:t>
                  </w:r>
                </w:p>
              </w:tc>
            </w:tr>
            <w:tr w:rsidR="008171CF" w:rsidRPr="00096118" w14:paraId="44E04556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1413DC" w14:textId="77777777" w:rsidR="00606E59" w:rsidRPr="00096118" w:rsidRDefault="00606E59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ABD41" w14:textId="77777777" w:rsidR="00606E59" w:rsidRPr="00FA45B4" w:rsidRDefault="00606E59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4B5AD3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7E8465E" w14:textId="573A778F" w:rsidR="00606E59" w:rsidRDefault="00606E59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supportare</w:t>
                  </w:r>
                </w:p>
              </w:tc>
            </w:tr>
            <w:tr w:rsidR="008171CF" w:rsidRPr="00096118" w14:paraId="168CE9F5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BE1678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FCA52A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RECUPERO </w:t>
                  </w:r>
                </w:p>
                <w:p w14:paraId="20590025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DI FATTI NUMERICI</w:t>
                  </w:r>
                </w:p>
                <w:p w14:paraId="114CF9C3" w14:textId="7820E1A7" w:rsidR="0098211F" w:rsidRPr="00606E59" w:rsidRDefault="0098211F" w:rsidP="00B31DCC">
                  <w:pPr>
                    <w:rPr>
                      <w:rFonts w:ascii="Palatino" w:hAnsi="Palatino" w:cs="Arial"/>
                      <w:sz w:val="16"/>
                      <w:szCs w:val="16"/>
                    </w:rPr>
                  </w:pP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 xml:space="preserve">( es. </w:t>
                  </w:r>
                  <w:r w:rsidR="000B36E4" w:rsidRPr="00606E59">
                    <w:rPr>
                      <w:rFonts w:ascii="Palatino" w:hAnsi="Palatino" w:cs="Arial"/>
                      <w:sz w:val="16"/>
                      <w:szCs w:val="16"/>
                    </w:rPr>
                    <w:t xml:space="preserve">semplici calcoli in automatico, 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tabelline</w:t>
                  </w:r>
                  <w:r w:rsidR="000B36E4" w:rsidRPr="00606E59">
                    <w:rPr>
                      <w:rFonts w:ascii="Palatino" w:hAnsi="Palatino" w:cs="Arial"/>
                      <w:sz w:val="16"/>
                      <w:szCs w:val="16"/>
                    </w:rPr>
                    <w:t>…</w:t>
                  </w:r>
                  <w:r w:rsidRPr="00606E59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167A57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66046E7" w14:textId="7D6D199C" w:rsidR="0098211F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adeguato</w:t>
                  </w:r>
                </w:p>
              </w:tc>
            </w:tr>
            <w:tr w:rsidR="008171CF" w:rsidRPr="00096118" w14:paraId="3A92EF6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1F795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7E24B2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527556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3F6C58AE" w14:textId="5D7C6C5C" w:rsidR="0098211F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parziale</w:t>
                  </w:r>
                </w:p>
              </w:tc>
            </w:tr>
            <w:tr w:rsidR="008171CF" w:rsidRPr="00096118" w14:paraId="52D98F0A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859F3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396BC6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CE87BB2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7DDE43BC" w14:textId="0955EB8E" w:rsidR="0098211F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supportare</w:t>
                  </w:r>
                </w:p>
              </w:tc>
            </w:tr>
            <w:tr w:rsidR="008171CF" w:rsidRPr="00096118" w14:paraId="1B6FC4D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3010FB7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9C00A0" w14:textId="09541272" w:rsidR="0098211F" w:rsidRPr="00FA45B4" w:rsidRDefault="006C352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APPLICAZIONE</w:t>
                  </w:r>
                  <w:r w:rsidR="0098211F" w:rsidRPr="00FA45B4">
                    <w:rPr>
                      <w:rFonts w:ascii="Palatino" w:hAnsi="Palatino" w:cs="Arial"/>
                      <w:sz w:val="17"/>
                      <w:szCs w:val="17"/>
                    </w:rPr>
                    <w:t xml:space="preserve"> DEGLI ALGORITMI DI BASE</w:t>
                  </w:r>
                </w:p>
                <w:p w14:paraId="7AC49FB1" w14:textId="412F8A12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DEL CALCOLO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2F3CB0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033821A7" w14:textId="4EF54812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adeguat</w:t>
                  </w:r>
                  <w:r w:rsidR="00606E59">
                    <w:rPr>
                      <w:rFonts w:ascii="Palatino" w:hAnsi="Palatino" w:cs="Arial"/>
                      <w:sz w:val="18"/>
                      <w:szCs w:val="18"/>
                    </w:rPr>
                    <w:t>a</w:t>
                  </w:r>
                </w:p>
              </w:tc>
            </w:tr>
            <w:tr w:rsidR="008171CF" w:rsidRPr="00096118" w14:paraId="05AB4424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40BB062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7A9D68" w14:textId="32D6482F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F577A6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CFBDF1E" w14:textId="5FF07C1E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parziale</w:t>
                  </w:r>
                </w:p>
              </w:tc>
            </w:tr>
            <w:tr w:rsidR="008171CF" w:rsidRPr="00096118" w14:paraId="65ACBE34" w14:textId="77777777" w:rsidTr="008171CF">
              <w:trPr>
                <w:trHeight w:val="280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6005B73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11D0C" w14:textId="24AF723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9844021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19D2BF8" w14:textId="4708F911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supportare</w:t>
                  </w:r>
                </w:p>
              </w:tc>
            </w:tr>
            <w:tr w:rsidR="008171CF" w:rsidRPr="00096118" w14:paraId="73B2BFCC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7437159" w14:textId="77777777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37688" w14:textId="600F7E84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COMPRENSIONE DEL TESTO DI UN PROBLEMA</w:t>
                  </w:r>
                </w:p>
                <w:p w14:paraId="016039CE" w14:textId="73B62DAF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963879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5017358" w14:textId="657BFC31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2B78EC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904516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710C5" w14:textId="33EB1CBF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0B1CBF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1B5ABAA8" w14:textId="7D7F6FDA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1556FCCE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CADF384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63FF6C" w14:textId="77777777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F4A9E5D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2CAA1E3E" w14:textId="102B5B62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0D1A5F98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E488A2F" w14:textId="77777777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A0771" w14:textId="65F303C1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ABILITA’ DI SOLUZIONE DEI PROBLEMI MATEMATICI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02C2FC6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A31A1D5" w14:textId="1DE59B54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0E3B0462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DF2D62C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F3C43" w14:textId="31548DCA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B87ADDC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F258A64" w14:textId="06F85C9C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070906C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CB914E" w14:textId="7777777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A921370" w14:textId="2C40D3C6" w:rsidR="0098211F" w:rsidRPr="00FA45B4" w:rsidRDefault="0098211F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710068B5" w14:textId="77777777" w:rsidR="0098211F" w:rsidRPr="008171CF" w:rsidRDefault="0098211F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37BDCA5C" w14:textId="469FAE47" w:rsidR="0098211F" w:rsidRPr="00096118" w:rsidRDefault="0098211F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535EF24E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BEE971" w14:textId="77777777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65751" w14:textId="4F0E9943" w:rsidR="00DF688D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sz w:val="17"/>
                      <w:szCs w:val="17"/>
                    </w:rPr>
                    <w:t>CAPACITA’ DI PROBLEM SOLVING</w:t>
                  </w:r>
                </w:p>
                <w:p w14:paraId="4E0E3924" w14:textId="01F373B9" w:rsidR="00DF688D" w:rsidRPr="00FA45B4" w:rsidRDefault="00DF688D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</w:tcPr>
                <w:p w14:paraId="12B2F08C" w14:textId="77777777" w:rsidR="00DF688D" w:rsidRPr="008171CF" w:rsidRDefault="00DF688D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  <w:bottom w:val="single" w:sz="2" w:space="0" w:color="000000"/>
                  </w:tcBorders>
                  <w:shd w:val="clear" w:color="auto" w:fill="auto"/>
                </w:tcPr>
                <w:p w14:paraId="75C2F5DC" w14:textId="28D7D232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buona</w:t>
                  </w:r>
                </w:p>
              </w:tc>
            </w:tr>
            <w:tr w:rsidR="008171CF" w:rsidRPr="00096118" w14:paraId="2AD0CA59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2F22EC" w14:textId="77777777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BAEB9" w14:textId="2E4AAD9F" w:rsidR="00DF688D" w:rsidRPr="00FA45B4" w:rsidRDefault="00DF688D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4" w:space="0" w:color="auto"/>
                    <w:bottom w:val="single" w:sz="2" w:space="0" w:color="000000"/>
                  </w:tcBorders>
                  <w:shd w:val="clear" w:color="auto" w:fill="auto"/>
                </w:tcPr>
                <w:p w14:paraId="0E4AB3C5" w14:textId="77777777" w:rsidR="00DF688D" w:rsidRPr="008171CF" w:rsidRDefault="00DF688D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2DF47C2" w14:textId="7AA7A320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sufficiente</w:t>
                  </w:r>
                </w:p>
              </w:tc>
            </w:tr>
            <w:tr w:rsidR="008171CF" w:rsidRPr="00096118" w14:paraId="38AA2193" w14:textId="77777777" w:rsidTr="008171CF">
              <w:trPr>
                <w:trHeight w:val="246"/>
              </w:trPr>
              <w:tc>
                <w:tcPr>
                  <w:tcW w:w="2122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80DCBCD" w14:textId="77777777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64503F54" w14:textId="56D26663" w:rsidR="00DF688D" w:rsidRPr="00FA45B4" w:rsidRDefault="00DF688D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4" w:space="0" w:color="auto"/>
                    <w:bottom w:val="single" w:sz="8" w:space="0" w:color="auto"/>
                  </w:tcBorders>
                  <w:shd w:val="clear" w:color="auto" w:fill="auto"/>
                </w:tcPr>
                <w:p w14:paraId="759A5AC5" w14:textId="77777777" w:rsidR="00DF688D" w:rsidRPr="008171CF" w:rsidRDefault="00DF688D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2" w:space="0" w:color="000000"/>
                    <w:bottom w:val="single" w:sz="8" w:space="0" w:color="auto"/>
                  </w:tcBorders>
                  <w:shd w:val="clear" w:color="auto" w:fill="auto"/>
                </w:tcPr>
                <w:p w14:paraId="3D992EED" w14:textId="0C29F019" w:rsidR="00DF688D" w:rsidRPr="00096118" w:rsidRDefault="00DF688D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 w:rsidRPr="00096118"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8171CF" w:rsidRPr="00096118" w14:paraId="6F7BE7E6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 w:val="restar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13A8C65F" w14:textId="77777777" w:rsidR="001B1181" w:rsidRPr="00FA45B4" w:rsidRDefault="001B1181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</w:p>
                <w:p w14:paraId="474C0130" w14:textId="693C92B8" w:rsidR="001B1181" w:rsidRPr="00FA45B4" w:rsidRDefault="001B1181" w:rsidP="00B31DCC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r w:rsidRPr="00FA45B4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STRATEGIE USATE NELLO STUDIO</w:t>
                  </w: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</w:tcPr>
                <w:p w14:paraId="49D66AD3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41CCF911" w14:textId="17C38305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efficaci</w:t>
                  </w:r>
                </w:p>
              </w:tc>
            </w:tr>
            <w:tr w:rsidR="008171CF" w:rsidRPr="00096118" w14:paraId="642299B2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71C524" w14:textId="77777777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A4ECB1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9192162" w14:textId="2AA4B829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buone</w:t>
                  </w:r>
                </w:p>
              </w:tc>
            </w:tr>
            <w:tr w:rsidR="008171CF" w:rsidRPr="00096118" w14:paraId="07AF3C42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92E56DD" w14:textId="77777777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1C740EA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441228AD" w14:textId="68A7676C" w:rsidR="001B1181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sufficienti</w:t>
                  </w:r>
                </w:p>
              </w:tc>
            </w:tr>
            <w:tr w:rsidR="008171CF" w:rsidRPr="00096118" w14:paraId="571337E7" w14:textId="77777777" w:rsidTr="008171CF">
              <w:trPr>
                <w:trHeight w:val="246"/>
              </w:trPr>
              <w:tc>
                <w:tcPr>
                  <w:tcW w:w="4390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F7E0F9" w14:textId="77777777" w:rsidR="001B1181" w:rsidRPr="00FA45B4" w:rsidRDefault="001B1181" w:rsidP="00B31DCC">
                  <w:pPr>
                    <w:rPr>
                      <w:rFonts w:ascii="Palatino" w:hAnsi="Palatino" w:cs="Arial"/>
                      <w:sz w:val="17"/>
                      <w:szCs w:val="17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7EACE9" w14:textId="77777777" w:rsidR="001B1181" w:rsidRPr="008171CF" w:rsidRDefault="001B1181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11" w:type="dxa"/>
                  <w:shd w:val="clear" w:color="auto" w:fill="auto"/>
                </w:tcPr>
                <w:p w14:paraId="6ABC5B9B" w14:textId="7CDC9D95" w:rsidR="001B1181" w:rsidRPr="00096118" w:rsidRDefault="001B1181" w:rsidP="00096118">
                  <w:pPr>
                    <w:jc w:val="both"/>
                    <w:rPr>
                      <w:rFonts w:ascii="Palatino" w:hAnsi="Palatino" w:cs="Arial"/>
                      <w:sz w:val="18"/>
                      <w:szCs w:val="18"/>
                    </w:rPr>
                  </w:pPr>
                  <w:r>
                    <w:rPr>
                      <w:rFonts w:ascii="Palatino" w:hAnsi="Palatino" w:cs="Arial"/>
                      <w:sz w:val="18"/>
                      <w:szCs w:val="18"/>
                    </w:rPr>
                    <w:t>da potenziare</w:t>
                  </w:r>
                </w:p>
              </w:tc>
            </w:tr>
            <w:tr w:rsidR="00606E59" w:rsidRPr="00096118" w14:paraId="036A4D39" w14:textId="77777777" w:rsidTr="0035452E">
              <w:trPr>
                <w:trHeight w:val="246"/>
              </w:trPr>
              <w:tc>
                <w:tcPr>
                  <w:tcW w:w="9584" w:type="dxa"/>
                  <w:gridSpan w:val="4"/>
                  <w:shd w:val="clear" w:color="auto" w:fill="auto"/>
                </w:tcPr>
                <w:p w14:paraId="4E0624CB" w14:textId="77777777" w:rsidR="00606E59" w:rsidRPr="008171CF" w:rsidRDefault="00606E59" w:rsidP="008171CF">
                  <w:pPr>
                    <w:rPr>
                      <w:rFonts w:ascii="Palatino" w:hAnsi="Palatino" w:cs="Arial"/>
                      <w:b/>
                      <w:sz w:val="17"/>
                      <w:szCs w:val="17"/>
                    </w:rPr>
                  </w:pPr>
                  <w:proofErr w:type="gramStart"/>
                  <w:r w:rsidRPr="008171CF">
                    <w:rPr>
                      <w:rFonts w:ascii="Palatino" w:hAnsi="Palatino" w:cs="Arial"/>
                      <w:b/>
                      <w:sz w:val="17"/>
                      <w:szCs w:val="17"/>
                    </w:rPr>
                    <w:t>ALTRO :</w:t>
                  </w:r>
                  <w:proofErr w:type="gramEnd"/>
                </w:p>
                <w:p w14:paraId="5CBE62CD" w14:textId="7777777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  <w:p w14:paraId="59A754BA" w14:textId="58BFB817" w:rsidR="00606E59" w:rsidRPr="008171CF" w:rsidRDefault="00606E59" w:rsidP="008171CF">
                  <w:pPr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69958408" w14:textId="77777777" w:rsidR="00723D99" w:rsidRDefault="00723D9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4C2E63C6" w14:textId="0AF94E21" w:rsidR="00606E59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  <w:r>
              <w:rPr>
                <w:rFonts w:ascii="Palatino" w:hAnsi="Palatino" w:cs="Arial"/>
                <w:sz w:val="22"/>
                <w:szCs w:val="22"/>
              </w:rPr>
              <w:t xml:space="preserve"> </w:t>
            </w:r>
          </w:p>
          <w:p w14:paraId="48F2CC1A" w14:textId="77777777" w:rsidR="00606E59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258CE999" w14:textId="77777777" w:rsidR="00606E59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2A11B8E2" w14:textId="35C3B368" w:rsidR="00606E59" w:rsidRPr="00031C58" w:rsidRDefault="00606E59" w:rsidP="00F23E56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</w:tc>
      </w:tr>
    </w:tbl>
    <w:p w14:paraId="49DC3E5C" w14:textId="4AE165AD" w:rsidR="00B40C34" w:rsidRDefault="00B40C34" w:rsidP="00DC2B97">
      <w:pPr>
        <w:jc w:val="both"/>
        <w:rPr>
          <w:rFonts w:ascii="Palatino" w:hAnsi="Palatino" w:cs="Arial"/>
          <w:b/>
          <w:sz w:val="22"/>
          <w:szCs w:val="22"/>
        </w:rPr>
      </w:pPr>
    </w:p>
    <w:p w14:paraId="0C8B8F48" w14:textId="77777777" w:rsidR="009E16FB" w:rsidRPr="00031C58" w:rsidRDefault="009E16FB" w:rsidP="00DC2B97">
      <w:pPr>
        <w:jc w:val="both"/>
        <w:rPr>
          <w:rFonts w:ascii="Palatino" w:hAnsi="Palatino" w:cs="Arial"/>
          <w:b/>
          <w:sz w:val="22"/>
          <w:szCs w:val="22"/>
        </w:rPr>
      </w:pP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C2B97" w:rsidRPr="00031C58" w14:paraId="2AFA11C4" w14:textId="77777777" w:rsidTr="00DE0299">
        <w:tc>
          <w:tcPr>
            <w:tcW w:w="9778" w:type="dxa"/>
          </w:tcPr>
          <w:p w14:paraId="41E423CD" w14:textId="73A0C23D" w:rsidR="00D439E0" w:rsidRPr="000F6A03" w:rsidRDefault="00D439E0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7CEA5E6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414FA505" w14:textId="07D89B87" w:rsidR="00DC2B97" w:rsidRPr="00852DF7" w:rsidRDefault="007764B7" w:rsidP="008E4E29">
            <w:pPr>
              <w:numPr>
                <w:ilvl w:val="0"/>
                <w:numId w:val="2"/>
              </w:numPr>
              <w:rPr>
                <w:rFonts w:ascii="Palatino" w:hAnsi="Palatino" w:cs="Arial"/>
                <w:b/>
                <w:sz w:val="32"/>
                <w:szCs w:val="32"/>
              </w:rPr>
            </w:pPr>
            <w:r w:rsidRPr="00852DF7">
              <w:rPr>
                <w:rFonts w:ascii="Palatino" w:hAnsi="Palatino" w:cs="Arial"/>
                <w:b/>
                <w:sz w:val="32"/>
                <w:szCs w:val="32"/>
              </w:rPr>
              <w:t>DIDATTICA PERSONALIZZATA</w:t>
            </w:r>
          </w:p>
          <w:p w14:paraId="4511C347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1DBF0D59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43C33659" w14:textId="77777777" w:rsidR="007764B7" w:rsidRPr="007E00C1" w:rsidRDefault="007764B7" w:rsidP="008E4E29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  <w:r w:rsidRPr="007E00C1">
              <w:rPr>
                <w:rFonts w:ascii="Palatino" w:hAnsi="Palatino" w:cs="Arial"/>
                <w:b/>
                <w:sz w:val="28"/>
                <w:szCs w:val="28"/>
              </w:rPr>
              <w:t>Strategie metodologiche e didattiche</w:t>
            </w:r>
          </w:p>
          <w:p w14:paraId="4E9F01B8" w14:textId="77777777" w:rsidR="000F6A03" w:rsidRPr="004669E8" w:rsidRDefault="000F6A03" w:rsidP="008E4E29">
            <w:pPr>
              <w:ind w:left="720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2B410701" w14:textId="77777777" w:rsidR="002D76B6" w:rsidRPr="000F6A03" w:rsidRDefault="002D76B6" w:rsidP="002D76B6">
            <w:pPr>
              <w:ind w:left="720"/>
              <w:rPr>
                <w:rFonts w:ascii="Palatino" w:hAnsi="Palatino" w:cs="Arial"/>
                <w:i/>
              </w:rPr>
            </w:pPr>
            <w:r w:rsidRPr="000F6A03">
              <w:rPr>
                <w:rFonts w:ascii="Palatino" w:hAnsi="Palatino" w:cs="Arial"/>
                <w:i/>
              </w:rPr>
              <w:t>Si porrà attenzione a:</w:t>
            </w:r>
          </w:p>
          <w:p w14:paraId="78B672D9" w14:textId="77777777" w:rsidR="002D76B6" w:rsidRPr="000F6A03" w:rsidRDefault="002D76B6" w:rsidP="002D76B6">
            <w:pPr>
              <w:ind w:left="720"/>
              <w:rPr>
                <w:rFonts w:ascii="Palatino" w:hAnsi="Palatino" w:cs="Arial"/>
                <w:i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2D76B6" w:rsidRPr="000F6A03" w14:paraId="4A7BA196" w14:textId="77777777" w:rsidTr="008661AC">
              <w:tc>
                <w:tcPr>
                  <w:tcW w:w="268" w:type="dxa"/>
                  <w:shd w:val="clear" w:color="auto" w:fill="auto"/>
                </w:tcPr>
                <w:p w14:paraId="0A60E599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254CE50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favorire il benessere psicologico e la serenità riducendo l’ansia prestazionale</w:t>
                  </w:r>
                </w:p>
              </w:tc>
            </w:tr>
            <w:tr w:rsidR="002D76B6" w:rsidRPr="000F6A03" w14:paraId="4E0DC57E" w14:textId="77777777" w:rsidTr="008661AC">
              <w:tc>
                <w:tcPr>
                  <w:tcW w:w="268" w:type="dxa"/>
                  <w:shd w:val="clear" w:color="auto" w:fill="auto"/>
                </w:tcPr>
                <w:p w14:paraId="03F2DF1F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76663C2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promuovere esperienze di successo</w:t>
                  </w:r>
                </w:p>
              </w:tc>
            </w:tr>
            <w:tr w:rsidR="002D76B6" w:rsidRPr="000F6A03" w14:paraId="3D28437C" w14:textId="77777777" w:rsidTr="008661AC">
              <w:tc>
                <w:tcPr>
                  <w:tcW w:w="268" w:type="dxa"/>
                  <w:shd w:val="clear" w:color="auto" w:fill="auto"/>
                </w:tcPr>
                <w:p w14:paraId="015E5F93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C8533FD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sollecitare il senso di responsabilità nei confronti degli impegni scolastici</w:t>
                  </w:r>
                </w:p>
              </w:tc>
            </w:tr>
            <w:tr w:rsidR="002D76B6" w:rsidRPr="000F6A03" w14:paraId="7DEC3BD5" w14:textId="77777777" w:rsidTr="008661AC">
              <w:tc>
                <w:tcPr>
                  <w:tcW w:w="268" w:type="dxa"/>
                  <w:shd w:val="clear" w:color="auto" w:fill="auto"/>
                </w:tcPr>
                <w:p w14:paraId="4CB1B178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7F21A6A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supportare l’organizzazione dell’attività e del materiale scolastico</w:t>
                  </w:r>
                </w:p>
              </w:tc>
            </w:tr>
            <w:tr w:rsidR="002D76B6" w:rsidRPr="000F6A03" w14:paraId="0108CF95" w14:textId="77777777" w:rsidTr="008661AC">
              <w:tc>
                <w:tcPr>
                  <w:tcW w:w="268" w:type="dxa"/>
                  <w:shd w:val="clear" w:color="auto" w:fill="auto"/>
                </w:tcPr>
                <w:p w14:paraId="6AC046B9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D661A38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mantenere semplici e chiare regole</w:t>
                  </w:r>
                </w:p>
              </w:tc>
            </w:tr>
            <w:tr w:rsidR="002D76B6" w:rsidRPr="000F6A03" w14:paraId="522E88B9" w14:textId="77777777" w:rsidTr="008661AC">
              <w:tc>
                <w:tcPr>
                  <w:tcW w:w="268" w:type="dxa"/>
                  <w:shd w:val="clear" w:color="auto" w:fill="auto"/>
                </w:tcPr>
                <w:p w14:paraId="4A1036B5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B0FA4B4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controllare le fonti di distrazione durante l’attività</w:t>
                  </w:r>
                </w:p>
              </w:tc>
            </w:tr>
            <w:tr w:rsidR="002D76B6" w:rsidRPr="000F6A03" w14:paraId="2A29362C" w14:textId="77777777" w:rsidTr="008661AC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3FFA72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5777CE11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accertarsi del livello di attenzione  durante le spiegazioni</w:t>
                  </w:r>
                </w:p>
              </w:tc>
            </w:tr>
            <w:tr w:rsidR="002D76B6" w:rsidRPr="000F6A03" w14:paraId="05EA17DE" w14:textId="77777777" w:rsidTr="008661AC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0A100137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230B5C8B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693F66">
                    <w:rPr>
                      <w:rFonts w:ascii="Palatino" w:hAnsi="Palatino" w:cs="Arial"/>
                      <w:sz w:val="20"/>
                      <w:szCs w:val="20"/>
                    </w:rPr>
                    <w:t>(es. attraverso il contatto oculare)</w:t>
                  </w:r>
                </w:p>
              </w:tc>
            </w:tr>
            <w:tr w:rsidR="002D76B6" w:rsidRPr="000F6A03" w14:paraId="285E9897" w14:textId="77777777" w:rsidTr="008661AC">
              <w:tc>
                <w:tcPr>
                  <w:tcW w:w="268" w:type="dxa"/>
                  <w:shd w:val="clear" w:color="auto" w:fill="auto"/>
                </w:tcPr>
                <w:p w14:paraId="00A24B30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D2B1201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coinvolgere frequentemente l’alunno per evitare cali d’attenzione </w:t>
                  </w:r>
                </w:p>
              </w:tc>
            </w:tr>
            <w:tr w:rsidR="002D76B6" w:rsidRPr="000F6A03" w14:paraId="12B8D29A" w14:textId="77777777" w:rsidTr="008661AC">
              <w:tc>
                <w:tcPr>
                  <w:tcW w:w="268" w:type="dxa"/>
                  <w:shd w:val="clear" w:color="auto" w:fill="auto"/>
                </w:tcPr>
                <w:p w14:paraId="5010B158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B706AAA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orientare l’attenzione sugli elementi rilevanti </w:t>
                  </w:r>
                  <w:r w:rsidRPr="005D7B0B">
                    <w:rPr>
                      <w:rFonts w:ascii="Palatino" w:hAnsi="Palatino" w:cs="Arial"/>
                      <w:sz w:val="17"/>
                      <w:szCs w:val="17"/>
                    </w:rPr>
                    <w:t>(es. utilizzo di frecce, cerchietti, sottolineature…)</w:t>
                  </w:r>
                </w:p>
              </w:tc>
            </w:tr>
            <w:tr w:rsidR="002D76B6" w:rsidRPr="000F6A03" w14:paraId="4FD7677A" w14:textId="77777777" w:rsidTr="008661AC">
              <w:tc>
                <w:tcPr>
                  <w:tcW w:w="268" w:type="dxa"/>
                  <w:shd w:val="clear" w:color="auto" w:fill="auto"/>
                </w:tcPr>
                <w:p w14:paraId="5774256D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DCCAB61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alternare i tempi di lavoro a pause</w:t>
                  </w:r>
                </w:p>
              </w:tc>
            </w:tr>
            <w:tr w:rsidR="002D76B6" w:rsidRPr="000F6A03" w14:paraId="56AB2E02" w14:textId="77777777" w:rsidTr="008661AC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A998DA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26599B65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35452E">
                    <w:rPr>
                      <w:rFonts w:ascii="Palatino" w:hAnsi="Palatino" w:cs="Arial"/>
                    </w:rPr>
                    <w:t>consentire, nelle pause, movimenti  finalizzati disciplinati dall’ins</w:t>
                  </w:r>
                  <w:r>
                    <w:rPr>
                      <w:rFonts w:ascii="Palatino" w:hAnsi="Palatino" w:cs="Arial"/>
                    </w:rPr>
                    <w:t>egnante</w:t>
                  </w:r>
                </w:p>
              </w:tc>
            </w:tr>
            <w:tr w:rsidR="002D76B6" w:rsidRPr="000F6A03" w14:paraId="682C855E" w14:textId="77777777" w:rsidTr="008661AC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0010E509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232F49BC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35452E">
                    <w:rPr>
                      <w:rFonts w:ascii="Palatino" w:hAnsi="Palatino" w:cs="Arial"/>
                      <w:sz w:val="20"/>
                      <w:szCs w:val="20"/>
                    </w:rPr>
                    <w:t>(es. distribuire fotocopie…)</w:t>
                  </w:r>
                </w:p>
              </w:tc>
            </w:tr>
            <w:tr w:rsidR="002D76B6" w:rsidRPr="000F6A03" w14:paraId="65B373C5" w14:textId="77777777" w:rsidTr="008661AC">
              <w:tc>
                <w:tcPr>
                  <w:tcW w:w="268" w:type="dxa"/>
                  <w:shd w:val="clear" w:color="auto" w:fill="auto"/>
                </w:tcPr>
                <w:p w14:paraId="0F0546FC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880F13C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favorire i rinforzi positivi dei comportamenti adeguati</w:t>
                  </w:r>
                </w:p>
              </w:tc>
            </w:tr>
            <w:tr w:rsidR="002D76B6" w:rsidRPr="000F6A03" w14:paraId="29DDD3BF" w14:textId="77777777" w:rsidTr="008661AC">
              <w:tc>
                <w:tcPr>
                  <w:tcW w:w="268" w:type="dxa"/>
                  <w:shd w:val="clear" w:color="auto" w:fill="auto"/>
                </w:tcPr>
                <w:p w14:paraId="306D38C4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92775C4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valorizzare le esperienze pregresse</w:t>
                  </w:r>
                  <w:r>
                    <w:rPr>
                      <w:rFonts w:ascii="Palatino" w:hAnsi="Palatino" w:cs="Arial"/>
                    </w:rPr>
                    <w:t>, attivare le preconoscenze</w:t>
                  </w:r>
                </w:p>
              </w:tc>
            </w:tr>
            <w:tr w:rsidR="002D76B6" w:rsidRPr="000F6A03" w14:paraId="272AEB5E" w14:textId="77777777" w:rsidTr="008661AC">
              <w:tc>
                <w:tcPr>
                  <w:tcW w:w="268" w:type="dxa"/>
                  <w:shd w:val="clear" w:color="auto" w:fill="auto"/>
                </w:tcPr>
                <w:p w14:paraId="3E10FD4F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CD29F02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privilegiare l’apprendimento dall’</w:t>
                  </w:r>
                  <w:r>
                    <w:rPr>
                      <w:rFonts w:ascii="Palatino" w:hAnsi="Palatino" w:cs="Arial"/>
                    </w:rPr>
                    <w:t>esperienza</w:t>
                  </w:r>
                </w:p>
              </w:tc>
            </w:tr>
            <w:tr w:rsidR="002D76B6" w:rsidRPr="000F6A03" w14:paraId="3E27984D" w14:textId="77777777" w:rsidTr="008661AC">
              <w:tc>
                <w:tcPr>
                  <w:tcW w:w="268" w:type="dxa"/>
                  <w:shd w:val="clear" w:color="auto" w:fill="auto"/>
                </w:tcPr>
                <w:p w14:paraId="34942E3F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3BEEA19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guidare l’organizzazione dell’attività per punti ed obiettivi</w:t>
                  </w:r>
                </w:p>
              </w:tc>
            </w:tr>
            <w:tr w:rsidR="002D76B6" w:rsidRPr="000F6A03" w14:paraId="4B10AB1D" w14:textId="77777777" w:rsidTr="008661AC">
              <w:tc>
                <w:tcPr>
                  <w:tcW w:w="268" w:type="dxa"/>
                  <w:shd w:val="clear" w:color="auto" w:fill="auto"/>
                </w:tcPr>
                <w:p w14:paraId="100A85F0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EC0F1FE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privilegiare la didattica laboratoriale con approcci multisensoriali ed operativi</w:t>
                  </w:r>
                </w:p>
              </w:tc>
            </w:tr>
            <w:tr w:rsidR="002D76B6" w:rsidRPr="000F6A03" w14:paraId="129D0DC8" w14:textId="77777777" w:rsidTr="008661AC">
              <w:tc>
                <w:tcPr>
                  <w:tcW w:w="268" w:type="dxa"/>
                  <w:shd w:val="clear" w:color="auto" w:fill="auto"/>
                </w:tcPr>
                <w:p w14:paraId="59814B87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03B6BA2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promuovere la ricerca di efficaci strategie di approccio al compito </w:t>
                  </w:r>
                </w:p>
              </w:tc>
            </w:tr>
            <w:tr w:rsidR="002D76B6" w:rsidRPr="000F6A03" w14:paraId="51EE682D" w14:textId="77777777" w:rsidTr="008661AC">
              <w:tc>
                <w:tcPr>
                  <w:tcW w:w="268" w:type="dxa"/>
                  <w:shd w:val="clear" w:color="auto" w:fill="auto"/>
                </w:tcPr>
                <w:p w14:paraId="2E2662A9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1A3BF4B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promuovere l’apprendimento cooperativo</w:t>
                  </w:r>
                </w:p>
              </w:tc>
            </w:tr>
            <w:tr w:rsidR="002D76B6" w:rsidRPr="000F6A03" w14:paraId="5319ED91" w14:textId="77777777" w:rsidTr="008661AC">
              <w:tc>
                <w:tcPr>
                  <w:tcW w:w="268" w:type="dxa"/>
                  <w:shd w:val="clear" w:color="auto" w:fill="auto"/>
                </w:tcPr>
                <w:p w14:paraId="421F6E93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AE1CA47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incentivare il tutoraggio tra pari</w:t>
                  </w:r>
                </w:p>
              </w:tc>
            </w:tr>
            <w:tr w:rsidR="002D76B6" w:rsidRPr="000F6A03" w14:paraId="7C5D6F7A" w14:textId="77777777" w:rsidTr="008661AC">
              <w:tc>
                <w:tcPr>
                  <w:tcW w:w="268" w:type="dxa"/>
                  <w:shd w:val="clear" w:color="auto" w:fill="auto"/>
                </w:tcPr>
                <w:p w14:paraId="24BBC379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246ACBB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fornire feedback costanti</w:t>
                  </w:r>
                </w:p>
              </w:tc>
            </w:tr>
            <w:tr w:rsidR="002D76B6" w:rsidRPr="000F6A03" w14:paraId="034DFBAB" w14:textId="77777777" w:rsidTr="008661AC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8A8A97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08F392A8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valorizzare nella didattica linguaggi comunicativi altri dal codice scritto </w:t>
                  </w:r>
                </w:p>
              </w:tc>
            </w:tr>
            <w:tr w:rsidR="002D76B6" w:rsidRPr="000F6A03" w14:paraId="1A523594" w14:textId="77777777" w:rsidTr="008661AC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61BC9148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1A1E5FE9" w14:textId="77777777" w:rsidR="002D76B6" w:rsidRPr="00091D4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sz w:val="20"/>
                      <w:szCs w:val="20"/>
                    </w:rPr>
                  </w:pP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>(iconografico, parlato…)</w:t>
                  </w:r>
                </w:p>
              </w:tc>
            </w:tr>
            <w:tr w:rsidR="002D76B6" w:rsidRPr="000F6A03" w14:paraId="4896A090" w14:textId="77777777" w:rsidTr="008661AC">
              <w:tc>
                <w:tcPr>
                  <w:tcW w:w="268" w:type="dxa"/>
                  <w:shd w:val="clear" w:color="auto" w:fill="auto"/>
                </w:tcPr>
                <w:p w14:paraId="5EDE30A0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CFC5D5E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combinare simultaneamente informazioni verbali e visive</w:t>
                  </w:r>
                </w:p>
              </w:tc>
            </w:tr>
            <w:tr w:rsidR="002D76B6" w:rsidRPr="000F6A03" w14:paraId="22FD5E71" w14:textId="77777777" w:rsidTr="008661AC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9A7DBE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22D6BC2A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potenziare l’uso di strategie logico-visive</w:t>
                  </w:r>
                  <w:r>
                    <w:rPr>
                      <w:rFonts w:ascii="Palatino" w:hAnsi="Palatino" w:cs="Arial"/>
                    </w:rPr>
                    <w:t>, anticipatori ed organizzatori grafici</w:t>
                  </w:r>
                </w:p>
              </w:tc>
            </w:tr>
            <w:tr w:rsidR="002D76B6" w:rsidRPr="000F6A03" w14:paraId="33DCF69A" w14:textId="77777777" w:rsidTr="008661AC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6D1CDDF4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077BCFBB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 xml:space="preserve">(mappe, schemi, </w:t>
                  </w:r>
                  <w:r>
                    <w:rPr>
                      <w:rFonts w:ascii="Palatino" w:hAnsi="Palatino" w:cs="Arial"/>
                      <w:sz w:val="20"/>
                      <w:szCs w:val="20"/>
                    </w:rPr>
                    <w:t>diagrammi, tabelle…)</w:t>
                  </w:r>
                </w:p>
              </w:tc>
            </w:tr>
            <w:tr w:rsidR="002D76B6" w:rsidRPr="000F6A03" w14:paraId="79457D39" w14:textId="77777777" w:rsidTr="008661AC">
              <w:tc>
                <w:tcPr>
                  <w:tcW w:w="268" w:type="dxa"/>
                  <w:shd w:val="clear" w:color="auto" w:fill="auto"/>
                </w:tcPr>
                <w:p w14:paraId="3EED383A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D92F172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potenziare</w:t>
                  </w:r>
                  <w:r w:rsidRPr="000F6A03">
                    <w:rPr>
                      <w:rFonts w:ascii="Palatino" w:hAnsi="Palatino" w:cs="Arial"/>
                    </w:rPr>
                    <w:t xml:space="preserve"> l’uso di dispositivi </w:t>
                  </w:r>
                  <w:proofErr w:type="spellStart"/>
                  <w:r w:rsidRPr="000F6A03">
                    <w:rPr>
                      <w:rFonts w:ascii="Palatino" w:hAnsi="Palatino" w:cs="Arial"/>
                    </w:rPr>
                    <w:t>extratestuali</w:t>
                  </w:r>
                  <w:proofErr w:type="spellEnd"/>
                  <w:r w:rsidRPr="000F6A03">
                    <w:rPr>
                      <w:rFonts w:ascii="Palatino" w:hAnsi="Palatino" w:cs="Arial"/>
                    </w:rPr>
                    <w:t xml:space="preserve"> per lo studio</w:t>
                  </w:r>
                  <w:r>
                    <w:rPr>
                      <w:rFonts w:ascii="Palatino" w:hAnsi="Palatino" w:cs="Arial"/>
                    </w:rPr>
                    <w:t xml:space="preserve"> </w:t>
                  </w:r>
                  <w:r>
                    <w:rPr>
                      <w:rFonts w:ascii="Palatino" w:hAnsi="Palatino" w:cs="Arial"/>
                      <w:sz w:val="20"/>
                      <w:szCs w:val="20"/>
                    </w:rPr>
                    <w:t>(titolo, paragrafi, immagini..</w:t>
                  </w: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2D76B6" w:rsidRPr="000F6A03" w14:paraId="1E116374" w14:textId="77777777" w:rsidTr="008661AC">
              <w:tc>
                <w:tcPr>
                  <w:tcW w:w="268" w:type="dxa"/>
                  <w:shd w:val="clear" w:color="auto" w:fill="auto"/>
                </w:tcPr>
                <w:p w14:paraId="79E1F99A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D31798F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verificare la leggibilità della pagina </w:t>
                  </w:r>
                  <w:r w:rsidRPr="00091D43">
                    <w:rPr>
                      <w:rFonts w:ascii="Palatino" w:hAnsi="Palatino" w:cs="Arial"/>
                      <w:sz w:val="20"/>
                      <w:szCs w:val="20"/>
                    </w:rPr>
                    <w:t>(script chiaro, grandezza, interlinea…)</w:t>
                  </w:r>
                </w:p>
              </w:tc>
            </w:tr>
            <w:tr w:rsidR="002D76B6" w:rsidRPr="000F6A03" w14:paraId="0A974E11" w14:textId="77777777" w:rsidTr="008661AC">
              <w:tc>
                <w:tcPr>
                  <w:tcW w:w="268" w:type="dxa"/>
                  <w:shd w:val="clear" w:color="auto" w:fill="auto"/>
                </w:tcPr>
                <w:p w14:paraId="1C212066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DE4B8EE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suddividere le procedure in </w:t>
                  </w:r>
                  <w:proofErr w:type="spellStart"/>
                  <w:r w:rsidRPr="000F6A03">
                    <w:rPr>
                      <w:rFonts w:ascii="Palatino" w:hAnsi="Palatino" w:cs="Arial"/>
                    </w:rPr>
                    <w:t>step</w:t>
                  </w:r>
                  <w:proofErr w:type="spellEnd"/>
                </w:p>
              </w:tc>
            </w:tr>
            <w:tr w:rsidR="002D76B6" w:rsidRPr="000F6A03" w14:paraId="0811AA95" w14:textId="77777777" w:rsidTr="008661AC">
              <w:tc>
                <w:tcPr>
                  <w:tcW w:w="268" w:type="dxa"/>
                  <w:shd w:val="clear" w:color="auto" w:fill="auto"/>
                </w:tcPr>
                <w:p w14:paraId="699AA037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C01471A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parcellizzare il compito in fasi, da organizzare in sequenze </w:t>
                  </w:r>
                </w:p>
              </w:tc>
            </w:tr>
            <w:tr w:rsidR="002D76B6" w:rsidRPr="000F6A03" w14:paraId="02C0D234" w14:textId="77777777" w:rsidTr="008661AC">
              <w:tc>
                <w:tcPr>
                  <w:tcW w:w="268" w:type="dxa"/>
                  <w:shd w:val="clear" w:color="auto" w:fill="auto"/>
                </w:tcPr>
                <w:p w14:paraId="28C9CC9B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0BB0BCE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utilizzare mediatori didattici</w:t>
                  </w:r>
                </w:p>
              </w:tc>
            </w:tr>
            <w:tr w:rsidR="002D76B6" w:rsidRPr="000F6A03" w14:paraId="028DF8C4" w14:textId="77777777" w:rsidTr="008661AC">
              <w:tc>
                <w:tcPr>
                  <w:tcW w:w="268" w:type="dxa"/>
                  <w:shd w:val="clear" w:color="auto" w:fill="auto"/>
                </w:tcPr>
                <w:p w14:paraId="3A4CCBBD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F30EA01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evitare lo studio mnemonico, privilegiare lo studio concettuale</w:t>
                  </w:r>
                </w:p>
              </w:tc>
            </w:tr>
            <w:tr w:rsidR="002D76B6" w:rsidRPr="000F6A03" w14:paraId="75F88411" w14:textId="77777777" w:rsidTr="008661AC">
              <w:tc>
                <w:tcPr>
                  <w:tcW w:w="268" w:type="dxa"/>
                  <w:shd w:val="clear" w:color="auto" w:fill="auto"/>
                </w:tcPr>
                <w:p w14:paraId="1B8D26DC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1188D7C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incentivare processi metacognitivi di controllo</w:t>
                  </w:r>
                </w:p>
              </w:tc>
            </w:tr>
            <w:tr w:rsidR="002D76B6" w:rsidRPr="000F6A03" w14:paraId="42CD1A1D" w14:textId="77777777" w:rsidTr="008661AC">
              <w:tc>
                <w:tcPr>
                  <w:tcW w:w="268" w:type="dxa"/>
                  <w:shd w:val="clear" w:color="auto" w:fill="auto"/>
                </w:tcPr>
                <w:p w14:paraId="59EF7EF4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3E63D5E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incentivare  strategie di autocorrezione</w:t>
                  </w:r>
                </w:p>
              </w:tc>
            </w:tr>
            <w:tr w:rsidR="002D76B6" w:rsidRPr="000F6A03" w14:paraId="05B41396" w14:textId="77777777" w:rsidTr="008661AC">
              <w:tc>
                <w:tcPr>
                  <w:tcW w:w="268" w:type="dxa"/>
                  <w:shd w:val="clear" w:color="auto" w:fill="auto"/>
                </w:tcPr>
                <w:p w14:paraId="516F91A4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03328E1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promuovere una graduale gestione autonoma del materiale scolastico</w:t>
                  </w:r>
                </w:p>
              </w:tc>
            </w:tr>
            <w:tr w:rsidR="002D76B6" w:rsidRPr="000F6A03" w14:paraId="23D04B46" w14:textId="77777777" w:rsidTr="008661AC">
              <w:tc>
                <w:tcPr>
                  <w:tcW w:w="268" w:type="dxa"/>
                  <w:shd w:val="clear" w:color="auto" w:fill="auto"/>
                </w:tcPr>
                <w:p w14:paraId="68601EC8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A89CED3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promuovere una graduale gestione autonoma del diario </w:t>
                  </w:r>
                  <w:r w:rsidRPr="001F34EF">
                    <w:rPr>
                      <w:rFonts w:ascii="Palatino" w:hAnsi="Palatino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 xml:space="preserve">corretta trascrizione di </w:t>
                  </w:r>
                  <w:r w:rsidRPr="001F34EF">
                    <w:rPr>
                      <w:rFonts w:ascii="Palatino" w:hAnsi="Palatino" w:cs="Arial"/>
                      <w:sz w:val="16"/>
                      <w:szCs w:val="16"/>
                    </w:rPr>
                    <w:t>compiti</w:t>
                  </w:r>
                  <w:r>
                    <w:rPr>
                      <w:rFonts w:ascii="Palatino" w:hAnsi="Palatino" w:cs="Arial"/>
                      <w:sz w:val="16"/>
                      <w:szCs w:val="16"/>
                    </w:rPr>
                    <w:t>…</w:t>
                  </w:r>
                  <w:r w:rsidRPr="001F34EF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2D76B6" w:rsidRPr="000F6A03" w14:paraId="5299BB57" w14:textId="77777777" w:rsidTr="008661AC">
              <w:tc>
                <w:tcPr>
                  <w:tcW w:w="268" w:type="dxa"/>
                  <w:shd w:val="clear" w:color="auto" w:fill="auto"/>
                </w:tcPr>
                <w:p w14:paraId="08E46F03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E836A81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favorire lo sviluppo della competenza compensativa</w:t>
                  </w:r>
                </w:p>
              </w:tc>
            </w:tr>
            <w:tr w:rsidR="002D76B6" w:rsidRPr="000F6A03" w14:paraId="6DEACBFB" w14:textId="77777777" w:rsidTr="008661AC">
              <w:tc>
                <w:tcPr>
                  <w:tcW w:w="268" w:type="dxa"/>
                  <w:shd w:val="clear" w:color="auto" w:fill="auto"/>
                </w:tcPr>
                <w:p w14:paraId="6EB4E8B2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D4FEAAD" w14:textId="77777777" w:rsidR="002D76B6" w:rsidRPr="000F6A03" w:rsidRDefault="002D76B6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altro:</w:t>
                  </w:r>
                </w:p>
              </w:tc>
            </w:tr>
          </w:tbl>
          <w:p w14:paraId="7948A39B" w14:textId="77777777" w:rsidR="007764B7" w:rsidRPr="000F6A03" w:rsidRDefault="007764B7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316A6BE8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5ABA7B8C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3F2282A6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29FAFD83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22E0188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39FD782D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4BF831E9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B9FA724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6019A9BE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06DBCE59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</w:rPr>
            </w:pPr>
          </w:p>
          <w:p w14:paraId="69BCA065" w14:textId="77777777" w:rsidR="000F6A03" w:rsidRPr="007E00C1" w:rsidRDefault="000F6A03" w:rsidP="008E4E29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  <w:r w:rsidRPr="007E00C1">
              <w:rPr>
                <w:rFonts w:ascii="Palatino" w:hAnsi="Palatino" w:cs="Arial"/>
                <w:b/>
                <w:sz w:val="28"/>
                <w:szCs w:val="28"/>
              </w:rPr>
              <w:t>Strumenti compensativi</w:t>
            </w:r>
          </w:p>
          <w:p w14:paraId="089B6BDB" w14:textId="77777777" w:rsidR="000F6A03" w:rsidRPr="007E00C1" w:rsidRDefault="000F6A03" w:rsidP="008E4E29">
            <w:pPr>
              <w:ind w:left="720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04623B54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i/>
              </w:rPr>
            </w:pPr>
            <w:r w:rsidRPr="000F6A03">
              <w:rPr>
                <w:rFonts w:ascii="Palatino" w:hAnsi="Palatino" w:cs="Arial"/>
                <w:i/>
              </w:rPr>
              <w:t>L’alunno può usufruire di:</w:t>
            </w:r>
          </w:p>
          <w:p w14:paraId="478AC9ED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0F6A03" w:rsidRPr="000F6A03" w14:paraId="67221662" w14:textId="77777777" w:rsidTr="000F6A03">
              <w:tc>
                <w:tcPr>
                  <w:tcW w:w="268" w:type="dxa"/>
                  <w:shd w:val="clear" w:color="auto" w:fill="auto"/>
                </w:tcPr>
                <w:p w14:paraId="32715CB8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1FECD98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tabella dell’alfabeto e dei vari caratteri</w:t>
                  </w:r>
                </w:p>
              </w:tc>
            </w:tr>
            <w:tr w:rsidR="000F6A03" w:rsidRPr="000F6A03" w14:paraId="0AF51BF6" w14:textId="77777777" w:rsidTr="000F6A03">
              <w:tc>
                <w:tcPr>
                  <w:tcW w:w="268" w:type="dxa"/>
                  <w:shd w:val="clear" w:color="auto" w:fill="auto"/>
                </w:tcPr>
                <w:p w14:paraId="21C1A976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D8ED103" w14:textId="6CA26495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lettore esterno</w:t>
                  </w:r>
                  <w:r w:rsidR="004669E8">
                    <w:rPr>
                      <w:rFonts w:ascii="Palatino" w:hAnsi="Palatino" w:cs="Arial"/>
                    </w:rPr>
                    <w:t xml:space="preserve"> umano</w:t>
                  </w:r>
                  <w:r w:rsidRPr="000F6A03">
                    <w:rPr>
                      <w:rFonts w:ascii="Palatino" w:hAnsi="Palatino" w:cs="Arial"/>
                    </w:rPr>
                    <w:t xml:space="preserve"> </w:t>
                  </w:r>
                </w:p>
              </w:tc>
            </w:tr>
            <w:tr w:rsidR="000F6A03" w:rsidRPr="000F6A03" w14:paraId="6225FC37" w14:textId="77777777" w:rsidTr="000F6A03">
              <w:tc>
                <w:tcPr>
                  <w:tcW w:w="268" w:type="dxa"/>
                  <w:shd w:val="clear" w:color="auto" w:fill="auto"/>
                </w:tcPr>
                <w:p w14:paraId="783E64DC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CB04A7B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libri digitali, audiolibri</w:t>
                  </w:r>
                </w:p>
              </w:tc>
            </w:tr>
            <w:tr w:rsidR="000F6A03" w:rsidRPr="000F6A03" w14:paraId="705D22E8" w14:textId="77777777" w:rsidTr="000F6A03">
              <w:tc>
                <w:tcPr>
                  <w:tcW w:w="268" w:type="dxa"/>
                  <w:shd w:val="clear" w:color="auto" w:fill="auto"/>
                </w:tcPr>
                <w:p w14:paraId="6649B846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52F3DA8" w14:textId="323AD5B8" w:rsidR="000F6A03" w:rsidRPr="000F6A03" w:rsidRDefault="004669E8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organizzatori grafici (</w:t>
                  </w:r>
                  <w:r w:rsidR="000F6A03" w:rsidRPr="000F6A03">
                    <w:rPr>
                      <w:rFonts w:ascii="Palatino" w:hAnsi="Palatino" w:cs="Arial"/>
                    </w:rPr>
                    <w:t>schemi, tabelle, diagrammi di flusso</w:t>
                  </w:r>
                  <w:r>
                    <w:rPr>
                      <w:rFonts w:ascii="Palatino" w:hAnsi="Palatino" w:cs="Arial"/>
                    </w:rPr>
                    <w:t>, mappe…)</w:t>
                  </w:r>
                </w:p>
              </w:tc>
            </w:tr>
            <w:tr w:rsidR="000F6A03" w:rsidRPr="000F6A03" w14:paraId="4847E1AC" w14:textId="77777777" w:rsidTr="000F6A03">
              <w:tc>
                <w:tcPr>
                  <w:tcW w:w="268" w:type="dxa"/>
                  <w:shd w:val="clear" w:color="auto" w:fill="auto"/>
                </w:tcPr>
                <w:p w14:paraId="219FFBD0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18C23D8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riassunti, sintesi</w:t>
                  </w:r>
                </w:p>
              </w:tc>
            </w:tr>
            <w:tr w:rsidR="000F6A03" w:rsidRPr="000F6A03" w14:paraId="0C669B3E" w14:textId="77777777" w:rsidTr="000F6A03">
              <w:tc>
                <w:tcPr>
                  <w:tcW w:w="268" w:type="dxa"/>
                  <w:shd w:val="clear" w:color="auto" w:fill="auto"/>
                </w:tcPr>
                <w:p w14:paraId="08A952E9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2DE7CCC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formulari </w:t>
                  </w:r>
                </w:p>
              </w:tc>
            </w:tr>
            <w:tr w:rsidR="000F6A03" w:rsidRPr="000F6A03" w14:paraId="7493FAD9" w14:textId="77777777" w:rsidTr="000F6A03">
              <w:tc>
                <w:tcPr>
                  <w:tcW w:w="268" w:type="dxa"/>
                  <w:shd w:val="clear" w:color="auto" w:fill="auto"/>
                </w:tcPr>
                <w:p w14:paraId="575E5A09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9B0F42B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schemi procedurali</w:t>
                  </w:r>
                </w:p>
              </w:tc>
            </w:tr>
            <w:tr w:rsidR="000F6A03" w:rsidRPr="000F6A03" w14:paraId="0BBC778C" w14:textId="77777777" w:rsidTr="000F6A03">
              <w:tc>
                <w:tcPr>
                  <w:tcW w:w="268" w:type="dxa"/>
                  <w:shd w:val="clear" w:color="auto" w:fill="auto"/>
                </w:tcPr>
                <w:p w14:paraId="6C0B3FE1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69E8E0F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modelli grafici di supporto (margini, operazioni già incolonnate…)</w:t>
                  </w:r>
                </w:p>
              </w:tc>
            </w:tr>
            <w:tr w:rsidR="000F6A03" w:rsidRPr="000F6A03" w14:paraId="56036130" w14:textId="77777777" w:rsidTr="000F6A03">
              <w:tc>
                <w:tcPr>
                  <w:tcW w:w="268" w:type="dxa"/>
                  <w:shd w:val="clear" w:color="auto" w:fill="auto"/>
                </w:tcPr>
                <w:p w14:paraId="5842DBC6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7F61153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quaderni speciali per disgrafia</w:t>
                  </w:r>
                </w:p>
              </w:tc>
            </w:tr>
            <w:tr w:rsidR="000F6A03" w:rsidRPr="000F6A03" w14:paraId="74CFD38E" w14:textId="77777777" w:rsidTr="000F6A03">
              <w:tc>
                <w:tcPr>
                  <w:tcW w:w="268" w:type="dxa"/>
                  <w:shd w:val="clear" w:color="auto" w:fill="auto"/>
                </w:tcPr>
                <w:p w14:paraId="5AB44594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0DE221F" w14:textId="5CB77591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facilitazioni </w:t>
                  </w:r>
                  <w:proofErr w:type="spellStart"/>
                  <w:r w:rsidRPr="000F6A03">
                    <w:rPr>
                      <w:rFonts w:ascii="Palatino" w:hAnsi="Palatino" w:cs="Arial"/>
                    </w:rPr>
                    <w:t>visuo</w:t>
                  </w:r>
                  <w:proofErr w:type="spellEnd"/>
                  <w:r w:rsidRPr="000F6A03">
                    <w:rPr>
                      <w:rFonts w:ascii="Palatino" w:hAnsi="Palatino" w:cs="Arial"/>
                    </w:rPr>
                    <w:t xml:space="preserve">-spaziali </w:t>
                  </w:r>
                  <w:r w:rsidR="004669E8">
                    <w:rPr>
                      <w:rFonts w:ascii="Palatino" w:hAnsi="Palatino" w:cs="Arial"/>
                    </w:rPr>
                    <w:t xml:space="preserve">ed esecutive per la scrittura </w:t>
                  </w:r>
                </w:p>
              </w:tc>
            </w:tr>
            <w:tr w:rsidR="004669E8" w:rsidRPr="000F6A03" w14:paraId="4B2E17E1" w14:textId="77777777" w:rsidTr="000F6A03">
              <w:tc>
                <w:tcPr>
                  <w:tcW w:w="268" w:type="dxa"/>
                  <w:shd w:val="clear" w:color="auto" w:fill="auto"/>
                </w:tcPr>
                <w:p w14:paraId="1C2D0048" w14:textId="77777777" w:rsidR="004669E8" w:rsidRPr="000F6A03" w:rsidRDefault="004669E8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57095C3" w14:textId="13CD8C43" w:rsidR="004669E8" w:rsidRPr="000F6A03" w:rsidRDefault="004669E8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facilitazioni </w:t>
                  </w:r>
                  <w:proofErr w:type="spellStart"/>
                  <w:r>
                    <w:rPr>
                      <w:rFonts w:ascii="Palatino" w:hAnsi="Palatino" w:cs="Arial"/>
                    </w:rPr>
                    <w:t>visuo</w:t>
                  </w:r>
                  <w:proofErr w:type="spellEnd"/>
                  <w:r>
                    <w:rPr>
                      <w:rFonts w:ascii="Palatino" w:hAnsi="Palatino" w:cs="Arial"/>
                    </w:rPr>
                    <w:t xml:space="preserve">-spaziali </w:t>
                  </w:r>
                  <w:r w:rsidRPr="000F6A03">
                    <w:rPr>
                      <w:rFonts w:ascii="Palatino" w:hAnsi="Palatino" w:cs="Arial"/>
                    </w:rPr>
                    <w:t xml:space="preserve"> per le attività di disegno </w:t>
                  </w:r>
                </w:p>
              </w:tc>
            </w:tr>
            <w:tr w:rsidR="004669E8" w:rsidRPr="000F6A03" w14:paraId="5E263B2A" w14:textId="77777777" w:rsidTr="000F6A03">
              <w:tc>
                <w:tcPr>
                  <w:tcW w:w="268" w:type="dxa"/>
                  <w:shd w:val="clear" w:color="auto" w:fill="auto"/>
                </w:tcPr>
                <w:p w14:paraId="26B4B108" w14:textId="77777777" w:rsidR="004669E8" w:rsidRPr="000F6A03" w:rsidRDefault="004669E8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CF856C8" w14:textId="774F2420" w:rsidR="004669E8" w:rsidRDefault="004669E8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facilitazioni </w:t>
                  </w:r>
                  <w:proofErr w:type="spellStart"/>
                  <w:r>
                    <w:rPr>
                      <w:rFonts w:ascii="Palatino" w:hAnsi="Palatino" w:cs="Arial"/>
                    </w:rPr>
                    <w:t>visuo</w:t>
                  </w:r>
                  <w:proofErr w:type="spellEnd"/>
                  <w:r>
                    <w:rPr>
                      <w:rFonts w:ascii="Palatino" w:hAnsi="Palatino" w:cs="Arial"/>
                    </w:rPr>
                    <w:t xml:space="preserve">-spaziali </w:t>
                  </w:r>
                  <w:r w:rsidRPr="000F6A03">
                    <w:rPr>
                      <w:rFonts w:ascii="Palatino" w:hAnsi="Palatino" w:cs="Arial"/>
                    </w:rPr>
                    <w:t xml:space="preserve"> per le attività di</w:t>
                  </w:r>
                  <w:r>
                    <w:rPr>
                      <w:rFonts w:ascii="Palatino" w:hAnsi="Palatino" w:cs="Arial"/>
                    </w:rPr>
                    <w:t xml:space="preserve"> geometria</w:t>
                  </w:r>
                </w:p>
              </w:tc>
            </w:tr>
            <w:tr w:rsidR="000F6A03" w:rsidRPr="000F6A03" w14:paraId="34379A1B" w14:textId="77777777" w:rsidTr="000F6A03">
              <w:tc>
                <w:tcPr>
                  <w:tcW w:w="268" w:type="dxa"/>
                  <w:shd w:val="clear" w:color="auto" w:fill="auto"/>
                </w:tcPr>
                <w:p w14:paraId="63F3D5AF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C599862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facilitazioni, schemi per l’organizzazione e la produzione testuale</w:t>
                  </w:r>
                </w:p>
              </w:tc>
            </w:tr>
            <w:tr w:rsidR="000F6A03" w:rsidRPr="000F6A03" w14:paraId="6306D05A" w14:textId="77777777" w:rsidTr="000F6A03">
              <w:tc>
                <w:tcPr>
                  <w:tcW w:w="268" w:type="dxa"/>
                  <w:shd w:val="clear" w:color="auto" w:fill="auto"/>
                </w:tcPr>
                <w:p w14:paraId="541FC19E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153B2FF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facilitazioni per le lingue straniere</w:t>
                  </w:r>
                </w:p>
              </w:tc>
            </w:tr>
            <w:tr w:rsidR="000F6A03" w:rsidRPr="000F6A03" w14:paraId="3497AB31" w14:textId="77777777" w:rsidTr="000F6A03">
              <w:tc>
                <w:tcPr>
                  <w:tcW w:w="268" w:type="dxa"/>
                  <w:shd w:val="clear" w:color="auto" w:fill="auto"/>
                </w:tcPr>
                <w:p w14:paraId="1774063B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91FD0BC" w14:textId="3A034E26" w:rsidR="000F6A03" w:rsidRPr="000F6A03" w:rsidRDefault="005B629D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 xml:space="preserve">computer </w:t>
                  </w:r>
                  <w:r w:rsidR="000F6A03" w:rsidRPr="000F6A03">
                    <w:rPr>
                      <w:rFonts w:ascii="Palatino" w:hAnsi="Palatino" w:cs="Arial"/>
                    </w:rPr>
                    <w:t xml:space="preserve">o </w:t>
                  </w:r>
                  <w:proofErr w:type="spellStart"/>
                  <w:r w:rsidR="000F6A03" w:rsidRPr="000F6A03">
                    <w:rPr>
                      <w:rFonts w:ascii="Palatino" w:hAnsi="Palatino" w:cs="Arial"/>
                    </w:rPr>
                    <w:t>tablet</w:t>
                  </w:r>
                  <w:proofErr w:type="spellEnd"/>
                  <w:r w:rsidR="000F6A03" w:rsidRPr="000F6A03">
                    <w:rPr>
                      <w:rFonts w:ascii="Palatino" w:hAnsi="Palatino" w:cs="Arial"/>
                    </w:rPr>
                    <w:t xml:space="preserve"> </w:t>
                  </w:r>
                </w:p>
              </w:tc>
            </w:tr>
            <w:tr w:rsidR="000F6A03" w:rsidRPr="000F6A03" w14:paraId="4C0B8B43" w14:textId="77777777" w:rsidTr="000F6A03">
              <w:tc>
                <w:tcPr>
                  <w:tcW w:w="268" w:type="dxa"/>
                  <w:shd w:val="clear" w:color="auto" w:fill="auto"/>
                </w:tcPr>
                <w:p w14:paraId="398F4A0C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91880A1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programma di videoscrittura</w:t>
                  </w:r>
                </w:p>
              </w:tc>
            </w:tr>
            <w:tr w:rsidR="000F6A03" w:rsidRPr="000F6A03" w14:paraId="76930D23" w14:textId="77777777" w:rsidTr="000F6A03">
              <w:tc>
                <w:tcPr>
                  <w:tcW w:w="268" w:type="dxa"/>
                  <w:shd w:val="clear" w:color="auto" w:fill="auto"/>
                </w:tcPr>
                <w:p w14:paraId="71EA5CF5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6FD181E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programma di videoscrittura con correttore ortografico</w:t>
                  </w:r>
                </w:p>
              </w:tc>
            </w:tr>
            <w:tr w:rsidR="000F6A03" w:rsidRPr="000F6A03" w14:paraId="159DED4E" w14:textId="77777777" w:rsidTr="000F6A03">
              <w:tc>
                <w:tcPr>
                  <w:tcW w:w="268" w:type="dxa"/>
                  <w:shd w:val="clear" w:color="auto" w:fill="auto"/>
                </w:tcPr>
                <w:p w14:paraId="026BFA8B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3775FAC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programma di videoscrittura con correttore ortografico e sintesi vocale</w:t>
                  </w:r>
                </w:p>
              </w:tc>
            </w:tr>
            <w:tr w:rsidR="000F6A03" w:rsidRPr="000F6A03" w14:paraId="36006D2C" w14:textId="77777777" w:rsidTr="000F6A03">
              <w:tc>
                <w:tcPr>
                  <w:tcW w:w="268" w:type="dxa"/>
                  <w:shd w:val="clear" w:color="auto" w:fill="auto"/>
                </w:tcPr>
                <w:p w14:paraId="66A58D0F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8217131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risorse audio: file audio digitali</w:t>
                  </w:r>
                </w:p>
              </w:tc>
            </w:tr>
            <w:tr w:rsidR="000F6A03" w:rsidRPr="000F6A03" w14:paraId="666922B8" w14:textId="77777777" w:rsidTr="000F6A03">
              <w:tc>
                <w:tcPr>
                  <w:tcW w:w="268" w:type="dxa"/>
                  <w:shd w:val="clear" w:color="auto" w:fill="auto"/>
                </w:tcPr>
                <w:p w14:paraId="4968FAF0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B6FADBD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registratore digitale o altri strumenti di registrazione ad uso personale </w:t>
                  </w:r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 xml:space="preserve">(es. </w:t>
                  </w:r>
                  <w:proofErr w:type="spellStart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Smartpen</w:t>
                  </w:r>
                  <w:proofErr w:type="spellEnd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6A03" w:rsidRPr="000F6A03" w14:paraId="7148862D" w14:textId="77777777" w:rsidTr="000F6A03">
              <w:tc>
                <w:tcPr>
                  <w:tcW w:w="268" w:type="dxa"/>
                  <w:shd w:val="clear" w:color="auto" w:fill="auto"/>
                </w:tcPr>
                <w:p w14:paraId="6A65DEBC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11EAFBB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riconoscitore vocale: software che riconosce la voce umana e la converte in scrittura </w:t>
                  </w:r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(</w:t>
                  </w:r>
                  <w:proofErr w:type="spellStart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es.Talk</w:t>
                  </w:r>
                  <w:proofErr w:type="spellEnd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Typer</w:t>
                  </w:r>
                  <w:proofErr w:type="spellEnd"/>
                  <w:r w:rsidRPr="005B629D">
                    <w:rPr>
                      <w:rFonts w:ascii="Palatino" w:hAnsi="Palatino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0F6A03" w:rsidRPr="000F6A03" w14:paraId="5DAC2DDA" w14:textId="77777777" w:rsidTr="000F6A03">
              <w:tc>
                <w:tcPr>
                  <w:tcW w:w="268" w:type="dxa"/>
                  <w:shd w:val="clear" w:color="auto" w:fill="auto"/>
                </w:tcPr>
                <w:p w14:paraId="0650661C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569FA17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presentazioni multimediali a supporto del recupero mnestico di informazioni</w:t>
                  </w:r>
                </w:p>
              </w:tc>
            </w:tr>
            <w:tr w:rsidR="000F6A03" w:rsidRPr="000F6A03" w14:paraId="0EA45CF5" w14:textId="77777777" w:rsidTr="000F6A03">
              <w:tc>
                <w:tcPr>
                  <w:tcW w:w="268" w:type="dxa"/>
                  <w:shd w:val="clear" w:color="auto" w:fill="auto"/>
                </w:tcPr>
                <w:p w14:paraId="3167FACF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D0D9F47" w14:textId="0CAAABFF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ausili tecnologici </w:t>
                  </w:r>
                </w:p>
              </w:tc>
            </w:tr>
            <w:tr w:rsidR="000F6A03" w:rsidRPr="000F6A03" w14:paraId="1C5BE54E" w14:textId="77777777" w:rsidTr="000F6A03">
              <w:tc>
                <w:tcPr>
                  <w:tcW w:w="268" w:type="dxa"/>
                  <w:shd w:val="clear" w:color="auto" w:fill="auto"/>
                </w:tcPr>
                <w:p w14:paraId="528EE7B6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F5C209C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linea dei numeri</w:t>
                  </w:r>
                </w:p>
              </w:tc>
            </w:tr>
            <w:tr w:rsidR="000F6A03" w:rsidRPr="000F6A03" w14:paraId="3F94F55C" w14:textId="77777777" w:rsidTr="000F6A03">
              <w:tc>
                <w:tcPr>
                  <w:tcW w:w="268" w:type="dxa"/>
                  <w:shd w:val="clear" w:color="auto" w:fill="auto"/>
                </w:tcPr>
                <w:p w14:paraId="0C7892A4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89E64FD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abaco </w:t>
                  </w:r>
                </w:p>
              </w:tc>
            </w:tr>
            <w:tr w:rsidR="000F6A03" w:rsidRPr="000F6A03" w14:paraId="3810E548" w14:textId="77777777" w:rsidTr="000F6A03">
              <w:tc>
                <w:tcPr>
                  <w:tcW w:w="268" w:type="dxa"/>
                  <w:shd w:val="clear" w:color="auto" w:fill="auto"/>
                </w:tcPr>
                <w:p w14:paraId="50958DC8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46D16D0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tavola pitagorica</w:t>
                  </w:r>
                </w:p>
              </w:tc>
            </w:tr>
            <w:tr w:rsidR="000F6A03" w:rsidRPr="000F6A03" w14:paraId="2D39D32D" w14:textId="77777777" w:rsidTr="000F6A03">
              <w:tc>
                <w:tcPr>
                  <w:tcW w:w="268" w:type="dxa"/>
                  <w:shd w:val="clear" w:color="auto" w:fill="auto"/>
                </w:tcPr>
                <w:p w14:paraId="7B38CC13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CF9FBB3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tabelle delle misure</w:t>
                  </w:r>
                </w:p>
              </w:tc>
            </w:tr>
            <w:tr w:rsidR="000F6A03" w:rsidRPr="000F6A03" w14:paraId="0D799F6B" w14:textId="77777777" w:rsidTr="000F6A03">
              <w:tc>
                <w:tcPr>
                  <w:tcW w:w="268" w:type="dxa"/>
                  <w:shd w:val="clear" w:color="auto" w:fill="auto"/>
                </w:tcPr>
                <w:p w14:paraId="1E673453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84F18DC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tabelle delle formule geometriche</w:t>
                  </w:r>
                </w:p>
              </w:tc>
            </w:tr>
            <w:tr w:rsidR="000F6A03" w:rsidRPr="000F6A03" w14:paraId="760CCF01" w14:textId="77777777" w:rsidTr="000F6A03">
              <w:tc>
                <w:tcPr>
                  <w:tcW w:w="268" w:type="dxa"/>
                  <w:shd w:val="clear" w:color="auto" w:fill="auto"/>
                </w:tcPr>
                <w:p w14:paraId="0DE58A24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9F13862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calcolatrice </w:t>
                  </w:r>
                </w:p>
              </w:tc>
            </w:tr>
            <w:tr w:rsidR="000F6A03" w:rsidRPr="000F6A03" w14:paraId="255BD8EE" w14:textId="77777777" w:rsidTr="000F6A03">
              <w:tc>
                <w:tcPr>
                  <w:tcW w:w="268" w:type="dxa"/>
                  <w:shd w:val="clear" w:color="auto" w:fill="auto"/>
                </w:tcPr>
                <w:p w14:paraId="646E5D89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9073A7D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calcolatrice vocale</w:t>
                  </w:r>
                </w:p>
              </w:tc>
            </w:tr>
            <w:tr w:rsidR="000F6A03" w:rsidRPr="000F6A03" w14:paraId="6C920A10" w14:textId="77777777" w:rsidTr="000F6A03">
              <w:tc>
                <w:tcPr>
                  <w:tcW w:w="268" w:type="dxa"/>
                  <w:shd w:val="clear" w:color="auto" w:fill="auto"/>
                </w:tcPr>
                <w:p w14:paraId="4F9DDE54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6671B5F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tabella dei mesi</w:t>
                  </w:r>
                </w:p>
              </w:tc>
            </w:tr>
            <w:tr w:rsidR="000F6A03" w:rsidRPr="000F6A03" w14:paraId="6FBDD379" w14:textId="77777777" w:rsidTr="000F6A03">
              <w:tc>
                <w:tcPr>
                  <w:tcW w:w="268" w:type="dxa"/>
                  <w:shd w:val="clear" w:color="auto" w:fill="auto"/>
                </w:tcPr>
                <w:p w14:paraId="39990013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DA4A0E9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linea del tempo</w:t>
                  </w:r>
                </w:p>
              </w:tc>
            </w:tr>
            <w:tr w:rsidR="000F6A03" w:rsidRPr="000F6A03" w14:paraId="14EF53DE" w14:textId="77777777" w:rsidTr="000F6A03">
              <w:tc>
                <w:tcPr>
                  <w:tcW w:w="268" w:type="dxa"/>
                  <w:shd w:val="clear" w:color="auto" w:fill="auto"/>
                </w:tcPr>
                <w:p w14:paraId="6066B813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FB09920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cartine geografiche</w:t>
                  </w:r>
                </w:p>
              </w:tc>
            </w:tr>
            <w:tr w:rsidR="000F6A03" w:rsidRPr="000F6A03" w14:paraId="46A98CA9" w14:textId="77777777" w:rsidTr="000F6A03">
              <w:tc>
                <w:tcPr>
                  <w:tcW w:w="268" w:type="dxa"/>
                  <w:shd w:val="clear" w:color="auto" w:fill="auto"/>
                </w:tcPr>
                <w:p w14:paraId="3C712D10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CDA883E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cartine storiche</w:t>
                  </w:r>
                </w:p>
              </w:tc>
            </w:tr>
            <w:tr w:rsidR="000F6A03" w:rsidRPr="000F6A03" w14:paraId="46FDE24D" w14:textId="77777777" w:rsidTr="000F6A03">
              <w:tc>
                <w:tcPr>
                  <w:tcW w:w="268" w:type="dxa"/>
                  <w:shd w:val="clear" w:color="auto" w:fill="auto"/>
                </w:tcPr>
                <w:p w14:paraId="71861CF0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1111275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dizionari digitali</w:t>
                  </w:r>
                </w:p>
              </w:tc>
            </w:tr>
            <w:tr w:rsidR="000F6A03" w:rsidRPr="000F6A03" w14:paraId="4C5D9E26" w14:textId="77777777" w:rsidTr="000F6A03">
              <w:tc>
                <w:tcPr>
                  <w:tcW w:w="268" w:type="dxa"/>
                  <w:shd w:val="clear" w:color="auto" w:fill="auto"/>
                </w:tcPr>
                <w:p w14:paraId="14DF8EF9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F7CA89E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software didattici specifici </w:t>
                  </w:r>
                </w:p>
              </w:tc>
            </w:tr>
            <w:tr w:rsidR="000F6A03" w:rsidRPr="000F6A03" w14:paraId="67820824" w14:textId="77777777" w:rsidTr="000F6A03">
              <w:tc>
                <w:tcPr>
                  <w:tcW w:w="268" w:type="dxa"/>
                  <w:shd w:val="clear" w:color="auto" w:fill="auto"/>
                </w:tcPr>
                <w:p w14:paraId="3E88EF19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6495D03" w14:textId="77777777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altro</w:t>
                  </w:r>
                </w:p>
              </w:tc>
            </w:tr>
          </w:tbl>
          <w:p w14:paraId="1CDC50F3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4B1A4342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499311AB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391B5C3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17F6EE95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772B7D74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A78B53D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3987DDA3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2C4E7D9F" w14:textId="77777777" w:rsidR="004669E8" w:rsidRDefault="004669E8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63CDC6CA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68502738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65FD8880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2A19AD08" w14:textId="77777777" w:rsidR="000F6A03" w:rsidRDefault="000F6A03" w:rsidP="008E4E29">
            <w:pPr>
              <w:ind w:left="720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1FE91EB5" w14:textId="77777777" w:rsidR="00264A74" w:rsidRPr="007E00C1" w:rsidRDefault="00264A74" w:rsidP="008E4E29">
            <w:pPr>
              <w:ind w:left="720"/>
              <w:rPr>
                <w:rFonts w:ascii="Palatino" w:hAnsi="Palatino" w:cs="Arial"/>
                <w:b/>
                <w:sz w:val="28"/>
                <w:szCs w:val="28"/>
              </w:rPr>
            </w:pPr>
            <w:r w:rsidRPr="007E00C1">
              <w:rPr>
                <w:rFonts w:ascii="Palatino" w:hAnsi="Palatino" w:cs="Arial"/>
                <w:b/>
                <w:sz w:val="28"/>
                <w:szCs w:val="28"/>
              </w:rPr>
              <w:t>Misure dispensative</w:t>
            </w:r>
          </w:p>
          <w:p w14:paraId="747DBC12" w14:textId="77777777" w:rsidR="000F6A03" w:rsidRPr="000F6A03" w:rsidRDefault="000F6A03" w:rsidP="008E4E29">
            <w:pPr>
              <w:ind w:left="720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4D4BC97D" w14:textId="77777777" w:rsidR="00264A74" w:rsidRPr="00C86A36" w:rsidRDefault="00264A74" w:rsidP="008E4E29">
            <w:pPr>
              <w:ind w:left="720"/>
              <w:rPr>
                <w:rFonts w:ascii="Palatino" w:hAnsi="Palatino" w:cs="Arial"/>
                <w:i/>
                <w:sz w:val="22"/>
                <w:szCs w:val="22"/>
              </w:rPr>
            </w:pPr>
            <w:r w:rsidRPr="00C86A36">
              <w:rPr>
                <w:rFonts w:ascii="Palatino" w:hAnsi="Palatino" w:cs="Arial"/>
                <w:i/>
                <w:sz w:val="22"/>
                <w:szCs w:val="22"/>
              </w:rPr>
              <w:t>L’alunno è dispensato da:</w:t>
            </w:r>
          </w:p>
          <w:p w14:paraId="6F7DA20A" w14:textId="77777777" w:rsidR="00264A74" w:rsidRPr="005E3312" w:rsidRDefault="00264A74" w:rsidP="008E4E29">
            <w:pPr>
              <w:ind w:left="720"/>
              <w:rPr>
                <w:rFonts w:ascii="Palatino" w:hAnsi="Palatino" w:cs="Arial"/>
                <w:sz w:val="10"/>
                <w:szCs w:val="10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264A74" w:rsidRPr="007C04D4" w14:paraId="1DE993AE" w14:textId="77777777" w:rsidTr="00502716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1BE4D79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3CAEEDE7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utilizzo contemporaneo dei diversi caratteri </w:t>
                  </w:r>
                  <w:r w:rsidRPr="000F6A03">
                    <w:rPr>
                      <w:rFonts w:ascii="Palatino" w:hAnsi="Palatino" w:cs="Arial"/>
                      <w:sz w:val="16"/>
                      <w:szCs w:val="16"/>
                    </w:rPr>
                    <w:t>(stampato maiuscolo, stampato minuscolo, corsivo)</w:t>
                  </w:r>
                  <w:r w:rsidRPr="000F6A03">
                    <w:rPr>
                      <w:rFonts w:ascii="Palatino" w:hAnsi="Palatino" w:cs="Arial"/>
                    </w:rPr>
                    <w:t xml:space="preserve"> : </w:t>
                  </w:r>
                </w:p>
              </w:tc>
            </w:tr>
            <w:tr w:rsidR="00264A74" w:rsidRPr="007C04D4" w14:paraId="4D5AD74C" w14:textId="77777777" w:rsidTr="00502716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24D34F1B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598E90EE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l’alunno può usare il carattere grafico preferito</w:t>
                  </w:r>
                </w:p>
              </w:tc>
            </w:tr>
            <w:tr w:rsidR="00264A74" w:rsidRPr="007C04D4" w14:paraId="6A331136" w14:textId="77777777" w:rsidTr="00502716">
              <w:tc>
                <w:tcPr>
                  <w:tcW w:w="268" w:type="dxa"/>
                  <w:shd w:val="clear" w:color="auto" w:fill="auto"/>
                </w:tcPr>
                <w:p w14:paraId="31025A79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255A1F5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lettura ad alta voce</w:t>
                  </w:r>
                </w:p>
              </w:tc>
            </w:tr>
            <w:tr w:rsidR="00264A74" w:rsidRPr="007C04D4" w14:paraId="696F59F1" w14:textId="77777777" w:rsidTr="00502716">
              <w:tc>
                <w:tcPr>
                  <w:tcW w:w="268" w:type="dxa"/>
                  <w:shd w:val="clear" w:color="auto" w:fill="auto"/>
                </w:tcPr>
                <w:p w14:paraId="44284352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7AB808C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lettura a prima vista</w:t>
                  </w:r>
                </w:p>
              </w:tc>
            </w:tr>
            <w:tr w:rsidR="00264A74" w:rsidRPr="007C04D4" w14:paraId="79ECA95D" w14:textId="77777777" w:rsidTr="00502716">
              <w:tc>
                <w:tcPr>
                  <w:tcW w:w="268" w:type="dxa"/>
                  <w:shd w:val="clear" w:color="auto" w:fill="auto"/>
                </w:tcPr>
                <w:p w14:paraId="6FDA5FA5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79428C4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scrittura veloce sotto dettatura</w:t>
                  </w:r>
                </w:p>
              </w:tc>
            </w:tr>
            <w:tr w:rsidR="00264A74" w:rsidRPr="007C04D4" w14:paraId="3C81587C" w14:textId="77777777" w:rsidTr="00502716">
              <w:tc>
                <w:tcPr>
                  <w:tcW w:w="268" w:type="dxa"/>
                  <w:shd w:val="clear" w:color="auto" w:fill="auto"/>
                </w:tcPr>
                <w:p w14:paraId="072A3D8A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878835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lunghe copiature dalla lavagna </w:t>
                  </w:r>
                  <w:r w:rsidRPr="008E4E29">
                    <w:rPr>
                      <w:rFonts w:ascii="Palatino" w:hAnsi="Palatino" w:cs="Arial"/>
                      <w:sz w:val="20"/>
                      <w:szCs w:val="20"/>
                    </w:rPr>
                    <w:t>(se necessario verranno fornite schede prestampate)</w:t>
                  </w:r>
                </w:p>
              </w:tc>
            </w:tr>
            <w:tr w:rsidR="00264A74" w:rsidRPr="007C04D4" w14:paraId="7BB32407" w14:textId="77777777" w:rsidTr="00502716">
              <w:tc>
                <w:tcPr>
                  <w:tcW w:w="268" w:type="dxa"/>
                  <w:shd w:val="clear" w:color="auto" w:fill="auto"/>
                </w:tcPr>
                <w:p w14:paraId="492C5102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42C89E6" w14:textId="12838454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ricopiatura </w:t>
                  </w:r>
                  <w:r w:rsidR="008E4E29">
                    <w:rPr>
                      <w:rFonts w:ascii="Palatino" w:hAnsi="Palatino" w:cs="Arial"/>
                    </w:rPr>
                    <w:t xml:space="preserve">a mano </w:t>
                  </w:r>
                  <w:r w:rsidRPr="000F6A03">
                    <w:rPr>
                      <w:rFonts w:ascii="Palatino" w:hAnsi="Palatino" w:cs="Arial"/>
                    </w:rPr>
                    <w:t>della brutta copia in bella copia</w:t>
                  </w:r>
                </w:p>
              </w:tc>
            </w:tr>
            <w:tr w:rsidR="00264A74" w:rsidRPr="007C04D4" w14:paraId="33AB987A" w14:textId="77777777" w:rsidTr="00502716">
              <w:tc>
                <w:tcPr>
                  <w:tcW w:w="268" w:type="dxa"/>
                  <w:shd w:val="clear" w:color="auto" w:fill="auto"/>
                </w:tcPr>
                <w:p w14:paraId="227A1AD4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163FB47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prendere appunti</w:t>
                  </w:r>
                </w:p>
              </w:tc>
            </w:tr>
            <w:tr w:rsidR="00264A74" w:rsidRPr="007C04D4" w14:paraId="61BBE438" w14:textId="77777777" w:rsidTr="00502716">
              <w:tc>
                <w:tcPr>
                  <w:tcW w:w="268" w:type="dxa"/>
                  <w:shd w:val="clear" w:color="auto" w:fill="auto"/>
                </w:tcPr>
                <w:p w14:paraId="59055750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CF36D7B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uso del dizionario cartaceo</w:t>
                  </w:r>
                </w:p>
              </w:tc>
            </w:tr>
            <w:tr w:rsidR="00264A74" w:rsidRPr="007C04D4" w14:paraId="27369A85" w14:textId="77777777" w:rsidTr="00502716">
              <w:tc>
                <w:tcPr>
                  <w:tcW w:w="268" w:type="dxa"/>
                  <w:shd w:val="clear" w:color="auto" w:fill="auto"/>
                </w:tcPr>
                <w:p w14:paraId="002F1EB3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AB97126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apprendimento mnemonico di dati, definizioni, poesie…</w:t>
                  </w:r>
                </w:p>
              </w:tc>
            </w:tr>
            <w:tr w:rsidR="00264A74" w:rsidRPr="007C04D4" w14:paraId="54C15F0C" w14:textId="77777777" w:rsidTr="00502716">
              <w:tc>
                <w:tcPr>
                  <w:tcW w:w="268" w:type="dxa"/>
                  <w:shd w:val="clear" w:color="auto" w:fill="auto"/>
                </w:tcPr>
                <w:p w14:paraId="74D2AEC3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18775DC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studio mnemonico di formule, tabelline…</w:t>
                  </w:r>
                </w:p>
              </w:tc>
            </w:tr>
            <w:tr w:rsidR="00264A74" w:rsidRPr="007C04D4" w14:paraId="7E3892A9" w14:textId="77777777" w:rsidTr="00502716">
              <w:tc>
                <w:tcPr>
                  <w:tcW w:w="268" w:type="dxa"/>
                  <w:shd w:val="clear" w:color="auto" w:fill="auto"/>
                </w:tcPr>
                <w:p w14:paraId="19683F4E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F51550C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calcolo mentale</w:t>
                  </w:r>
                </w:p>
              </w:tc>
            </w:tr>
            <w:tr w:rsidR="00264A74" w:rsidRPr="007C04D4" w14:paraId="428F867E" w14:textId="77777777" w:rsidTr="00502716">
              <w:tc>
                <w:tcPr>
                  <w:tcW w:w="268" w:type="dxa"/>
                  <w:shd w:val="clear" w:color="auto" w:fill="auto"/>
                </w:tcPr>
                <w:p w14:paraId="5B5F4D69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229A443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disegno tecnico manuale: sarà concesso l’utilizzo di software specifici</w:t>
                  </w:r>
                </w:p>
              </w:tc>
            </w:tr>
            <w:tr w:rsidR="00264A74" w:rsidRPr="007C04D4" w14:paraId="41452F02" w14:textId="77777777" w:rsidTr="00502716">
              <w:tc>
                <w:tcPr>
                  <w:tcW w:w="268" w:type="dxa"/>
                  <w:shd w:val="clear" w:color="auto" w:fill="auto"/>
                </w:tcPr>
                <w:p w14:paraId="172755D6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5B149FD9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lettura/scrittura delle note musicali</w:t>
                  </w:r>
                </w:p>
              </w:tc>
            </w:tr>
            <w:tr w:rsidR="00264A74" w:rsidRPr="007C04D4" w14:paraId="3AA9080D" w14:textId="77777777" w:rsidTr="00502716">
              <w:tc>
                <w:tcPr>
                  <w:tcW w:w="268" w:type="dxa"/>
                  <w:shd w:val="clear" w:color="auto" w:fill="auto"/>
                </w:tcPr>
                <w:p w14:paraId="16293E24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7419975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pratica strumentale (es. flauto)</w:t>
                  </w:r>
                </w:p>
              </w:tc>
            </w:tr>
            <w:tr w:rsidR="00264A74" w:rsidRPr="007C04D4" w14:paraId="59B8AD89" w14:textId="77777777" w:rsidTr="00502716">
              <w:tc>
                <w:tcPr>
                  <w:tcW w:w="268" w:type="dxa"/>
                  <w:shd w:val="clear" w:color="auto" w:fill="auto"/>
                </w:tcPr>
                <w:p w14:paraId="01A6BFCE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518F695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studio della lingua straniera in forma scritta</w:t>
                  </w:r>
                </w:p>
              </w:tc>
            </w:tr>
            <w:tr w:rsidR="00264A74" w:rsidRPr="007C04D4" w14:paraId="4BB82F56" w14:textId="77777777" w:rsidTr="008E4E29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CE64C72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4A0F6590" w14:textId="28B747CA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risp</w:t>
                  </w:r>
                  <w:r w:rsidR="008E4E29">
                    <w:rPr>
                      <w:rFonts w:ascii="Palatino" w:hAnsi="Palatino" w:cs="Arial"/>
                    </w:rPr>
                    <w:t>etto della tempistica standard:</w:t>
                  </w:r>
                </w:p>
              </w:tc>
            </w:tr>
            <w:tr w:rsidR="008E4E29" w:rsidRPr="007C04D4" w14:paraId="3D4CE01C" w14:textId="77777777" w:rsidTr="008E4E29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60C0C8AD" w14:textId="77777777" w:rsidR="008E4E29" w:rsidRPr="007C04D4" w:rsidRDefault="008E4E29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5EDF7308" w14:textId="1DBA4044" w:rsidR="008E4E29" w:rsidRPr="000F6A03" w:rsidRDefault="008E4E29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l’alunno può usufruire di tempi </w:t>
                  </w:r>
                  <w:r>
                    <w:rPr>
                      <w:rFonts w:ascii="Palatino" w:hAnsi="Palatino" w:cs="Arial"/>
                    </w:rPr>
                    <w:t>supplementari concordati</w:t>
                  </w:r>
                </w:p>
              </w:tc>
            </w:tr>
            <w:tr w:rsidR="00264A74" w:rsidRPr="007C04D4" w14:paraId="72A4FB3B" w14:textId="77777777" w:rsidTr="00502716">
              <w:tc>
                <w:tcPr>
                  <w:tcW w:w="268" w:type="dxa"/>
                  <w:shd w:val="clear" w:color="auto" w:fill="auto"/>
                </w:tcPr>
                <w:p w14:paraId="73FCD0E7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4E725E1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quantità standard di lavoro: verrà operata un’adeguata riduzione</w:t>
                  </w:r>
                </w:p>
              </w:tc>
            </w:tr>
            <w:tr w:rsidR="00264A74" w:rsidRPr="007C04D4" w14:paraId="4A2F349F" w14:textId="77777777" w:rsidTr="000F6A03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47061D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45C24DCB" w14:textId="49F0F46D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 xml:space="preserve">carico standard di compiti a casa e materiali di studio: </w:t>
                  </w:r>
                </w:p>
              </w:tc>
            </w:tr>
            <w:tr w:rsidR="000F6A03" w:rsidRPr="007C04D4" w14:paraId="673D9EEB" w14:textId="77777777" w:rsidTr="000F6A03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69936AE9" w14:textId="77777777" w:rsidR="000F6A03" w:rsidRPr="007C04D4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577965A7" w14:textId="420682C0" w:rsidR="000F6A03" w:rsidRPr="000F6A03" w:rsidRDefault="000F6A03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verrà operata un’adeguata riduzione</w:t>
                  </w:r>
                </w:p>
              </w:tc>
            </w:tr>
            <w:tr w:rsidR="00264A74" w:rsidRPr="007C04D4" w14:paraId="18FAF991" w14:textId="77777777" w:rsidTr="00502716">
              <w:tc>
                <w:tcPr>
                  <w:tcW w:w="268" w:type="dxa"/>
                  <w:shd w:val="clear" w:color="auto" w:fill="auto"/>
                </w:tcPr>
                <w:p w14:paraId="1002835E" w14:textId="77777777" w:rsidR="00264A74" w:rsidRPr="007C04D4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B766B30" w14:textId="77777777" w:rsidR="00264A74" w:rsidRPr="000F6A03" w:rsidRDefault="00264A7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0F6A03">
                    <w:rPr>
                      <w:rFonts w:ascii="Palatino" w:hAnsi="Palatino" w:cs="Arial"/>
                    </w:rPr>
                    <w:t>altro</w:t>
                  </w:r>
                </w:p>
              </w:tc>
            </w:tr>
          </w:tbl>
          <w:p w14:paraId="60B731F4" w14:textId="77777777" w:rsidR="00930ECC" w:rsidRDefault="00930ECC" w:rsidP="008F3F7B">
            <w:pPr>
              <w:ind w:left="720"/>
              <w:jc w:val="both"/>
              <w:rPr>
                <w:rFonts w:ascii="Palatino" w:hAnsi="Palatino" w:cs="Arial"/>
                <w:b/>
                <w:sz w:val="22"/>
                <w:szCs w:val="22"/>
              </w:rPr>
            </w:pPr>
          </w:p>
          <w:p w14:paraId="51F171AE" w14:textId="428449AA" w:rsidR="008F3F7B" w:rsidRPr="008E764B" w:rsidRDefault="001B31EE" w:rsidP="008F3F7B">
            <w:pPr>
              <w:ind w:left="720"/>
              <w:jc w:val="both"/>
              <w:rPr>
                <w:rFonts w:ascii="Palatino" w:hAnsi="Palatino" w:cs="Arial"/>
                <w:b/>
                <w:sz w:val="28"/>
                <w:szCs w:val="28"/>
              </w:rPr>
            </w:pPr>
            <w:r w:rsidRPr="008E764B">
              <w:rPr>
                <w:rFonts w:ascii="Palatino" w:hAnsi="Palatino" w:cs="Arial"/>
                <w:b/>
                <w:sz w:val="28"/>
                <w:szCs w:val="28"/>
              </w:rPr>
              <w:t>Verifica e v</w:t>
            </w:r>
            <w:r w:rsidR="008F3F7B" w:rsidRPr="008E764B">
              <w:rPr>
                <w:rFonts w:ascii="Palatino" w:hAnsi="Palatino" w:cs="Arial"/>
                <w:b/>
                <w:sz w:val="28"/>
                <w:szCs w:val="28"/>
              </w:rPr>
              <w:t>alutazione</w:t>
            </w:r>
          </w:p>
          <w:p w14:paraId="36A312A1" w14:textId="54E34E4B" w:rsidR="008F3F7B" w:rsidRPr="00C86A36" w:rsidRDefault="008F3F7B" w:rsidP="008F3F7B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  <w:r>
              <w:rPr>
                <w:rFonts w:ascii="Palatino" w:hAnsi="Palatino" w:cs="Arial"/>
                <w:i/>
                <w:sz w:val="22"/>
                <w:szCs w:val="22"/>
              </w:rPr>
              <w:t>Si presterà attenzione a:</w:t>
            </w:r>
          </w:p>
          <w:p w14:paraId="290E6BFA" w14:textId="77777777" w:rsidR="008F3F7B" w:rsidRPr="00C86A36" w:rsidRDefault="008F3F7B" w:rsidP="008F3F7B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8837"/>
            </w:tblGrid>
            <w:tr w:rsidR="007C04D4" w:rsidRPr="007C04D4" w14:paraId="4C319F57" w14:textId="77777777" w:rsidTr="007C04D4">
              <w:tc>
                <w:tcPr>
                  <w:tcW w:w="268" w:type="dxa"/>
                  <w:shd w:val="clear" w:color="auto" w:fill="auto"/>
                </w:tcPr>
                <w:p w14:paraId="29512638" w14:textId="77777777" w:rsidR="008F3F7B" w:rsidRPr="007C04D4" w:rsidRDefault="008F3F7B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934085D" w14:textId="50DCCEE6" w:rsidR="008F3F7B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8F3F7B" w:rsidRPr="00D24890">
                    <w:rPr>
                      <w:rFonts w:ascii="Palatino" w:hAnsi="Palatino" w:cs="Arial"/>
                    </w:rPr>
                    <w:t>rogrammare le verifiche scritte ed orali</w:t>
                  </w:r>
                </w:p>
              </w:tc>
            </w:tr>
            <w:tr w:rsidR="008F3F7B" w:rsidRPr="007C04D4" w14:paraId="4E1EFF3F" w14:textId="77777777" w:rsidTr="007C04D4">
              <w:tc>
                <w:tcPr>
                  <w:tcW w:w="268" w:type="dxa"/>
                  <w:shd w:val="clear" w:color="auto" w:fill="auto"/>
                </w:tcPr>
                <w:p w14:paraId="3E1A5647" w14:textId="77777777" w:rsidR="008F3F7B" w:rsidRPr="007C04D4" w:rsidRDefault="008F3F7B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36CC06E" w14:textId="36474E09" w:rsidR="008F3F7B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e</w:t>
                  </w:r>
                  <w:r w:rsidR="008F3F7B" w:rsidRPr="00D24890">
                    <w:rPr>
                      <w:rFonts w:ascii="Palatino" w:hAnsi="Palatino" w:cs="Arial"/>
                    </w:rPr>
                    <w:t>vitare la sovrapposizione di più verifiche nella stessa giornata scolastica</w:t>
                  </w:r>
                </w:p>
              </w:tc>
            </w:tr>
            <w:tr w:rsidR="004C08B3" w:rsidRPr="007C04D4" w14:paraId="5D71347B" w14:textId="77777777" w:rsidTr="007C04D4">
              <w:tc>
                <w:tcPr>
                  <w:tcW w:w="268" w:type="dxa"/>
                  <w:shd w:val="clear" w:color="auto" w:fill="auto"/>
                </w:tcPr>
                <w:p w14:paraId="6A2EC7E5" w14:textId="77777777" w:rsidR="004C08B3" w:rsidRPr="007C04D4" w:rsidRDefault="004C08B3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FB77E33" w14:textId="7D07E3BD" w:rsidR="004C08B3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f</w:t>
                  </w:r>
                  <w:r w:rsidR="004C08B3" w:rsidRPr="00D24890">
                    <w:rPr>
                      <w:rFonts w:ascii="Palatino" w:hAnsi="Palatino" w:cs="Arial"/>
                    </w:rPr>
                    <w:t>ornire la lettura delle consegne e dei testi tramite lettore esterno</w:t>
                  </w:r>
                </w:p>
              </w:tc>
            </w:tr>
            <w:tr w:rsidR="004C08B3" w:rsidRPr="007C04D4" w14:paraId="71274F31" w14:textId="77777777" w:rsidTr="007C04D4">
              <w:tc>
                <w:tcPr>
                  <w:tcW w:w="268" w:type="dxa"/>
                  <w:shd w:val="clear" w:color="auto" w:fill="auto"/>
                </w:tcPr>
                <w:p w14:paraId="6FCF9BAD" w14:textId="77777777" w:rsidR="004C08B3" w:rsidRPr="007C04D4" w:rsidRDefault="004C08B3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A942A4C" w14:textId="7CBA0FC6" w:rsidR="004C08B3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f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ornire prove su supporto digitalizzato leggibili </w:t>
                  </w:r>
                  <w:r w:rsidR="002E532A" w:rsidRPr="00D24890">
                    <w:rPr>
                      <w:rFonts w:ascii="Palatino" w:hAnsi="Palatino" w:cs="Arial"/>
                    </w:rPr>
                    <w:t>attraverso il sintetizzatore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vocale</w:t>
                  </w:r>
                </w:p>
              </w:tc>
            </w:tr>
            <w:tr w:rsidR="001B31EE" w:rsidRPr="007C04D4" w14:paraId="7D4E2697" w14:textId="77777777" w:rsidTr="007C04D4">
              <w:tc>
                <w:tcPr>
                  <w:tcW w:w="268" w:type="dxa"/>
                  <w:shd w:val="clear" w:color="auto" w:fill="auto"/>
                </w:tcPr>
                <w:p w14:paraId="11DA1B58" w14:textId="77777777" w:rsidR="001B31EE" w:rsidRPr="007C04D4" w:rsidRDefault="001B31EE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757C5DA" w14:textId="0D988148" w:rsidR="001B31EE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f</w:t>
                  </w:r>
                  <w:r w:rsidR="001B31EE" w:rsidRPr="00D24890">
                    <w:rPr>
                      <w:rFonts w:ascii="Palatino" w:hAnsi="Palatino" w:cs="Arial"/>
                    </w:rPr>
                    <w:t>acilitare la decodifica delle consegne</w:t>
                  </w:r>
                </w:p>
              </w:tc>
            </w:tr>
            <w:tr w:rsidR="008F3F7B" w:rsidRPr="007C04D4" w14:paraId="10A996E2" w14:textId="77777777" w:rsidTr="007C04D4">
              <w:tc>
                <w:tcPr>
                  <w:tcW w:w="268" w:type="dxa"/>
                  <w:shd w:val="clear" w:color="auto" w:fill="auto"/>
                </w:tcPr>
                <w:p w14:paraId="544BC83D" w14:textId="77777777" w:rsidR="008F3F7B" w:rsidRPr="007C04D4" w:rsidRDefault="008F3F7B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4DAB17" w14:textId="726C6810" w:rsidR="008F3F7B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c</w:t>
                  </w:r>
                  <w:r w:rsidR="00DB27FE" w:rsidRPr="00D24890">
                    <w:rPr>
                      <w:rFonts w:ascii="Palatino" w:hAnsi="Palatino" w:cs="Arial"/>
                    </w:rPr>
                    <w:t>onsentire</w:t>
                  </w:r>
                  <w:r w:rsidR="00354905" w:rsidRPr="00D24890">
                    <w:rPr>
                      <w:rFonts w:ascii="Palatino" w:hAnsi="Palatino" w:cs="Arial"/>
                    </w:rPr>
                    <w:t xml:space="preserve"> l’utilizzo degli strumenti compensativi e dei mediatori didattici  </w:t>
                  </w:r>
                </w:p>
              </w:tc>
            </w:tr>
            <w:tr w:rsidR="00DB27FE" w:rsidRPr="007C04D4" w14:paraId="3353C9F6" w14:textId="77777777" w:rsidTr="007C04D4">
              <w:tc>
                <w:tcPr>
                  <w:tcW w:w="268" w:type="dxa"/>
                  <w:shd w:val="clear" w:color="auto" w:fill="auto"/>
                </w:tcPr>
                <w:p w14:paraId="59A14678" w14:textId="77777777" w:rsidR="00DB27FE" w:rsidRPr="007C04D4" w:rsidRDefault="00DB27FE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B194409" w14:textId="3061849E" w:rsidR="00DB27FE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c</w:t>
                  </w:r>
                  <w:r w:rsidR="004C08B3" w:rsidRPr="00D24890">
                    <w:rPr>
                      <w:rFonts w:ascii="Palatino" w:hAnsi="Palatino" w:cs="Arial"/>
                    </w:rPr>
                    <w:t>onsentire l’utilizzo di supporti multimediali</w:t>
                  </w:r>
                </w:p>
              </w:tc>
            </w:tr>
            <w:tr w:rsidR="00DB27FE" w:rsidRPr="007C04D4" w14:paraId="2A89662B" w14:textId="77777777" w:rsidTr="007C04D4">
              <w:tc>
                <w:tcPr>
                  <w:tcW w:w="268" w:type="dxa"/>
                  <w:shd w:val="clear" w:color="auto" w:fill="auto"/>
                </w:tcPr>
                <w:p w14:paraId="4F5C4DAF" w14:textId="77777777" w:rsidR="00DB27FE" w:rsidRPr="007C04D4" w:rsidRDefault="00DB27FE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31CFFAD" w14:textId="59C5CC34" w:rsidR="00DB27FE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c</w:t>
                  </w:r>
                  <w:r w:rsidR="00DB27FE" w:rsidRPr="00D24890">
                    <w:rPr>
                      <w:rFonts w:ascii="Palatino" w:hAnsi="Palatino" w:cs="Arial"/>
                    </w:rPr>
                    <w:t>oncedere tempi più distesi</w:t>
                  </w:r>
                </w:p>
              </w:tc>
            </w:tr>
            <w:tr w:rsidR="004C08B3" w:rsidRPr="007C04D4" w14:paraId="780E7024" w14:textId="77777777" w:rsidTr="007C04D4">
              <w:tc>
                <w:tcPr>
                  <w:tcW w:w="268" w:type="dxa"/>
                  <w:shd w:val="clear" w:color="auto" w:fill="auto"/>
                </w:tcPr>
                <w:p w14:paraId="550CBDAF" w14:textId="77777777" w:rsidR="004C08B3" w:rsidRPr="007C04D4" w:rsidRDefault="004C08B3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4D5C5B4" w14:textId="3A8D703C" w:rsidR="004C08B3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r</w:t>
                  </w:r>
                  <w:r w:rsidR="004C08B3" w:rsidRPr="00D24890">
                    <w:rPr>
                      <w:rFonts w:ascii="Palatino" w:hAnsi="Palatino" w:cs="Arial"/>
                    </w:rPr>
                    <w:t>idurre il numero degli esercizi</w:t>
                  </w:r>
                </w:p>
              </w:tc>
            </w:tr>
            <w:tr w:rsidR="004C08B3" w:rsidRPr="007C04D4" w14:paraId="0704FA00" w14:textId="77777777" w:rsidTr="007C04D4">
              <w:tc>
                <w:tcPr>
                  <w:tcW w:w="268" w:type="dxa"/>
                  <w:shd w:val="clear" w:color="auto" w:fill="auto"/>
                </w:tcPr>
                <w:p w14:paraId="1BAF44EE" w14:textId="77777777" w:rsidR="004C08B3" w:rsidRPr="007C04D4" w:rsidRDefault="004C08B3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2DF40F8A" w14:textId="5D1A4F89" w:rsidR="004C08B3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4C08B3" w:rsidRPr="00D24890">
                    <w:rPr>
                      <w:rFonts w:ascii="Palatino" w:hAnsi="Palatino" w:cs="Arial"/>
                    </w:rPr>
                    <w:t>redilig</w:t>
                  </w:r>
                  <w:r w:rsidR="00B2565C" w:rsidRPr="00D24890">
                    <w:rPr>
                      <w:rFonts w:ascii="Palatino" w:hAnsi="Palatino" w:cs="Arial"/>
                    </w:rPr>
                    <w:t>ere domande a scelta multipla</w:t>
                  </w:r>
                </w:p>
              </w:tc>
            </w:tr>
            <w:tr w:rsidR="00B2565C" w:rsidRPr="007C04D4" w14:paraId="316EEE49" w14:textId="77777777" w:rsidTr="007C04D4">
              <w:tc>
                <w:tcPr>
                  <w:tcW w:w="268" w:type="dxa"/>
                  <w:shd w:val="clear" w:color="auto" w:fill="auto"/>
                </w:tcPr>
                <w:p w14:paraId="689A3E9F" w14:textId="77777777" w:rsidR="00B2565C" w:rsidRPr="007C04D4" w:rsidRDefault="00B2565C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06157B8" w14:textId="07B82218" w:rsidR="00B2565C" w:rsidRPr="00D24890" w:rsidRDefault="00B2565C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ridurre al minimo le domande a risposte aperte</w:t>
                  </w:r>
                </w:p>
              </w:tc>
            </w:tr>
            <w:tr w:rsidR="004F02FC" w:rsidRPr="007C04D4" w14:paraId="010A0B8D" w14:textId="77777777" w:rsidTr="007C04D4">
              <w:tc>
                <w:tcPr>
                  <w:tcW w:w="268" w:type="dxa"/>
                  <w:shd w:val="clear" w:color="auto" w:fill="auto"/>
                </w:tcPr>
                <w:p w14:paraId="185C827B" w14:textId="77777777" w:rsidR="004F02FC" w:rsidRPr="007C04D4" w:rsidRDefault="004F02FC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006697F" w14:textId="23DC2EEB" w:rsidR="004F02FC" w:rsidRPr="00D24890" w:rsidRDefault="0062051C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s</w:t>
                  </w:r>
                  <w:r w:rsidR="004F02FC" w:rsidRPr="00D24890">
                    <w:rPr>
                      <w:rFonts w:ascii="Palatino" w:hAnsi="Palatino" w:cs="Arial"/>
                    </w:rPr>
                    <w:t xml:space="preserve">ostenere </w:t>
                  </w:r>
                  <w:r w:rsidRPr="00D24890">
                    <w:rPr>
                      <w:rFonts w:ascii="Palatino" w:hAnsi="Palatino" w:cs="Arial"/>
                    </w:rPr>
                    <w:t>l’elaborazione di risposte concise</w:t>
                  </w:r>
                </w:p>
              </w:tc>
            </w:tr>
            <w:tr w:rsidR="004C08B3" w:rsidRPr="007C04D4" w14:paraId="32DD35F3" w14:textId="77777777" w:rsidTr="007C04D4">
              <w:tc>
                <w:tcPr>
                  <w:tcW w:w="268" w:type="dxa"/>
                  <w:shd w:val="clear" w:color="auto" w:fill="auto"/>
                </w:tcPr>
                <w:p w14:paraId="047FD2D6" w14:textId="77777777" w:rsidR="004C08B3" w:rsidRPr="007C04D4" w:rsidRDefault="004C08B3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36C807BA" w14:textId="4DE757FA" w:rsidR="004C08B3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revedere la possibilità di arricchimento dei contenuti </w:t>
                  </w:r>
                  <w:r w:rsidR="00D75487">
                    <w:rPr>
                      <w:rFonts w:ascii="Palatino" w:hAnsi="Palatino" w:cs="Arial"/>
                    </w:rPr>
                    <w:t>con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discussione orale</w:t>
                  </w:r>
                </w:p>
              </w:tc>
            </w:tr>
            <w:tr w:rsidR="00354905" w:rsidRPr="007C04D4" w14:paraId="3B867564" w14:textId="77777777" w:rsidTr="007C04D4">
              <w:tc>
                <w:tcPr>
                  <w:tcW w:w="268" w:type="dxa"/>
                  <w:shd w:val="clear" w:color="auto" w:fill="auto"/>
                </w:tcPr>
                <w:p w14:paraId="740388BC" w14:textId="77777777" w:rsidR="00354905" w:rsidRPr="007C04D4" w:rsidRDefault="00354905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46A17807" w14:textId="3DFA325D" w:rsidR="00354905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354905" w:rsidRPr="00D24890">
                    <w:rPr>
                      <w:rFonts w:ascii="Palatino" w:hAnsi="Palatino" w:cs="Arial"/>
                    </w:rPr>
                    <w:t xml:space="preserve">revedere verifiche orali a compensazione di quelle scritte </w:t>
                  </w:r>
                  <w:r w:rsidR="00DB27FE" w:rsidRPr="00D24890">
                    <w:rPr>
                      <w:rFonts w:ascii="Palatino" w:hAnsi="Palatino" w:cs="Arial"/>
                    </w:rPr>
                    <w:t>ove necessario</w:t>
                  </w:r>
                </w:p>
              </w:tc>
            </w:tr>
            <w:tr w:rsidR="00DE39E0" w:rsidRPr="007C04D4" w14:paraId="1090A7B3" w14:textId="77777777" w:rsidTr="007C04D4">
              <w:tc>
                <w:tcPr>
                  <w:tcW w:w="268" w:type="dxa"/>
                  <w:shd w:val="clear" w:color="auto" w:fill="auto"/>
                </w:tcPr>
                <w:p w14:paraId="37203BB8" w14:textId="77777777" w:rsidR="00DE39E0" w:rsidRPr="007C04D4" w:rsidRDefault="00DE39E0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A9FD3E3" w14:textId="0D6A9C47" w:rsidR="00DE39E0" w:rsidRPr="00D24890" w:rsidRDefault="00DE39E0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valorizzare i successi al fine di innalzare l’autostima e l’autoefficacia</w:t>
                  </w:r>
                </w:p>
              </w:tc>
            </w:tr>
            <w:tr w:rsidR="00354905" w:rsidRPr="007C04D4" w14:paraId="165B90F6" w14:textId="77777777" w:rsidTr="007C04D4">
              <w:tc>
                <w:tcPr>
                  <w:tcW w:w="268" w:type="dxa"/>
                  <w:shd w:val="clear" w:color="auto" w:fill="auto"/>
                </w:tcPr>
                <w:p w14:paraId="498AAB2F" w14:textId="77777777" w:rsidR="00354905" w:rsidRPr="007C04D4" w:rsidRDefault="00354905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7D5F66D" w14:textId="1B02DEF5" w:rsidR="00354905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354905" w:rsidRPr="00D24890">
                    <w:rPr>
                      <w:rFonts w:ascii="Palatino" w:hAnsi="Palatino" w:cs="Arial"/>
                    </w:rPr>
                    <w:t>alutare il contenuto al netto della forma</w:t>
                  </w:r>
                </w:p>
              </w:tc>
            </w:tr>
            <w:tr w:rsidR="00354905" w:rsidRPr="007C04D4" w14:paraId="14B5F541" w14:textId="77777777" w:rsidTr="007C04D4">
              <w:tc>
                <w:tcPr>
                  <w:tcW w:w="268" w:type="dxa"/>
                  <w:shd w:val="clear" w:color="auto" w:fill="auto"/>
                </w:tcPr>
                <w:p w14:paraId="1D01AF1E" w14:textId="77777777" w:rsidR="00354905" w:rsidRPr="007C04D4" w:rsidRDefault="00354905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4A7CED0" w14:textId="47738AAA" w:rsidR="00354905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354905" w:rsidRPr="00D24890">
                    <w:rPr>
                      <w:rFonts w:ascii="Palatino" w:hAnsi="Palatino" w:cs="Arial"/>
                    </w:rPr>
                    <w:t xml:space="preserve">alutare il contenuto al netto degli errori </w:t>
                  </w:r>
                </w:p>
              </w:tc>
            </w:tr>
            <w:tr w:rsidR="00DC4F49" w:rsidRPr="007C04D4" w14:paraId="3DBB4E4D" w14:textId="77777777" w:rsidTr="007C04D4">
              <w:tc>
                <w:tcPr>
                  <w:tcW w:w="268" w:type="dxa"/>
                  <w:shd w:val="clear" w:color="auto" w:fill="auto"/>
                </w:tcPr>
                <w:p w14:paraId="688FD908" w14:textId="77777777" w:rsidR="00DC4F49" w:rsidRPr="007C04D4" w:rsidRDefault="00DC4F49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18606AF" w14:textId="067C6EEE" w:rsidR="00DC4F49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e</w:t>
                  </w:r>
                  <w:r w:rsidR="00DC4F49" w:rsidRPr="00D24890">
                    <w:rPr>
                      <w:rFonts w:ascii="Palatino" w:hAnsi="Palatino" w:cs="Arial"/>
                    </w:rPr>
                    <w:t>vitare penalizzazioni per difficoltà di coordinamento oculo-manuale</w:t>
                  </w:r>
                </w:p>
              </w:tc>
            </w:tr>
            <w:tr w:rsidR="005F0980" w:rsidRPr="007C04D4" w14:paraId="5EF8168A" w14:textId="77777777" w:rsidTr="007C04D4">
              <w:tc>
                <w:tcPr>
                  <w:tcW w:w="268" w:type="dxa"/>
                  <w:shd w:val="clear" w:color="auto" w:fill="auto"/>
                </w:tcPr>
                <w:p w14:paraId="2C062B0F" w14:textId="77777777" w:rsidR="005F0980" w:rsidRPr="007C04D4" w:rsidRDefault="005F0980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03AEAB8E" w14:textId="3F53ECF4" w:rsidR="005F0980" w:rsidRPr="00D24890" w:rsidRDefault="005F0980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evitare penalizzazioni per disorganizzazione spaziale</w:t>
                  </w:r>
                </w:p>
              </w:tc>
            </w:tr>
            <w:tr w:rsidR="00354905" w:rsidRPr="007C04D4" w14:paraId="3EC527C6" w14:textId="77777777" w:rsidTr="00D75487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D2A236" w14:textId="77777777" w:rsidR="00354905" w:rsidRPr="007C04D4" w:rsidRDefault="00354905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73A5E813" w14:textId="160ED085" w:rsidR="00354905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4C08B3" w:rsidRPr="00D24890">
                    <w:rPr>
                      <w:rFonts w:ascii="Palatino" w:hAnsi="Palatino" w:cs="Arial"/>
                    </w:rPr>
                    <w:t>alorizzare il conten</w:t>
                  </w:r>
                  <w:r w:rsidR="00484F8B" w:rsidRPr="00D24890">
                    <w:rPr>
                      <w:rFonts w:ascii="Palatino" w:hAnsi="Palatino" w:cs="Arial"/>
                    </w:rPr>
                    <w:t>uto nell’esposizione orale evitando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penalizzazioni per </w:t>
                  </w:r>
                </w:p>
              </w:tc>
            </w:tr>
            <w:tr w:rsidR="00D75487" w:rsidRPr="007C04D4" w14:paraId="4C8057F1" w14:textId="77777777" w:rsidTr="00D75487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054AD43F" w14:textId="77777777" w:rsidR="00D75487" w:rsidRPr="007C04D4" w:rsidRDefault="00D75487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22BD1FF9" w14:textId="3DD3F28A" w:rsidR="00D75487" w:rsidRPr="00D24890" w:rsidRDefault="00D75487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difficoltà espositive</w:t>
                  </w:r>
                </w:p>
              </w:tc>
            </w:tr>
            <w:tr w:rsidR="00354905" w:rsidRPr="007C04D4" w14:paraId="3E12DB59" w14:textId="77777777" w:rsidTr="007C04D4">
              <w:tc>
                <w:tcPr>
                  <w:tcW w:w="268" w:type="dxa"/>
                  <w:shd w:val="clear" w:color="auto" w:fill="auto"/>
                </w:tcPr>
                <w:p w14:paraId="7BA2427C" w14:textId="77777777" w:rsidR="00354905" w:rsidRPr="007C04D4" w:rsidRDefault="00354905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1ADD7D0B" w14:textId="422EF4DB" w:rsidR="00354905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v</w:t>
                  </w:r>
                  <w:r w:rsidR="00630076" w:rsidRPr="00D24890">
                    <w:rPr>
                      <w:rFonts w:ascii="Palatino" w:hAnsi="Palatino" w:cs="Arial"/>
                    </w:rPr>
                    <w:t>alorizzare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</w:t>
                  </w:r>
                  <w:r w:rsidR="00630076" w:rsidRPr="00D24890">
                    <w:rPr>
                      <w:rFonts w:ascii="Palatino" w:hAnsi="Palatino" w:cs="Arial"/>
                    </w:rPr>
                    <w:t>i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l procedimento </w:t>
                  </w:r>
                  <w:r w:rsidR="006E689E" w:rsidRPr="00D24890">
                    <w:rPr>
                      <w:rFonts w:ascii="Palatino" w:hAnsi="Palatino" w:cs="Arial"/>
                    </w:rPr>
                    <w:t>evitando penalizzazioni per errori di calcolo</w:t>
                  </w:r>
                  <w:r w:rsidR="004C08B3" w:rsidRPr="00D24890">
                    <w:rPr>
                      <w:rFonts w:ascii="Palatino" w:hAnsi="Palatino" w:cs="Arial"/>
                    </w:rPr>
                    <w:t xml:space="preserve"> </w:t>
                  </w:r>
                </w:p>
              </w:tc>
            </w:tr>
            <w:tr w:rsidR="00DC4F49" w:rsidRPr="007C04D4" w14:paraId="012F77CA" w14:textId="77777777" w:rsidTr="00B22DF8">
              <w:tc>
                <w:tcPr>
                  <w:tcW w:w="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EA0070" w14:textId="77777777" w:rsidR="00DC4F49" w:rsidRPr="007C04D4" w:rsidRDefault="00DC4F49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bottom w:val="nil"/>
                  </w:tcBorders>
                  <w:shd w:val="clear" w:color="auto" w:fill="auto"/>
                </w:tcPr>
                <w:p w14:paraId="321F98A3" w14:textId="2A01FA5E" w:rsidR="00DC4F49" w:rsidRPr="00D24890" w:rsidRDefault="00D10C44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p</w:t>
                  </w:r>
                  <w:r w:rsidR="00DC4F49" w:rsidRPr="00D24890">
                    <w:rPr>
                      <w:rFonts w:ascii="Palatino" w:hAnsi="Palatino" w:cs="Arial"/>
                    </w:rPr>
                    <w:t xml:space="preserve">romuovere lo sviluppo di graduali processi di autocontrollo, </w:t>
                  </w:r>
                  <w:r w:rsidR="00D75487">
                    <w:rPr>
                      <w:rFonts w:ascii="Palatino" w:hAnsi="Palatino" w:cs="Arial"/>
                    </w:rPr>
                    <w:t>autocorrezio</w:t>
                  </w:r>
                  <w:r w:rsidR="00B22DF8">
                    <w:rPr>
                      <w:rFonts w:ascii="Palatino" w:hAnsi="Palatino" w:cs="Arial"/>
                    </w:rPr>
                    <w:t>ne,</w:t>
                  </w:r>
                </w:p>
              </w:tc>
            </w:tr>
            <w:tr w:rsidR="00B22DF8" w:rsidRPr="007C04D4" w14:paraId="4B9EB458" w14:textId="77777777" w:rsidTr="00B22DF8">
              <w:tc>
                <w:tcPr>
                  <w:tcW w:w="268" w:type="dxa"/>
                  <w:tcBorders>
                    <w:left w:val="nil"/>
                  </w:tcBorders>
                  <w:shd w:val="clear" w:color="auto" w:fill="auto"/>
                </w:tcPr>
                <w:p w14:paraId="3CE59558" w14:textId="77777777" w:rsidR="00B22DF8" w:rsidRPr="007C04D4" w:rsidRDefault="00B22DF8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tcBorders>
                    <w:top w:val="nil"/>
                  </w:tcBorders>
                  <w:shd w:val="clear" w:color="auto" w:fill="auto"/>
                </w:tcPr>
                <w:p w14:paraId="4E9F2D6E" w14:textId="22797694" w:rsidR="00B22DF8" w:rsidRPr="00D24890" w:rsidRDefault="00B22DF8" w:rsidP="008661AC">
                  <w:pPr>
                    <w:framePr w:hSpace="141" w:wrap="around" w:vAnchor="text" w:hAnchor="margin" w:y="35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autovalutazione</w:t>
                  </w:r>
                </w:p>
              </w:tc>
            </w:tr>
            <w:tr w:rsidR="00DE39E0" w:rsidRPr="007C04D4" w14:paraId="2E0FD5FE" w14:textId="77777777" w:rsidTr="007C04D4">
              <w:tc>
                <w:tcPr>
                  <w:tcW w:w="268" w:type="dxa"/>
                  <w:shd w:val="clear" w:color="auto" w:fill="auto"/>
                </w:tcPr>
                <w:p w14:paraId="664B8839" w14:textId="77777777" w:rsidR="00DE39E0" w:rsidRPr="007C04D4" w:rsidRDefault="00DE39E0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7AB5DDED" w14:textId="6BDCFC9B" w:rsidR="00DE39E0" w:rsidRPr="00D24890" w:rsidRDefault="00B22DF8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</w:rPr>
                  </w:pPr>
                  <w:r>
                    <w:rPr>
                      <w:rFonts w:ascii="Palatino" w:hAnsi="Palatino" w:cs="Arial"/>
                    </w:rPr>
                    <w:t>v</w:t>
                  </w:r>
                  <w:r w:rsidR="00DE39E0" w:rsidRPr="00D24890">
                    <w:rPr>
                      <w:rFonts w:ascii="Palatino" w:hAnsi="Palatino" w:cs="Arial"/>
                    </w:rPr>
                    <w:t xml:space="preserve">alutare l’utilizzo autonomo ed efficiente degli strumenti compensativi </w:t>
                  </w:r>
                </w:p>
              </w:tc>
            </w:tr>
            <w:tr w:rsidR="00930ECC" w:rsidRPr="007C04D4" w14:paraId="35ED781F" w14:textId="77777777" w:rsidTr="007C04D4">
              <w:tc>
                <w:tcPr>
                  <w:tcW w:w="268" w:type="dxa"/>
                  <w:shd w:val="clear" w:color="auto" w:fill="auto"/>
                </w:tcPr>
                <w:p w14:paraId="4CA84DDE" w14:textId="77777777" w:rsidR="00930ECC" w:rsidRPr="007C04D4" w:rsidRDefault="00930ECC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37" w:type="dxa"/>
                  <w:shd w:val="clear" w:color="auto" w:fill="auto"/>
                </w:tcPr>
                <w:p w14:paraId="6FC00E32" w14:textId="7225FCB9" w:rsidR="00930ECC" w:rsidRPr="00D24890" w:rsidRDefault="00930ECC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</w:rPr>
                  </w:pPr>
                  <w:r w:rsidRPr="00D24890">
                    <w:rPr>
                      <w:rFonts w:ascii="Palatino" w:hAnsi="Palatino" w:cs="Arial"/>
                    </w:rPr>
                    <w:t>altro</w:t>
                  </w:r>
                </w:p>
              </w:tc>
            </w:tr>
          </w:tbl>
          <w:p w14:paraId="6FA54FBA" w14:textId="77777777" w:rsidR="00B94898" w:rsidRPr="000E1A1F" w:rsidRDefault="00B94898" w:rsidP="00B94898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24AA5325" w14:textId="77777777" w:rsidR="00386BA0" w:rsidRDefault="00386BA0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p w14:paraId="2C731F43" w14:textId="2302B413" w:rsidR="009B7E57" w:rsidRDefault="009B7E57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  <w:r>
              <w:rPr>
                <w:rFonts w:ascii="Palatino" w:hAnsi="Palatino" w:cs="Arial"/>
                <w:i/>
                <w:sz w:val="22"/>
                <w:szCs w:val="22"/>
              </w:rPr>
              <w:t xml:space="preserve">Rispetto </w:t>
            </w:r>
            <w:r w:rsidR="00051CD3">
              <w:rPr>
                <w:rFonts w:ascii="Palatino" w:hAnsi="Palatino" w:cs="Arial"/>
                <w:i/>
                <w:sz w:val="22"/>
                <w:szCs w:val="22"/>
              </w:rPr>
              <w:t>alle</w:t>
            </w:r>
            <w:r w:rsidR="00186433">
              <w:rPr>
                <w:rFonts w:ascii="Palatino" w:hAnsi="Palatino" w:cs="Arial"/>
                <w:i/>
                <w:sz w:val="22"/>
                <w:szCs w:val="22"/>
              </w:rPr>
              <w:t xml:space="preserve"> </w:t>
            </w:r>
            <w:r w:rsidR="004038FE">
              <w:rPr>
                <w:rFonts w:ascii="Palatino" w:hAnsi="Palatino" w:cs="Arial"/>
                <w:i/>
                <w:sz w:val="22"/>
                <w:szCs w:val="22"/>
              </w:rPr>
              <w:t>varie discipline</w:t>
            </w:r>
            <w:r w:rsidR="00051CD3">
              <w:rPr>
                <w:rFonts w:ascii="Palatino" w:hAnsi="Palatino" w:cs="Arial"/>
                <w:i/>
                <w:sz w:val="22"/>
                <w:szCs w:val="22"/>
              </w:rPr>
              <w:t>,</w:t>
            </w:r>
            <w:r>
              <w:rPr>
                <w:rFonts w:ascii="Palatino" w:hAnsi="Palatino" w:cs="Arial"/>
                <w:i/>
                <w:sz w:val="22"/>
                <w:szCs w:val="22"/>
              </w:rPr>
              <w:t xml:space="preserve"> l’alunno si avvarrà di:</w:t>
            </w:r>
          </w:p>
          <w:p w14:paraId="18CE9162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091EA4E9" w14:textId="77777777" w:rsidTr="006C3662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699B44E8" w14:textId="7F3282FE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16EF828E" w14:textId="58C109AB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04AF6395" w14:textId="77A92142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578C02CD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31544ABD" w14:textId="2E6DDE09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4144D7FC" w14:textId="37B99C5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386BA0" w14:paraId="37CF7AB0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71477A38" w14:textId="35096239" w:rsidR="00386BA0" w:rsidRDefault="00386BA0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Italiano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1C06BA0C" w14:textId="77777777" w:rsidR="00386BA0" w:rsidRPr="00386BA0" w:rsidRDefault="00386BA0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 xml:space="preserve">Indicare: </w:t>
                  </w:r>
                </w:p>
                <w:p w14:paraId="54D3D130" w14:textId="77777777" w:rsidR="00386BA0" w:rsidRPr="00386BA0" w:rsidRDefault="00386BA0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</w:pPr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 xml:space="preserve">definiti dal </w:t>
                  </w:r>
                  <w:proofErr w:type="spellStart"/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>C.d.C</w:t>
                  </w:r>
                  <w:proofErr w:type="spellEnd"/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>.</w:t>
                  </w:r>
                </w:p>
                <w:p w14:paraId="5E28B831" w14:textId="5940E390" w:rsidR="00386BA0" w:rsidRPr="00386BA0" w:rsidRDefault="00386BA0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>oppure specificare altro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444DB79A" w14:textId="77777777" w:rsidR="00386BA0" w:rsidRPr="00386BA0" w:rsidRDefault="00386BA0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 xml:space="preserve">Indicare: </w:t>
                  </w:r>
                </w:p>
                <w:p w14:paraId="748962DD" w14:textId="77777777" w:rsidR="00386BA0" w:rsidRPr="00386BA0" w:rsidRDefault="00386BA0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</w:pPr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 xml:space="preserve">definiti dal </w:t>
                  </w:r>
                  <w:proofErr w:type="spellStart"/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>C.d.C</w:t>
                  </w:r>
                  <w:proofErr w:type="spellEnd"/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>.</w:t>
                  </w:r>
                </w:p>
                <w:p w14:paraId="5B2F27C2" w14:textId="55A2A2E8" w:rsidR="00386BA0" w:rsidRPr="00386BA0" w:rsidRDefault="00386BA0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>oppure specificare altro</w:t>
                  </w:r>
                </w:p>
              </w:tc>
              <w:tc>
                <w:tcPr>
                  <w:tcW w:w="2098" w:type="dxa"/>
                </w:tcPr>
                <w:p w14:paraId="5A081F0A" w14:textId="77777777" w:rsidR="00386BA0" w:rsidRPr="00386BA0" w:rsidRDefault="00386BA0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 xml:space="preserve">Indicare: </w:t>
                  </w:r>
                </w:p>
                <w:p w14:paraId="049BB2E1" w14:textId="77777777" w:rsidR="00386BA0" w:rsidRPr="00386BA0" w:rsidRDefault="00386BA0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</w:pPr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 xml:space="preserve">definiti dal </w:t>
                  </w:r>
                  <w:proofErr w:type="spellStart"/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>C.d.C</w:t>
                  </w:r>
                  <w:proofErr w:type="spellEnd"/>
                  <w:r w:rsidRPr="00386BA0">
                    <w:rPr>
                      <w:rFonts w:ascii="Palatino" w:hAnsi="Palatino" w:cs="Arial"/>
                      <w:i/>
                      <w:color w:val="FF0000"/>
                      <w:sz w:val="20"/>
                      <w:szCs w:val="20"/>
                    </w:rPr>
                    <w:t>.</w:t>
                  </w:r>
                </w:p>
                <w:p w14:paraId="3B153643" w14:textId="642A18F5" w:rsidR="00386BA0" w:rsidRPr="00386BA0" w:rsidRDefault="00386BA0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17"/>
                      <w:szCs w:val="17"/>
                    </w:rPr>
                  </w:pPr>
                  <w:r w:rsidRPr="00386BA0">
                    <w:rPr>
                      <w:rFonts w:ascii="Palatino" w:hAnsi="Palatino" w:cs="Arial"/>
                      <w:color w:val="FF0000"/>
                      <w:sz w:val="17"/>
                      <w:szCs w:val="17"/>
                    </w:rPr>
                    <w:t>oppure specificare altro</w:t>
                  </w:r>
                </w:p>
              </w:tc>
            </w:tr>
          </w:tbl>
          <w:p w14:paraId="47AC09DC" w14:textId="5D0D108D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79B6F2B9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045BF320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568ACFFD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265A140C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68BFE2DA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246EC4E0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48838CA2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7315D867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7A8A952B" w14:textId="4F4FCA94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Matematica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31899D77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076AA80A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21BD37E4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45E39BA7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4D0CE922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0D5BD4BC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16FCE7BF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7F534DBE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39DA7D8A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0E0EF95E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6F8143A4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58862788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03588F41" w14:textId="0DC1C5C1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Storia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777C522E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776996EF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28D04224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431B676F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62F8B989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7FEC25F1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21789845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2A766383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1AD46744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618A6AE7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1633F989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68A6359E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7AF2A285" w14:textId="4F72AD68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Geografia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4951BBC8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5F9DBE0C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4190BCC2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5DCC4126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216A1031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4CB2968B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7A462B6F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70FD3277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3C85E3DC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778346A9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023AB623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17431C9F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7CFBF979" w14:textId="1A36F90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Scienze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699E8759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01BB4CDC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09803A24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7D7355E1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577D5785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6E102574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7C79BB4A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6512F24D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22E66DE2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7D123EE1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40033E64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61D8F260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7E93774F" w14:textId="12665B43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 xml:space="preserve">Inglese 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7A550469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2A9733F2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05B091E0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49FC45D7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5D3C9864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3A57079E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37CC04C0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28DF171D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11867374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6E07DA4B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3E4E4F14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0A73A46C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78AF2445" w14:textId="2F9BEF95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Spagnolo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720F5324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50F57175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730E6633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7BC7C82B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015FF198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0091C6E4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7387D4FE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3D030F02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396392F9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3C0A2CBB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6D62C657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09D5BB6C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58C3FC9B" w14:textId="1FA557A6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Ed. artistica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71BE9C79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3885D547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0153E06F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0C42FA87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6FCB79E2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0C695D05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41224BF4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5BC89FE3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3AAAB5E9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42117B72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33B9890D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723BEB2D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6C0FBBD9" w14:textId="5F9B35B9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Ed. fisica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32A671A3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36625328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751CF04F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6A6DABEC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079B6B52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31A41622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7EF1F43C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2333927E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0C87A672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4B091F82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380A8BA1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5A56EC32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7070D55E" w14:textId="277D3F33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Musica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33B67A46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7A7DA478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411B9604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6068DAF0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767C7DEA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708B44D5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29DCA5CD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10D17E38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4FE3EE87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7642961E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7385FE5F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3E5DC9FC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20F78082" w14:textId="288D276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Tecnologia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5209B080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58C4FDF5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184F8995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0AEE3C48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25C728A2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491D4453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02D30EC8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75EAADF9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472126D0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5DDAE5FB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31B5C805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7DD59299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646E86E5" w14:textId="32F6D651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Informatica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7F39FA4C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6E442028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469283C2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4A2D5B88" w14:textId="77777777" w:rsidR="006C3662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tbl>
            <w:tblPr>
              <w:tblW w:w="0" w:type="auto"/>
              <w:tblInd w:w="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3"/>
              <w:gridCol w:w="2388"/>
              <w:gridCol w:w="2255"/>
              <w:gridCol w:w="2098"/>
            </w:tblGrid>
            <w:tr w:rsidR="006C3662" w14:paraId="7198C2E8" w14:textId="77777777" w:rsidTr="00386BA0">
              <w:trPr>
                <w:trHeight w:val="280"/>
              </w:trPr>
              <w:tc>
                <w:tcPr>
                  <w:tcW w:w="2423" w:type="dxa"/>
                  <w:shd w:val="clear" w:color="auto" w:fill="auto"/>
                </w:tcPr>
                <w:p w14:paraId="12D28DE3" w14:textId="77777777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DISCIPLINA</w:t>
                  </w:r>
                </w:p>
                <w:p w14:paraId="3299F450" w14:textId="77777777" w:rsidR="006C3662" w:rsidRPr="006C3662" w:rsidRDefault="006C3662" w:rsidP="008661AC">
                  <w:pPr>
                    <w:framePr w:hSpace="141" w:wrap="around" w:vAnchor="text" w:hAnchor="margin" w:y="35"/>
                    <w:tabs>
                      <w:tab w:val="left" w:pos="450"/>
                    </w:tabs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14:paraId="573E7967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 xml:space="preserve">strumenti compensativi </w:t>
                  </w:r>
                </w:p>
              </w:tc>
              <w:tc>
                <w:tcPr>
                  <w:tcW w:w="2255" w:type="dxa"/>
                  <w:shd w:val="clear" w:color="auto" w:fill="auto"/>
                </w:tcPr>
                <w:p w14:paraId="12C4442E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misure dispensative</w:t>
                  </w:r>
                </w:p>
                <w:p w14:paraId="0E78516F" w14:textId="77777777" w:rsidR="006C3662" w:rsidRPr="00386BA0" w:rsidRDefault="006C3662" w:rsidP="008661AC">
                  <w:pPr>
                    <w:framePr w:hSpace="141" w:wrap="around" w:vAnchor="text" w:hAnchor="margin" w:y="35"/>
                    <w:tabs>
                      <w:tab w:val="left" w:pos="520"/>
                    </w:tabs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ab/>
                  </w:r>
                </w:p>
              </w:tc>
              <w:tc>
                <w:tcPr>
                  <w:tcW w:w="2098" w:type="dxa"/>
                </w:tcPr>
                <w:p w14:paraId="38D8D60F" w14:textId="77777777" w:rsidR="006C3662" w:rsidRPr="00386BA0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b/>
                      <w:sz w:val="19"/>
                      <w:szCs w:val="19"/>
                    </w:rPr>
                  </w:pPr>
                  <w:r w:rsidRPr="00386BA0">
                    <w:rPr>
                      <w:rFonts w:ascii="Palatino" w:hAnsi="Palatino" w:cs="Arial"/>
                      <w:b/>
                      <w:sz w:val="19"/>
                      <w:szCs w:val="19"/>
                    </w:rPr>
                    <w:t>modalità di verifica e criteri di valutazione</w:t>
                  </w:r>
                </w:p>
              </w:tc>
            </w:tr>
            <w:tr w:rsidR="006C3662" w14:paraId="7E33265D" w14:textId="77777777" w:rsidTr="00386BA0">
              <w:trPr>
                <w:trHeight w:val="350"/>
              </w:trPr>
              <w:tc>
                <w:tcPr>
                  <w:tcW w:w="2423" w:type="dxa"/>
                  <w:shd w:val="clear" w:color="auto" w:fill="auto"/>
                </w:tcPr>
                <w:p w14:paraId="0C7A26BC" w14:textId="250E7748" w:rsidR="006C3662" w:rsidRDefault="006C3662" w:rsidP="008661AC">
                  <w:pPr>
                    <w:framePr w:hSpace="141" w:wrap="around" w:vAnchor="text" w:hAnchor="margin" w:y="35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b/>
                      <w:sz w:val="20"/>
                      <w:szCs w:val="20"/>
                    </w:rPr>
                    <w:t>Religione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14:paraId="452CB5DD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shd w:val="clear" w:color="auto" w:fill="auto"/>
                </w:tcPr>
                <w:p w14:paraId="5F49C8A2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</w:tcPr>
                <w:p w14:paraId="2CA2D787" w14:textId="77777777" w:rsidR="006C3662" w:rsidRDefault="006C3662" w:rsidP="008661AC">
                  <w:pPr>
                    <w:framePr w:hSpace="141" w:wrap="around" w:vAnchor="text" w:hAnchor="margin" w:y="35"/>
                    <w:jc w:val="center"/>
                    <w:rPr>
                      <w:rFonts w:ascii="Palatino" w:hAnsi="Palatino" w:cs="Arial"/>
                      <w:sz w:val="20"/>
                      <w:szCs w:val="20"/>
                    </w:rPr>
                  </w:pPr>
                </w:p>
              </w:tc>
            </w:tr>
          </w:tbl>
          <w:p w14:paraId="4288BD4A" w14:textId="77777777" w:rsidR="006C3662" w:rsidRPr="00C86A36" w:rsidRDefault="006C3662" w:rsidP="009B7E5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</w:p>
          <w:p w14:paraId="57830BC1" w14:textId="77777777" w:rsidR="009B7E57" w:rsidRPr="00C86A36" w:rsidRDefault="009B7E57" w:rsidP="009B7E57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49390177" w14:textId="31FBFE6A" w:rsidR="009B7E57" w:rsidRPr="00031C58" w:rsidRDefault="009B7E57" w:rsidP="009B7E57">
            <w:pPr>
              <w:rPr>
                <w:rFonts w:ascii="Palatino" w:hAnsi="Palatino" w:cs="Arial"/>
                <w:b/>
                <w:sz w:val="22"/>
                <w:szCs w:val="22"/>
              </w:rPr>
            </w:pPr>
          </w:p>
        </w:tc>
      </w:tr>
    </w:tbl>
    <w:p w14:paraId="7B67CA9F" w14:textId="77777777" w:rsidR="00487AC1" w:rsidRPr="008E764B" w:rsidRDefault="00487AC1" w:rsidP="00DC2B97">
      <w:pPr>
        <w:jc w:val="both"/>
        <w:rPr>
          <w:rFonts w:ascii="Palatino" w:hAnsi="Palatino" w:cs="Arial"/>
          <w:b/>
          <w:sz w:val="10"/>
          <w:szCs w:val="10"/>
        </w:rPr>
      </w:pPr>
    </w:p>
    <w:tbl>
      <w:tblPr>
        <w:tblpPr w:leftFromText="141" w:rightFromText="141" w:vertAnchor="text" w:horzAnchor="margin" w:tblpY="8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C2B97" w:rsidRPr="00031C58" w14:paraId="698FFCEF" w14:textId="77777777" w:rsidTr="008E764B">
        <w:trPr>
          <w:trHeight w:val="3476"/>
        </w:trPr>
        <w:tc>
          <w:tcPr>
            <w:tcW w:w="9889" w:type="dxa"/>
          </w:tcPr>
          <w:p w14:paraId="4766C0B2" w14:textId="77777777" w:rsidR="00DC2B97" w:rsidRPr="000E1A1F" w:rsidRDefault="00DC2B97" w:rsidP="00DE0299">
            <w:pPr>
              <w:ind w:left="720"/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440339D1" w14:textId="0C282EA6" w:rsidR="00886DFA" w:rsidRPr="00852DF7" w:rsidRDefault="00886DFA" w:rsidP="00886DFA">
            <w:pPr>
              <w:numPr>
                <w:ilvl w:val="0"/>
                <w:numId w:val="2"/>
              </w:numPr>
              <w:jc w:val="both"/>
              <w:rPr>
                <w:rFonts w:ascii="Palatino" w:hAnsi="Palatino" w:cs="Arial"/>
                <w:b/>
                <w:sz w:val="32"/>
                <w:szCs w:val="32"/>
              </w:rPr>
            </w:pPr>
            <w:r w:rsidRPr="00852DF7">
              <w:rPr>
                <w:rFonts w:ascii="Palatino" w:hAnsi="Palatino" w:cs="Arial"/>
                <w:b/>
                <w:sz w:val="32"/>
                <w:szCs w:val="32"/>
              </w:rPr>
              <w:t>PATTO DI CORRESPONSABILITA’ SCUOLA-FAMIGLIA</w:t>
            </w:r>
          </w:p>
          <w:p w14:paraId="77A335F6" w14:textId="77777777" w:rsidR="00886DFA" w:rsidRPr="000E1A1F" w:rsidRDefault="00886DFA" w:rsidP="00886DFA">
            <w:pPr>
              <w:ind w:left="720"/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063D2FB8" w14:textId="2E6325D5" w:rsidR="00886DFA" w:rsidRPr="00852DF7" w:rsidRDefault="00886DFA" w:rsidP="00852DF7">
            <w:pPr>
              <w:ind w:left="720"/>
              <w:jc w:val="both"/>
              <w:rPr>
                <w:rFonts w:ascii="Palatino" w:hAnsi="Palatino" w:cs="Arial"/>
                <w:i/>
                <w:sz w:val="22"/>
                <w:szCs w:val="22"/>
              </w:rPr>
            </w:pPr>
            <w:r>
              <w:rPr>
                <w:rFonts w:ascii="Palatino" w:hAnsi="Palatino" w:cs="Arial"/>
                <w:i/>
                <w:sz w:val="22"/>
                <w:szCs w:val="22"/>
              </w:rPr>
              <w:t>Si concordano:</w:t>
            </w:r>
          </w:p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"/>
              <w:gridCol w:w="8538"/>
            </w:tblGrid>
            <w:tr w:rsidR="00487AC1" w:rsidRPr="007C04D4" w14:paraId="5CF4B3CE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3DB2AFF9" w14:textId="77777777" w:rsidR="00FF405B" w:rsidRPr="007C04D4" w:rsidRDefault="00FF405B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0B15C35E" w14:textId="41A45692" w:rsidR="00FF405B" w:rsidRDefault="00D10C44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i</w:t>
                  </w:r>
                  <w:r w:rsidR="00FF405B">
                    <w:rPr>
                      <w:rFonts w:ascii="Palatino" w:hAnsi="Palatino" w:cs="Arial"/>
                      <w:sz w:val="20"/>
                      <w:szCs w:val="20"/>
                    </w:rPr>
                    <w:t xml:space="preserve">ncontri periodici </w:t>
                  </w:r>
                  <w:bookmarkStart w:id="0" w:name="_GoBack"/>
                  <w:bookmarkEnd w:id="0"/>
                  <w:r w:rsidR="00FF405B">
                    <w:rPr>
                      <w:rFonts w:ascii="Palatino" w:hAnsi="Palatino" w:cs="Arial"/>
                      <w:sz w:val="20"/>
                      <w:szCs w:val="20"/>
                    </w:rPr>
                    <w:t>scuola-famiglia per il monitoraggio degli apprendimenti</w:t>
                  </w:r>
                </w:p>
              </w:tc>
            </w:tr>
            <w:tr w:rsidR="00487AC1" w:rsidRPr="007C04D4" w14:paraId="1A6A35EB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745C5DAA" w14:textId="77777777" w:rsidR="00886DFA" w:rsidRPr="007C04D4" w:rsidRDefault="00886DFA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168228F6" w14:textId="754815BD" w:rsidR="00886DFA" w:rsidRPr="007C04D4" w:rsidRDefault="00487AC1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riduzione de</w:t>
                  </w:r>
                  <w:r w:rsidR="00D10C44">
                    <w:rPr>
                      <w:rFonts w:ascii="Palatino" w:hAnsi="Palatino" w:cs="Arial"/>
                      <w:sz w:val="20"/>
                      <w:szCs w:val="20"/>
                    </w:rPr>
                    <w:t>i</w:t>
                  </w:r>
                  <w:r w:rsidR="00FF405B">
                    <w:rPr>
                      <w:rFonts w:ascii="Palatino" w:hAnsi="Palatino" w:cs="Arial"/>
                      <w:sz w:val="20"/>
                      <w:szCs w:val="20"/>
                    </w:rPr>
                    <w:t xml:space="preserve"> compiti a casa </w:t>
                  </w:r>
                </w:p>
              </w:tc>
            </w:tr>
            <w:tr w:rsidR="00487AC1" w:rsidRPr="007C04D4" w14:paraId="12A6A901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782683FE" w14:textId="77777777" w:rsidR="00487AC1" w:rsidRPr="007C04D4" w:rsidRDefault="00487AC1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78A2A526" w14:textId="10E3F4BA" w:rsidR="00487AC1" w:rsidRDefault="00487AC1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distribuzione settimanale del carico di lavoro</w:t>
                  </w:r>
                </w:p>
              </w:tc>
            </w:tr>
            <w:tr w:rsidR="00487AC1" w:rsidRPr="007C04D4" w14:paraId="06E85040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54181E9A" w14:textId="77777777" w:rsidR="00FF405B" w:rsidRPr="007C04D4" w:rsidRDefault="00FF405B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3C5AEAA3" w14:textId="1874BC44" w:rsidR="00FF405B" w:rsidRDefault="00FF405B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modalità di aiuto (chi, come, per quanto tempo, per quali attività/discipline…)</w:t>
                  </w:r>
                </w:p>
              </w:tc>
            </w:tr>
            <w:tr w:rsidR="00487AC1" w:rsidRPr="007C04D4" w14:paraId="012B1960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44D2EC51" w14:textId="77777777" w:rsidR="00FF405B" w:rsidRPr="007C04D4" w:rsidRDefault="00FF405B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6AC0CAA5" w14:textId="028FD9C5" w:rsidR="00FF405B" w:rsidRDefault="00FF405B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strumenti compensativi da utilizzare a casa</w:t>
                  </w:r>
                </w:p>
              </w:tc>
            </w:tr>
            <w:tr w:rsidR="00487AC1" w:rsidRPr="007C04D4" w14:paraId="44A8510D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6326781C" w14:textId="77777777" w:rsidR="00FF405B" w:rsidRPr="007C04D4" w:rsidRDefault="00FF405B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55DAC444" w14:textId="75777B8E" w:rsidR="00FF405B" w:rsidRDefault="009B7E57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modalità delle</w:t>
                  </w:r>
                  <w:r w:rsidR="00FF405B">
                    <w:rPr>
                      <w:rFonts w:ascii="Palatino" w:hAnsi="Palatino" w:cs="Arial"/>
                      <w:sz w:val="20"/>
                      <w:szCs w:val="20"/>
                    </w:rPr>
                    <w:t xml:space="preserve"> interrogazioni</w:t>
                  </w:r>
                </w:p>
              </w:tc>
            </w:tr>
            <w:tr w:rsidR="00487AC1" w:rsidRPr="007C04D4" w14:paraId="27C7C847" w14:textId="77777777" w:rsidTr="000E1A1F">
              <w:trPr>
                <w:trHeight w:val="330"/>
              </w:trPr>
              <w:tc>
                <w:tcPr>
                  <w:tcW w:w="255" w:type="dxa"/>
                  <w:shd w:val="clear" w:color="auto" w:fill="auto"/>
                </w:tcPr>
                <w:p w14:paraId="76CE1A57" w14:textId="77777777" w:rsidR="00487AC1" w:rsidRPr="007C04D4" w:rsidRDefault="00487AC1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38" w:type="dxa"/>
                  <w:shd w:val="clear" w:color="auto" w:fill="auto"/>
                </w:tcPr>
                <w:p w14:paraId="5BD57A75" w14:textId="03CBFA9D" w:rsidR="00487AC1" w:rsidRDefault="00487AC1" w:rsidP="008661AC">
                  <w:pPr>
                    <w:framePr w:hSpace="141" w:wrap="around" w:vAnchor="text" w:hAnchor="margin" w:y="88"/>
                    <w:jc w:val="both"/>
                    <w:rPr>
                      <w:rFonts w:ascii="Palatino" w:hAnsi="Palatino" w:cs="Arial"/>
                      <w:sz w:val="20"/>
                      <w:szCs w:val="20"/>
                    </w:rPr>
                  </w:pPr>
                  <w:r>
                    <w:rPr>
                      <w:rFonts w:ascii="Palatino" w:hAnsi="Palatino" w:cs="Arial"/>
                      <w:sz w:val="20"/>
                      <w:szCs w:val="20"/>
                    </w:rPr>
                    <w:t>altro</w:t>
                  </w:r>
                </w:p>
              </w:tc>
            </w:tr>
          </w:tbl>
          <w:p w14:paraId="445E1D1F" w14:textId="77777777" w:rsidR="00DE4E4F" w:rsidRPr="00852DF7" w:rsidRDefault="00DE4E4F" w:rsidP="00FF405B">
            <w:pPr>
              <w:spacing w:line="276" w:lineRule="auto"/>
              <w:ind w:left="720"/>
              <w:rPr>
                <w:rFonts w:ascii="Palatino" w:hAnsi="Palatino" w:cs="Arial"/>
                <w:b/>
                <w:sz w:val="10"/>
                <w:szCs w:val="10"/>
              </w:rPr>
            </w:pPr>
          </w:p>
        </w:tc>
      </w:tr>
    </w:tbl>
    <w:p w14:paraId="5627F894" w14:textId="77777777" w:rsidR="00DC2B97" w:rsidRPr="00264A74" w:rsidRDefault="00DC2B97" w:rsidP="00DC2B97">
      <w:pPr>
        <w:rPr>
          <w:rFonts w:ascii="Palatino" w:hAnsi="Palatino" w:cs="Arial"/>
          <w:sz w:val="16"/>
          <w:szCs w:val="16"/>
        </w:rPr>
      </w:pPr>
    </w:p>
    <w:tbl>
      <w:tblPr>
        <w:tblpPr w:leftFromText="141" w:rightFromText="141" w:vertAnchor="text" w:horzAnchor="margin" w:tblpY="72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DC2B97" w:rsidRPr="00031C58" w14:paraId="1E01AB3D" w14:textId="77777777" w:rsidTr="000E1A1F">
        <w:trPr>
          <w:trHeight w:val="1187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6DE" w14:textId="77777777" w:rsidR="00F912EF" w:rsidRPr="003F5490" w:rsidRDefault="00F912EF" w:rsidP="00F912EF">
            <w:pPr>
              <w:jc w:val="both"/>
              <w:rPr>
                <w:rFonts w:ascii="Palatino" w:hAnsi="Palatino" w:cs="Arial"/>
                <w:b/>
                <w:sz w:val="10"/>
                <w:szCs w:val="10"/>
              </w:rPr>
            </w:pPr>
          </w:p>
          <w:p w14:paraId="3E58913E" w14:textId="77777777" w:rsidR="00F912EF" w:rsidRDefault="00F912EF" w:rsidP="00F912EF">
            <w:pPr>
              <w:jc w:val="both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  <w:b/>
              </w:rPr>
              <w:t xml:space="preserve">  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>Referente D.S.A</w:t>
            </w:r>
            <w:r w:rsidR="00D1335D" w:rsidRPr="00926799">
              <w:rPr>
                <w:rFonts w:ascii="Palatino" w:hAnsi="Palatino" w:cs="Arial"/>
                <w:b/>
                <w:sz w:val="22"/>
                <w:szCs w:val="22"/>
              </w:rPr>
              <w:t>.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 xml:space="preserve"> d’ </w:t>
            </w:r>
            <w:proofErr w:type="gramStart"/>
            <w:r w:rsidRPr="00926799">
              <w:rPr>
                <w:rFonts w:ascii="Palatino" w:hAnsi="Palatino" w:cs="Arial"/>
                <w:b/>
                <w:sz w:val="22"/>
                <w:szCs w:val="22"/>
              </w:rPr>
              <w:t>Istituto :</w:t>
            </w:r>
            <w:proofErr w:type="gramEnd"/>
            <w:r w:rsidRPr="006045DF">
              <w:rPr>
                <w:rFonts w:ascii="Palatino" w:hAnsi="Palatino" w:cs="Arial"/>
                <w:b/>
              </w:rPr>
              <w:t xml:space="preserve"> </w:t>
            </w:r>
            <w:r w:rsidR="00926799">
              <w:rPr>
                <w:rFonts w:ascii="Palatino" w:hAnsi="Palatino" w:cs="Arial"/>
                <w:b/>
              </w:rPr>
              <w:t xml:space="preserve"> </w:t>
            </w:r>
            <w:proofErr w:type="spellStart"/>
            <w:r w:rsidRPr="00D51432">
              <w:rPr>
                <w:rFonts w:ascii="Palatino" w:hAnsi="Palatino" w:cs="Arial"/>
              </w:rPr>
              <w:t>Ins</w:t>
            </w:r>
            <w:proofErr w:type="spellEnd"/>
            <w:r w:rsidRPr="00D51432">
              <w:rPr>
                <w:rFonts w:ascii="Palatino" w:hAnsi="Palatino" w:cs="Arial"/>
              </w:rPr>
              <w:t xml:space="preserve">. </w:t>
            </w:r>
            <w:proofErr w:type="spellStart"/>
            <w:r>
              <w:rPr>
                <w:rFonts w:ascii="Palatino" w:hAnsi="Palatino" w:cs="Arial"/>
              </w:rPr>
              <w:t>Dore</w:t>
            </w:r>
            <w:proofErr w:type="spellEnd"/>
            <w:r>
              <w:rPr>
                <w:rFonts w:ascii="Palatino" w:hAnsi="Palatino" w:cs="Arial"/>
              </w:rPr>
              <w:t xml:space="preserve"> Maria Te</w:t>
            </w:r>
            <w:r w:rsidRPr="00D51432">
              <w:rPr>
                <w:rFonts w:ascii="Palatino" w:hAnsi="Palatino" w:cs="Arial"/>
              </w:rPr>
              <w:t>resa</w:t>
            </w:r>
          </w:p>
          <w:p w14:paraId="66C8D542" w14:textId="77777777" w:rsidR="00F912EF" w:rsidRPr="00264A74" w:rsidRDefault="00F912EF" w:rsidP="00F912EF">
            <w:pPr>
              <w:jc w:val="both"/>
              <w:rPr>
                <w:rFonts w:ascii="Palatino" w:hAnsi="Palatino" w:cs="Arial"/>
                <w:sz w:val="10"/>
                <w:szCs w:val="10"/>
              </w:rPr>
            </w:pPr>
          </w:p>
          <w:p w14:paraId="41AA27BB" w14:textId="499A36D1" w:rsidR="00F912EF" w:rsidRPr="00D51432" w:rsidRDefault="00F912EF" w:rsidP="00F912EF">
            <w:pPr>
              <w:jc w:val="both"/>
              <w:rPr>
                <w:rFonts w:ascii="Palatino" w:hAnsi="Palatino" w:cs="Arial"/>
              </w:rPr>
            </w:pPr>
            <w:r>
              <w:rPr>
                <w:rFonts w:ascii="Palatino" w:hAnsi="Palatino" w:cs="Arial"/>
              </w:rPr>
              <w:t xml:space="preserve">  </w:t>
            </w:r>
            <w:r w:rsidR="004C003C">
              <w:rPr>
                <w:rFonts w:ascii="Palatino" w:hAnsi="Palatino" w:cs="Arial"/>
                <w:b/>
                <w:sz w:val="22"/>
                <w:szCs w:val="22"/>
              </w:rPr>
              <w:t xml:space="preserve">Coordinatore di </w:t>
            </w:r>
            <w:proofErr w:type="gramStart"/>
            <w:r w:rsidR="004C003C">
              <w:rPr>
                <w:rFonts w:ascii="Palatino" w:hAnsi="Palatino" w:cs="Arial"/>
                <w:b/>
                <w:sz w:val="22"/>
                <w:szCs w:val="22"/>
              </w:rPr>
              <w:t>Classe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 xml:space="preserve"> :</w:t>
            </w:r>
            <w:proofErr w:type="gramEnd"/>
            <w:r w:rsidRPr="00926799">
              <w:rPr>
                <w:rFonts w:ascii="Palatino" w:hAnsi="Palatino" w:cs="Arial"/>
                <w:sz w:val="22"/>
                <w:szCs w:val="22"/>
              </w:rPr>
              <w:t xml:space="preserve"> </w:t>
            </w:r>
            <w:r>
              <w:rPr>
                <w:rFonts w:ascii="Palatino" w:hAnsi="Palatino" w:cs="Arial"/>
              </w:rPr>
              <w:t xml:space="preserve">        </w:t>
            </w:r>
            <w:r w:rsidR="00D1335D">
              <w:rPr>
                <w:rFonts w:ascii="Palatino" w:hAnsi="Palatino" w:cs="Arial"/>
              </w:rPr>
              <w:t xml:space="preserve"> </w:t>
            </w:r>
            <w:r w:rsidR="004C003C">
              <w:rPr>
                <w:rFonts w:ascii="Palatino" w:hAnsi="Palatino" w:cs="Arial"/>
              </w:rPr>
              <w:t>Prof</w:t>
            </w:r>
            <w:r>
              <w:rPr>
                <w:rFonts w:ascii="Palatino" w:hAnsi="Palatino" w:cs="Arial"/>
              </w:rPr>
              <w:t>.  ……………………………………..</w:t>
            </w:r>
          </w:p>
          <w:p w14:paraId="37C31A35" w14:textId="29456A18" w:rsidR="000853D7" w:rsidRDefault="009654FD" w:rsidP="009654FD">
            <w:pPr>
              <w:tabs>
                <w:tab w:val="left" w:pos="3730"/>
              </w:tabs>
              <w:jc w:val="both"/>
              <w:rPr>
                <w:rFonts w:ascii="Palatino" w:hAnsi="Palatino" w:cs="Arial"/>
                <w:color w:val="FF0000"/>
                <w:sz w:val="16"/>
                <w:szCs w:val="16"/>
              </w:rPr>
            </w:pPr>
            <w:r>
              <w:rPr>
                <w:rFonts w:ascii="Palatino" w:hAnsi="Palatino" w:cs="Arial"/>
                <w:b/>
                <w:sz w:val="10"/>
                <w:szCs w:val="10"/>
              </w:rPr>
              <w:t xml:space="preserve">                                                                                                    </w:t>
            </w:r>
            <w:r w:rsidR="000853D7">
              <w:rPr>
                <w:rFonts w:ascii="Palatino" w:hAnsi="Palatino" w:cs="Arial"/>
                <w:b/>
                <w:sz w:val="10"/>
                <w:szCs w:val="10"/>
              </w:rPr>
              <w:t xml:space="preserve">                                           </w:t>
            </w:r>
            <w:r>
              <w:rPr>
                <w:rFonts w:ascii="Palatino" w:hAnsi="Palatino" w:cs="Arial"/>
                <w:b/>
                <w:sz w:val="10"/>
                <w:szCs w:val="10"/>
              </w:rPr>
              <w:t xml:space="preserve">      </w:t>
            </w:r>
            <w:r w:rsidR="00210A70" w:rsidRPr="00C00EED">
              <w:rPr>
                <w:rFonts w:ascii="Palatino" w:hAnsi="Palatino" w:cs="Arial"/>
                <w:color w:val="FF0000"/>
                <w:sz w:val="16"/>
                <w:szCs w:val="16"/>
              </w:rPr>
              <w:t>(scrivere cognome e nome, non la firma)</w:t>
            </w:r>
          </w:p>
          <w:p w14:paraId="799932DB" w14:textId="77777777" w:rsidR="000E1A1F" w:rsidRPr="000E1A1F" w:rsidRDefault="000E1A1F" w:rsidP="009654FD">
            <w:pPr>
              <w:tabs>
                <w:tab w:val="left" w:pos="3730"/>
              </w:tabs>
              <w:jc w:val="both"/>
              <w:rPr>
                <w:rFonts w:ascii="Palatino" w:hAnsi="Palatino" w:cs="Arial"/>
                <w:color w:val="FF0000"/>
                <w:sz w:val="6"/>
                <w:szCs w:val="6"/>
              </w:rPr>
            </w:pPr>
          </w:p>
          <w:p w14:paraId="4D3E55C3" w14:textId="77777777" w:rsidR="00210A70" w:rsidRPr="00D14C7D" w:rsidRDefault="00210A70" w:rsidP="00210A70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cr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vanish/>
                <w:color w:val="FF0000"/>
                <w:sz w:val="16"/>
                <w:szCs w:val="16"/>
              </w:rPr>
              <w:pgNum/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N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>e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lla tabella sottostante indicare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cognomi e nomi dei componenti del Consiglio di classe (compreso il coordinatore) ed apporre le</w:t>
            </w:r>
            <w:r w:rsidRPr="009654FD">
              <w:rPr>
                <w:rFonts w:ascii="Palatino" w:hAnsi="Palatino" w:cs="Arial"/>
                <w:color w:val="FF0000"/>
                <w:sz w:val="16"/>
                <w:szCs w:val="16"/>
              </w:rPr>
              <w:t xml:space="preserve"> firm</w:t>
            </w:r>
            <w:r>
              <w:rPr>
                <w:rFonts w:ascii="Palatino" w:hAnsi="Palatino" w:cs="Arial"/>
                <w:color w:val="FF0000"/>
                <w:sz w:val="16"/>
                <w:szCs w:val="16"/>
              </w:rPr>
              <w:t>e</w:t>
            </w:r>
          </w:p>
          <w:p w14:paraId="414F65D0" w14:textId="572BFAB8" w:rsidR="00031C58" w:rsidRPr="009654FD" w:rsidRDefault="00031C58" w:rsidP="004C003C">
            <w:pPr>
              <w:tabs>
                <w:tab w:val="left" w:pos="3730"/>
              </w:tabs>
              <w:jc w:val="both"/>
              <w:rPr>
                <w:rFonts w:ascii="Palatino" w:hAnsi="Palatino" w:cs="Arial"/>
                <w:color w:val="FF0000"/>
                <w:sz w:val="16"/>
                <w:szCs w:val="16"/>
              </w:rPr>
            </w:pPr>
          </w:p>
        </w:tc>
      </w:tr>
      <w:tr w:rsidR="00DC2B97" w:rsidRPr="00031C58" w14:paraId="48F3A8AD" w14:textId="77777777" w:rsidTr="000E1A1F">
        <w:trPr>
          <w:trHeight w:val="6376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25C" w14:textId="77777777" w:rsidR="00DC2B97" w:rsidRPr="00264A74" w:rsidRDefault="00DC2B97" w:rsidP="00DE0299">
            <w:pPr>
              <w:jc w:val="both"/>
              <w:rPr>
                <w:rFonts w:ascii="Palatino" w:hAnsi="Palatino" w:cs="Arial"/>
                <w:b/>
                <w:i/>
                <w:sz w:val="10"/>
                <w:szCs w:val="10"/>
              </w:rPr>
            </w:pPr>
          </w:p>
          <w:p w14:paraId="1B159520" w14:textId="77777777" w:rsidR="00210A70" w:rsidRPr="00C00EED" w:rsidRDefault="00210A70" w:rsidP="00210A70">
            <w:pPr>
              <w:rPr>
                <w:rFonts w:ascii="Palatino" w:hAnsi="Palatino" w:cs="Arial"/>
                <w:b/>
              </w:rPr>
            </w:pPr>
            <w:r w:rsidRPr="00C00EED">
              <w:rPr>
                <w:rFonts w:ascii="Palatino" w:hAnsi="Palatino" w:cs="Arial"/>
                <w:b/>
              </w:rPr>
              <w:t>Il Consiglio di Classe</w:t>
            </w:r>
          </w:p>
          <w:p w14:paraId="02309567" w14:textId="77777777" w:rsidR="00CF640F" w:rsidRPr="00031C58" w:rsidRDefault="00CF640F" w:rsidP="00740874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6"/>
              <w:gridCol w:w="2835"/>
              <w:gridCol w:w="3404"/>
            </w:tblGrid>
            <w:tr w:rsidR="00210A70" w:rsidRPr="00031C58" w14:paraId="32A0C84B" w14:textId="77777777" w:rsidTr="00210A70">
              <w:trPr>
                <w:trHeight w:val="245"/>
              </w:trPr>
              <w:tc>
                <w:tcPr>
                  <w:tcW w:w="3396" w:type="dxa"/>
                </w:tcPr>
                <w:p w14:paraId="1CE04FCF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  <w:r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>Cognome e nome</w:t>
                  </w:r>
                  <w:r w:rsidRPr="00031C58"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1FA16225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  <w:r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>Disciplina</w:t>
                  </w:r>
                </w:p>
              </w:tc>
              <w:tc>
                <w:tcPr>
                  <w:tcW w:w="3404" w:type="dxa"/>
                </w:tcPr>
                <w:p w14:paraId="6462854D" w14:textId="0D3EEB5A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  <w:r>
                    <w:rPr>
                      <w:rFonts w:ascii="Palatino" w:hAnsi="Palatino" w:cs="Arial"/>
                      <w:i/>
                      <w:sz w:val="22"/>
                      <w:szCs w:val="22"/>
                    </w:rPr>
                    <w:t>Firma</w:t>
                  </w:r>
                </w:p>
              </w:tc>
            </w:tr>
            <w:tr w:rsidR="00210A70" w:rsidRPr="00031C58" w14:paraId="0184B863" w14:textId="77777777" w:rsidTr="00210A70">
              <w:trPr>
                <w:trHeight w:val="245"/>
              </w:trPr>
              <w:tc>
                <w:tcPr>
                  <w:tcW w:w="3396" w:type="dxa"/>
                </w:tcPr>
                <w:p w14:paraId="5D30BF9C" w14:textId="77777777" w:rsidR="00210A70" w:rsidRPr="009654FD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6E085E2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32339FC3" w14:textId="20542372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6190E42E" w14:textId="77777777" w:rsidTr="00210A70">
              <w:trPr>
                <w:trHeight w:val="255"/>
              </w:trPr>
              <w:tc>
                <w:tcPr>
                  <w:tcW w:w="3396" w:type="dxa"/>
                </w:tcPr>
                <w:p w14:paraId="5BA25873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2C1442D1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7E280D3D" w14:textId="3A38B213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43468CA6" w14:textId="77777777" w:rsidTr="00210A70">
              <w:trPr>
                <w:trHeight w:val="245"/>
              </w:trPr>
              <w:tc>
                <w:tcPr>
                  <w:tcW w:w="3396" w:type="dxa"/>
                </w:tcPr>
                <w:p w14:paraId="0E8E9ED7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7E5FBF3E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107067B0" w14:textId="6724806D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55520A32" w14:textId="77777777" w:rsidTr="00210A70">
              <w:trPr>
                <w:trHeight w:val="245"/>
              </w:trPr>
              <w:tc>
                <w:tcPr>
                  <w:tcW w:w="3396" w:type="dxa"/>
                </w:tcPr>
                <w:p w14:paraId="048EA19D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3DB51647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6EDAA753" w14:textId="75CC67C0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5F70F1B9" w14:textId="77777777" w:rsidTr="00210A70">
              <w:trPr>
                <w:trHeight w:val="245"/>
              </w:trPr>
              <w:tc>
                <w:tcPr>
                  <w:tcW w:w="3396" w:type="dxa"/>
                </w:tcPr>
                <w:p w14:paraId="475E017F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62085C5E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7C6C3D19" w14:textId="159DCE84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56DBB077" w14:textId="77777777" w:rsidTr="00210A70">
              <w:trPr>
                <w:trHeight w:val="245"/>
              </w:trPr>
              <w:tc>
                <w:tcPr>
                  <w:tcW w:w="3396" w:type="dxa"/>
                </w:tcPr>
                <w:p w14:paraId="0AF639FA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45E5A2A8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231AD149" w14:textId="3B3D9E10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039C81E5" w14:textId="77777777" w:rsidTr="00210A70">
              <w:trPr>
                <w:trHeight w:val="255"/>
              </w:trPr>
              <w:tc>
                <w:tcPr>
                  <w:tcW w:w="3396" w:type="dxa"/>
                </w:tcPr>
                <w:p w14:paraId="482D9EDC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377EFF6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193439DD" w14:textId="24B1C8FA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31BF63CE" w14:textId="77777777" w:rsidTr="00210A70">
              <w:trPr>
                <w:trHeight w:val="255"/>
              </w:trPr>
              <w:tc>
                <w:tcPr>
                  <w:tcW w:w="3396" w:type="dxa"/>
                </w:tcPr>
                <w:p w14:paraId="19EC1545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29B8E61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10F8BEE0" w14:textId="02654883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711E86AE" w14:textId="77777777" w:rsidTr="00210A70">
              <w:trPr>
                <w:trHeight w:val="255"/>
              </w:trPr>
              <w:tc>
                <w:tcPr>
                  <w:tcW w:w="3396" w:type="dxa"/>
                </w:tcPr>
                <w:p w14:paraId="4D9D60AB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282A860C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29926AF8" w14:textId="3FF153D9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0C6A1456" w14:textId="77777777" w:rsidTr="00210A70">
              <w:trPr>
                <w:trHeight w:val="255"/>
              </w:trPr>
              <w:tc>
                <w:tcPr>
                  <w:tcW w:w="3396" w:type="dxa"/>
                </w:tcPr>
                <w:p w14:paraId="1D60B34C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166BC856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21CB3983" w14:textId="318A019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223390ED" w14:textId="77777777" w:rsidTr="00210A70">
              <w:trPr>
                <w:trHeight w:val="255"/>
              </w:trPr>
              <w:tc>
                <w:tcPr>
                  <w:tcW w:w="3396" w:type="dxa"/>
                </w:tcPr>
                <w:p w14:paraId="47F6A1B6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111D7123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5BA69F21" w14:textId="78813D66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374230A7" w14:textId="77777777" w:rsidTr="00210A70">
              <w:trPr>
                <w:trHeight w:val="255"/>
              </w:trPr>
              <w:tc>
                <w:tcPr>
                  <w:tcW w:w="3396" w:type="dxa"/>
                </w:tcPr>
                <w:p w14:paraId="4DD96B6B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54D1091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28FAC41C" w14:textId="4B834078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79931425" w14:textId="77777777" w:rsidTr="00210A70">
              <w:trPr>
                <w:trHeight w:val="255"/>
              </w:trPr>
              <w:tc>
                <w:tcPr>
                  <w:tcW w:w="3396" w:type="dxa"/>
                </w:tcPr>
                <w:p w14:paraId="6ED79A17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99F9E29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603F5B01" w14:textId="2592BE6A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210A70" w:rsidRPr="00031C58" w14:paraId="1D60780C" w14:textId="77777777" w:rsidTr="00210A70">
              <w:trPr>
                <w:trHeight w:val="255"/>
              </w:trPr>
              <w:tc>
                <w:tcPr>
                  <w:tcW w:w="3396" w:type="dxa"/>
                </w:tcPr>
                <w:p w14:paraId="6B75D4FF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5763AA8D" w14:textId="77777777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404" w:type="dxa"/>
                </w:tcPr>
                <w:p w14:paraId="22792A82" w14:textId="150762BD" w:rsidR="00210A70" w:rsidRPr="00031C58" w:rsidRDefault="00210A70" w:rsidP="008661AC">
                  <w:pPr>
                    <w:framePr w:hSpace="141" w:wrap="around" w:vAnchor="text" w:hAnchor="margin" w:y="72"/>
                    <w:jc w:val="both"/>
                    <w:rPr>
                      <w:rFonts w:ascii="Palatino" w:hAnsi="Palatino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262FE0EB" w14:textId="77777777" w:rsidR="00EA09BA" w:rsidRDefault="00EA09BA" w:rsidP="00DE0299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0E00D906" w14:textId="77777777" w:rsidR="004C003C" w:rsidRDefault="004C003C" w:rsidP="00DE0299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519280CA" w14:textId="77777777" w:rsidR="004C003C" w:rsidRDefault="004C003C" w:rsidP="00DE0299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7C639567" w14:textId="77777777" w:rsidR="004C003C" w:rsidRPr="000E1A1F" w:rsidRDefault="004C003C" w:rsidP="00DE0299">
            <w:pPr>
              <w:jc w:val="both"/>
              <w:rPr>
                <w:rFonts w:ascii="Palatino" w:hAnsi="Palatino" w:cs="Arial"/>
                <w:i/>
                <w:sz w:val="10"/>
                <w:szCs w:val="10"/>
              </w:rPr>
            </w:pPr>
          </w:p>
          <w:p w14:paraId="11DCD83B" w14:textId="2E6FF1EA" w:rsidR="000853D7" w:rsidRPr="00926799" w:rsidRDefault="00264A74" w:rsidP="000853D7">
            <w:pPr>
              <w:jc w:val="center"/>
              <w:rPr>
                <w:rFonts w:ascii="Palatino" w:hAnsi="Palatino" w:cs="Arial"/>
                <w:b/>
                <w:sz w:val="22"/>
                <w:szCs w:val="22"/>
              </w:rPr>
            </w:pPr>
            <w:r>
              <w:rPr>
                <w:rFonts w:ascii="Palatino" w:hAnsi="Palatino" w:cs="Arial"/>
                <w:b/>
                <w:i/>
              </w:rPr>
              <w:t xml:space="preserve">                                                                                             </w:t>
            </w:r>
            <w:r w:rsidR="000853D7" w:rsidRPr="00926799">
              <w:rPr>
                <w:rFonts w:ascii="Palatino" w:hAnsi="Palatino" w:cs="Arial"/>
                <w:b/>
                <w:sz w:val="22"/>
                <w:szCs w:val="22"/>
              </w:rPr>
              <w:t>Il Dirigente Scolastico</w:t>
            </w:r>
          </w:p>
          <w:p w14:paraId="606019E9" w14:textId="77777777" w:rsidR="000853D7" w:rsidRPr="00B5311A" w:rsidRDefault="000853D7" w:rsidP="000853D7">
            <w:pPr>
              <w:jc w:val="center"/>
              <w:rPr>
                <w:rFonts w:ascii="Palatino" w:hAnsi="Palatino" w:cs="Arial"/>
              </w:rPr>
            </w:pPr>
            <w:r w:rsidRPr="00A92D73">
              <w:rPr>
                <w:rFonts w:ascii="Palatino" w:hAnsi="Palatino" w:cs="Arial"/>
                <w:sz w:val="22"/>
                <w:szCs w:val="22"/>
              </w:rPr>
              <w:t xml:space="preserve">                                                                                                      Eleonora Maria Farina</w:t>
            </w:r>
          </w:p>
          <w:p w14:paraId="61CEEE9D" w14:textId="77777777" w:rsidR="000853D7" w:rsidRDefault="000853D7" w:rsidP="000853D7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</w:p>
          <w:p w14:paraId="5AA4D73F" w14:textId="77777777" w:rsidR="000853D7" w:rsidRPr="00031C58" w:rsidRDefault="000853D7" w:rsidP="000853D7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</w:p>
          <w:p w14:paraId="00E28068" w14:textId="77777777" w:rsidR="000853D7" w:rsidRPr="00031C58" w:rsidRDefault="000853D7" w:rsidP="000853D7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</w:p>
          <w:p w14:paraId="0C64B435" w14:textId="77777777" w:rsidR="000853D7" w:rsidRPr="00031C58" w:rsidRDefault="000853D7" w:rsidP="000853D7">
            <w:pPr>
              <w:jc w:val="right"/>
              <w:rPr>
                <w:rFonts w:ascii="Palatino" w:hAnsi="Palatino" w:cs="Arial"/>
                <w:sz w:val="22"/>
                <w:szCs w:val="22"/>
              </w:rPr>
            </w:pPr>
            <w:r w:rsidRPr="00031C58">
              <w:rPr>
                <w:rFonts w:ascii="Palatino" w:hAnsi="Palatino" w:cs="Arial"/>
                <w:sz w:val="22"/>
                <w:szCs w:val="22"/>
              </w:rPr>
              <w:t>______________________________________________</w:t>
            </w:r>
          </w:p>
          <w:p w14:paraId="0E61FEFE" w14:textId="77777777" w:rsidR="000853D7" w:rsidRDefault="000853D7" w:rsidP="000853D7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13679053" w14:textId="77777777" w:rsidR="004C003C" w:rsidRDefault="004C003C" w:rsidP="000853D7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07187608" w14:textId="77777777" w:rsidR="004C003C" w:rsidRDefault="004C003C" w:rsidP="000853D7">
            <w:pPr>
              <w:rPr>
                <w:rFonts w:ascii="Palatino" w:hAnsi="Palatino" w:cs="Arial"/>
                <w:sz w:val="22"/>
                <w:szCs w:val="22"/>
              </w:rPr>
            </w:pPr>
          </w:p>
          <w:p w14:paraId="1D824326" w14:textId="17A064BE" w:rsidR="000853D7" w:rsidRPr="00926799" w:rsidRDefault="000853D7" w:rsidP="000853D7">
            <w:pPr>
              <w:rPr>
                <w:rFonts w:ascii="Palatino" w:hAnsi="Palatino" w:cs="Arial"/>
                <w:b/>
                <w:sz w:val="22"/>
                <w:szCs w:val="22"/>
              </w:rPr>
            </w:pP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</w:r>
            <w:r>
              <w:rPr>
                <w:rFonts w:ascii="Palatino" w:hAnsi="Palatino" w:cs="Arial"/>
                <w:b/>
                <w:i/>
              </w:rPr>
              <w:tab/>
              <w:t xml:space="preserve">     </w:t>
            </w:r>
            <w:r w:rsidRPr="00A92D73">
              <w:rPr>
                <w:rFonts w:ascii="Palatino" w:hAnsi="Palatino" w:cs="Arial"/>
                <w:b/>
                <w:i/>
                <w:sz w:val="22"/>
                <w:szCs w:val="22"/>
              </w:rPr>
              <w:t xml:space="preserve"> </w:t>
            </w:r>
            <w:r w:rsidRPr="00926799">
              <w:rPr>
                <w:rFonts w:ascii="Palatino" w:hAnsi="Palatino" w:cs="Arial"/>
                <w:b/>
                <w:sz w:val="22"/>
                <w:szCs w:val="22"/>
              </w:rPr>
              <w:t>I Genitori</w:t>
            </w:r>
          </w:p>
          <w:p w14:paraId="2956D575" w14:textId="77777777" w:rsidR="000853D7" w:rsidRPr="00031C58" w:rsidRDefault="000853D7" w:rsidP="000853D7">
            <w:pPr>
              <w:jc w:val="right"/>
              <w:rPr>
                <w:rFonts w:ascii="Palatino" w:hAnsi="Palatino" w:cs="Arial"/>
                <w:i/>
                <w:sz w:val="22"/>
                <w:szCs w:val="22"/>
              </w:rPr>
            </w:pPr>
          </w:p>
          <w:p w14:paraId="24500378" w14:textId="78894574" w:rsidR="00DE4E4F" w:rsidRPr="00264A74" w:rsidRDefault="000853D7" w:rsidP="00264A74">
            <w:pPr>
              <w:jc w:val="right"/>
              <w:rPr>
                <w:rFonts w:ascii="Palatino" w:hAnsi="Palatino" w:cs="Arial"/>
                <w:i/>
                <w:sz w:val="22"/>
                <w:szCs w:val="22"/>
              </w:rPr>
            </w:pPr>
            <w:r w:rsidRPr="00031C58">
              <w:rPr>
                <w:rFonts w:ascii="Palatino" w:hAnsi="Palatino" w:cs="Arial"/>
                <w:i/>
                <w:sz w:val="22"/>
                <w:szCs w:val="22"/>
              </w:rPr>
              <w:t>______________________________________________________________________</w:t>
            </w:r>
          </w:p>
          <w:p w14:paraId="4DDDBDAA" w14:textId="77777777" w:rsidR="00DE4E4F" w:rsidRDefault="00DE4E4F" w:rsidP="00DE4E4F">
            <w:pPr>
              <w:rPr>
                <w:rFonts w:ascii="Palatino" w:hAnsi="Palatino" w:cs="Arial"/>
              </w:rPr>
            </w:pPr>
          </w:p>
          <w:p w14:paraId="5074B505" w14:textId="77777777" w:rsidR="004C003C" w:rsidRDefault="004C003C" w:rsidP="00DE4E4F">
            <w:pPr>
              <w:rPr>
                <w:rFonts w:ascii="Palatino" w:hAnsi="Palatino" w:cs="Arial"/>
              </w:rPr>
            </w:pPr>
          </w:p>
          <w:tbl>
            <w:tblPr>
              <w:tblW w:w="0" w:type="auto"/>
              <w:tblInd w:w="3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5"/>
              <w:gridCol w:w="2340"/>
            </w:tblGrid>
            <w:tr w:rsidR="00DE4E4F" w14:paraId="177D0DD3" w14:textId="77777777" w:rsidTr="000E1A1F">
              <w:trPr>
                <w:trHeight w:val="440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4EC207B0" w14:textId="77777777" w:rsidR="00DE4E4F" w:rsidRPr="002949B6" w:rsidRDefault="00DE4E4F" w:rsidP="008661AC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b/>
                      <w:i/>
                      <w:szCs w:val="28"/>
                    </w:rPr>
                  </w:pPr>
                  <w:r w:rsidRPr="002949B6">
                    <w:rPr>
                      <w:rFonts w:ascii="Calibri" w:hAnsi="Calibri"/>
                      <w:b/>
                      <w:i/>
                      <w:szCs w:val="28"/>
                    </w:rPr>
                    <w:t>Data di approvazione: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ADB81E" w14:textId="77777777" w:rsidR="00DE4E4F" w:rsidRPr="002949B6" w:rsidRDefault="00DE4E4F" w:rsidP="008661AC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szCs w:val="28"/>
                    </w:rPr>
                  </w:pPr>
                </w:p>
              </w:tc>
            </w:tr>
            <w:tr w:rsidR="00DE4E4F" w14:paraId="208FD8CE" w14:textId="77777777" w:rsidTr="000E1A1F">
              <w:trPr>
                <w:trHeight w:val="450"/>
              </w:trPr>
              <w:tc>
                <w:tcPr>
                  <w:tcW w:w="382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33881099" w14:textId="77777777" w:rsidR="00DE4E4F" w:rsidRPr="002949B6" w:rsidRDefault="00DE4E4F" w:rsidP="008661AC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b/>
                      <w:i/>
                      <w:szCs w:val="28"/>
                    </w:rPr>
                  </w:pPr>
                  <w:r w:rsidRPr="002949B6">
                    <w:rPr>
                      <w:rFonts w:ascii="Calibri" w:hAnsi="Calibri"/>
                      <w:b/>
                      <w:i/>
                      <w:szCs w:val="28"/>
                    </w:rPr>
                    <w:t>Data di consegna alla Famiglia:</w:t>
                  </w:r>
                </w:p>
              </w:tc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19939" w14:textId="77777777" w:rsidR="00DE4E4F" w:rsidRPr="002949B6" w:rsidRDefault="00DE4E4F" w:rsidP="008661AC">
                  <w:pPr>
                    <w:framePr w:hSpace="141" w:wrap="around" w:vAnchor="text" w:hAnchor="margin" w:y="72"/>
                    <w:tabs>
                      <w:tab w:val="left" w:pos="1300"/>
                      <w:tab w:val="left" w:pos="5760"/>
                    </w:tabs>
                    <w:spacing w:line="360" w:lineRule="auto"/>
                    <w:rPr>
                      <w:rFonts w:ascii="Calibri" w:hAnsi="Calibri"/>
                      <w:szCs w:val="28"/>
                    </w:rPr>
                  </w:pPr>
                </w:p>
              </w:tc>
            </w:tr>
          </w:tbl>
          <w:p w14:paraId="761BB5E4" w14:textId="77777777" w:rsidR="00DC2B97" w:rsidRDefault="00DC2B97" w:rsidP="00CF640F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201DE224" w14:textId="77777777" w:rsidR="004C003C" w:rsidRDefault="004C003C" w:rsidP="00CF640F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  <w:p w14:paraId="710ADE00" w14:textId="0DAAB66C" w:rsidR="004C003C" w:rsidRPr="00031C58" w:rsidRDefault="004C003C" w:rsidP="00CF640F">
            <w:pPr>
              <w:jc w:val="both"/>
              <w:rPr>
                <w:rFonts w:ascii="Palatino" w:hAnsi="Palatino" w:cs="Arial"/>
                <w:sz w:val="22"/>
                <w:szCs w:val="22"/>
              </w:rPr>
            </w:pPr>
          </w:p>
        </w:tc>
      </w:tr>
    </w:tbl>
    <w:p w14:paraId="469AC64B" w14:textId="77777777" w:rsidR="009B6C44" w:rsidRPr="00031C58" w:rsidRDefault="009B6C44" w:rsidP="008E764B">
      <w:pPr>
        <w:rPr>
          <w:rFonts w:ascii="Palatino" w:hAnsi="Palatino"/>
          <w:sz w:val="22"/>
          <w:szCs w:val="22"/>
        </w:rPr>
      </w:pPr>
    </w:p>
    <w:sectPr w:rsidR="009B6C44" w:rsidRPr="00031C58" w:rsidSect="00BB7E5D">
      <w:type w:val="continuous"/>
      <w:pgSz w:w="11906" w:h="16838"/>
      <w:pgMar w:top="31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1282" w14:textId="77777777" w:rsidR="008661AC" w:rsidRDefault="008661AC" w:rsidP="00BB7E5D">
      <w:r>
        <w:separator/>
      </w:r>
    </w:p>
  </w:endnote>
  <w:endnote w:type="continuationSeparator" w:id="0">
    <w:p w14:paraId="12C6D7F2" w14:textId="77777777" w:rsidR="008661AC" w:rsidRDefault="008661AC" w:rsidP="00BB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0774F" w14:textId="77777777" w:rsidR="008661AC" w:rsidRDefault="008661AC" w:rsidP="00BB7E5D">
      <w:r>
        <w:separator/>
      </w:r>
    </w:p>
  </w:footnote>
  <w:footnote w:type="continuationSeparator" w:id="0">
    <w:p w14:paraId="0F4C33F2" w14:textId="77777777" w:rsidR="008661AC" w:rsidRDefault="008661AC" w:rsidP="00BB7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70CE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360C3"/>
    <w:multiLevelType w:val="hybridMultilevel"/>
    <w:tmpl w:val="C5E6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136"/>
    <w:multiLevelType w:val="hybridMultilevel"/>
    <w:tmpl w:val="DD06E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46E13"/>
    <w:multiLevelType w:val="hybridMultilevel"/>
    <w:tmpl w:val="DCEAA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2FCE"/>
    <w:multiLevelType w:val="hybridMultilevel"/>
    <w:tmpl w:val="A1106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E507D2F"/>
    <w:multiLevelType w:val="hybridMultilevel"/>
    <w:tmpl w:val="E2BE1726"/>
    <w:lvl w:ilvl="0" w:tplc="4E5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B49F1"/>
    <w:multiLevelType w:val="hybridMultilevel"/>
    <w:tmpl w:val="5B6A6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177B9"/>
    <w:multiLevelType w:val="hybridMultilevel"/>
    <w:tmpl w:val="8F682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D555F"/>
    <w:multiLevelType w:val="hybridMultilevel"/>
    <w:tmpl w:val="8F682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2B97"/>
    <w:rsid w:val="00021AB7"/>
    <w:rsid w:val="00031C58"/>
    <w:rsid w:val="00031FEA"/>
    <w:rsid w:val="000333C4"/>
    <w:rsid w:val="00045E26"/>
    <w:rsid w:val="00051CD3"/>
    <w:rsid w:val="0005487F"/>
    <w:rsid w:val="0006224C"/>
    <w:rsid w:val="000777BE"/>
    <w:rsid w:val="000853D7"/>
    <w:rsid w:val="00091D43"/>
    <w:rsid w:val="00096118"/>
    <w:rsid w:val="000B36E4"/>
    <w:rsid w:val="000C427D"/>
    <w:rsid w:val="000D54B4"/>
    <w:rsid w:val="000E1A1F"/>
    <w:rsid w:val="000F6A03"/>
    <w:rsid w:val="00106E04"/>
    <w:rsid w:val="00107456"/>
    <w:rsid w:val="00135BC9"/>
    <w:rsid w:val="00140964"/>
    <w:rsid w:val="001628D6"/>
    <w:rsid w:val="00186433"/>
    <w:rsid w:val="001935DF"/>
    <w:rsid w:val="00196004"/>
    <w:rsid w:val="001A2A54"/>
    <w:rsid w:val="001B1181"/>
    <w:rsid w:val="001B31EE"/>
    <w:rsid w:val="001B748C"/>
    <w:rsid w:val="001C450D"/>
    <w:rsid w:val="001C6F85"/>
    <w:rsid w:val="001F34EF"/>
    <w:rsid w:val="001F6BF7"/>
    <w:rsid w:val="00210A70"/>
    <w:rsid w:val="0024208F"/>
    <w:rsid w:val="00247031"/>
    <w:rsid w:val="002636EB"/>
    <w:rsid w:val="00264A74"/>
    <w:rsid w:val="002707A3"/>
    <w:rsid w:val="0029220F"/>
    <w:rsid w:val="002A09E9"/>
    <w:rsid w:val="002A56E7"/>
    <w:rsid w:val="002B29DF"/>
    <w:rsid w:val="002D163D"/>
    <w:rsid w:val="002D5262"/>
    <w:rsid w:val="002D76B6"/>
    <w:rsid w:val="002E532A"/>
    <w:rsid w:val="002F205D"/>
    <w:rsid w:val="002F2668"/>
    <w:rsid w:val="002F7356"/>
    <w:rsid w:val="00302C24"/>
    <w:rsid w:val="00304A69"/>
    <w:rsid w:val="0032298C"/>
    <w:rsid w:val="003235B1"/>
    <w:rsid w:val="0035452E"/>
    <w:rsid w:val="00354905"/>
    <w:rsid w:val="00355C5F"/>
    <w:rsid w:val="00367699"/>
    <w:rsid w:val="003736AE"/>
    <w:rsid w:val="00373A7D"/>
    <w:rsid w:val="003741BB"/>
    <w:rsid w:val="00381608"/>
    <w:rsid w:val="003853A3"/>
    <w:rsid w:val="00386BA0"/>
    <w:rsid w:val="003910DE"/>
    <w:rsid w:val="003A7A9D"/>
    <w:rsid w:val="003B1F1B"/>
    <w:rsid w:val="003E11CD"/>
    <w:rsid w:val="003F5490"/>
    <w:rsid w:val="004038FE"/>
    <w:rsid w:val="00405490"/>
    <w:rsid w:val="00407080"/>
    <w:rsid w:val="0041381A"/>
    <w:rsid w:val="00421F40"/>
    <w:rsid w:val="00426DF3"/>
    <w:rsid w:val="00440D94"/>
    <w:rsid w:val="00442FA9"/>
    <w:rsid w:val="004669E8"/>
    <w:rsid w:val="00476189"/>
    <w:rsid w:val="00482567"/>
    <w:rsid w:val="00484F8B"/>
    <w:rsid w:val="00487AC1"/>
    <w:rsid w:val="004A3F4C"/>
    <w:rsid w:val="004C003C"/>
    <w:rsid w:val="004C08B3"/>
    <w:rsid w:val="004C2517"/>
    <w:rsid w:val="004F02FC"/>
    <w:rsid w:val="00500354"/>
    <w:rsid w:val="00502716"/>
    <w:rsid w:val="0051683B"/>
    <w:rsid w:val="00522FD2"/>
    <w:rsid w:val="0053493D"/>
    <w:rsid w:val="00546D89"/>
    <w:rsid w:val="005645AE"/>
    <w:rsid w:val="005810CC"/>
    <w:rsid w:val="00586374"/>
    <w:rsid w:val="00586AEC"/>
    <w:rsid w:val="005A212E"/>
    <w:rsid w:val="005B629D"/>
    <w:rsid w:val="005C7E82"/>
    <w:rsid w:val="005D3130"/>
    <w:rsid w:val="005D6375"/>
    <w:rsid w:val="005D7B0B"/>
    <w:rsid w:val="005E0533"/>
    <w:rsid w:val="005E3312"/>
    <w:rsid w:val="005F0980"/>
    <w:rsid w:val="005F4B3A"/>
    <w:rsid w:val="005F6ED8"/>
    <w:rsid w:val="00606E59"/>
    <w:rsid w:val="006128D0"/>
    <w:rsid w:val="0062051C"/>
    <w:rsid w:val="006238EE"/>
    <w:rsid w:val="00630076"/>
    <w:rsid w:val="00631B4F"/>
    <w:rsid w:val="006429D7"/>
    <w:rsid w:val="00646574"/>
    <w:rsid w:val="006723C6"/>
    <w:rsid w:val="00682FD4"/>
    <w:rsid w:val="00693F66"/>
    <w:rsid w:val="006A258F"/>
    <w:rsid w:val="006C24BE"/>
    <w:rsid w:val="006C352F"/>
    <w:rsid w:val="006C3662"/>
    <w:rsid w:val="006C4987"/>
    <w:rsid w:val="006E689E"/>
    <w:rsid w:val="007114F4"/>
    <w:rsid w:val="00713D73"/>
    <w:rsid w:val="00723D99"/>
    <w:rsid w:val="00740874"/>
    <w:rsid w:val="00753B08"/>
    <w:rsid w:val="00763C37"/>
    <w:rsid w:val="0076425C"/>
    <w:rsid w:val="007678E8"/>
    <w:rsid w:val="00770760"/>
    <w:rsid w:val="007731B8"/>
    <w:rsid w:val="007764B7"/>
    <w:rsid w:val="007947E7"/>
    <w:rsid w:val="007A3D01"/>
    <w:rsid w:val="007C04D4"/>
    <w:rsid w:val="007E00C1"/>
    <w:rsid w:val="007F255D"/>
    <w:rsid w:val="008171CF"/>
    <w:rsid w:val="00852DF7"/>
    <w:rsid w:val="00862243"/>
    <w:rsid w:val="008661AC"/>
    <w:rsid w:val="008762DF"/>
    <w:rsid w:val="0087698D"/>
    <w:rsid w:val="00885F16"/>
    <w:rsid w:val="00886DFA"/>
    <w:rsid w:val="00891E3D"/>
    <w:rsid w:val="00893AC2"/>
    <w:rsid w:val="00895164"/>
    <w:rsid w:val="008A74D4"/>
    <w:rsid w:val="008B06C8"/>
    <w:rsid w:val="008C1D02"/>
    <w:rsid w:val="008E4E29"/>
    <w:rsid w:val="008E764B"/>
    <w:rsid w:val="008F0930"/>
    <w:rsid w:val="008F3F7B"/>
    <w:rsid w:val="00907BDE"/>
    <w:rsid w:val="00926799"/>
    <w:rsid w:val="009267F2"/>
    <w:rsid w:val="00927C3F"/>
    <w:rsid w:val="00930574"/>
    <w:rsid w:val="00930ECC"/>
    <w:rsid w:val="009337D5"/>
    <w:rsid w:val="00934F7F"/>
    <w:rsid w:val="00947D2F"/>
    <w:rsid w:val="009652B9"/>
    <w:rsid w:val="009654FD"/>
    <w:rsid w:val="0097224F"/>
    <w:rsid w:val="00973AC8"/>
    <w:rsid w:val="0098211F"/>
    <w:rsid w:val="0098401E"/>
    <w:rsid w:val="00987165"/>
    <w:rsid w:val="00991272"/>
    <w:rsid w:val="009A1675"/>
    <w:rsid w:val="009B2182"/>
    <w:rsid w:val="009B5B91"/>
    <w:rsid w:val="009B60FC"/>
    <w:rsid w:val="009B6C44"/>
    <w:rsid w:val="009B7E57"/>
    <w:rsid w:val="009E16FB"/>
    <w:rsid w:val="009F7F80"/>
    <w:rsid w:val="00A12520"/>
    <w:rsid w:val="00A1781A"/>
    <w:rsid w:val="00A247F7"/>
    <w:rsid w:val="00A25480"/>
    <w:rsid w:val="00A31325"/>
    <w:rsid w:val="00A328C2"/>
    <w:rsid w:val="00A530C6"/>
    <w:rsid w:val="00A63010"/>
    <w:rsid w:val="00A74793"/>
    <w:rsid w:val="00A75E02"/>
    <w:rsid w:val="00A92B5D"/>
    <w:rsid w:val="00A93628"/>
    <w:rsid w:val="00AA76A5"/>
    <w:rsid w:val="00AB0FF7"/>
    <w:rsid w:val="00AB60C9"/>
    <w:rsid w:val="00AC382A"/>
    <w:rsid w:val="00AC3ECF"/>
    <w:rsid w:val="00AC3F30"/>
    <w:rsid w:val="00AC547B"/>
    <w:rsid w:val="00AF7125"/>
    <w:rsid w:val="00B00D5C"/>
    <w:rsid w:val="00B0209A"/>
    <w:rsid w:val="00B22DF8"/>
    <w:rsid w:val="00B2565C"/>
    <w:rsid w:val="00B31DCC"/>
    <w:rsid w:val="00B36DF0"/>
    <w:rsid w:val="00B40C34"/>
    <w:rsid w:val="00B4202A"/>
    <w:rsid w:val="00B5311A"/>
    <w:rsid w:val="00B54511"/>
    <w:rsid w:val="00B54F30"/>
    <w:rsid w:val="00B63FB4"/>
    <w:rsid w:val="00B73698"/>
    <w:rsid w:val="00B83AD3"/>
    <w:rsid w:val="00B94459"/>
    <w:rsid w:val="00B94898"/>
    <w:rsid w:val="00BB403E"/>
    <w:rsid w:val="00BB7E5D"/>
    <w:rsid w:val="00BC45FF"/>
    <w:rsid w:val="00C31E6C"/>
    <w:rsid w:val="00C36A91"/>
    <w:rsid w:val="00C40AAB"/>
    <w:rsid w:val="00C4687B"/>
    <w:rsid w:val="00C573FD"/>
    <w:rsid w:val="00C75A8A"/>
    <w:rsid w:val="00C773A4"/>
    <w:rsid w:val="00C86A36"/>
    <w:rsid w:val="00C91973"/>
    <w:rsid w:val="00C9245E"/>
    <w:rsid w:val="00C938BF"/>
    <w:rsid w:val="00C93E46"/>
    <w:rsid w:val="00CA6A0C"/>
    <w:rsid w:val="00CB02B0"/>
    <w:rsid w:val="00CB1560"/>
    <w:rsid w:val="00CD6816"/>
    <w:rsid w:val="00CF05D8"/>
    <w:rsid w:val="00CF640F"/>
    <w:rsid w:val="00D10C44"/>
    <w:rsid w:val="00D1335D"/>
    <w:rsid w:val="00D2012E"/>
    <w:rsid w:val="00D24890"/>
    <w:rsid w:val="00D330D3"/>
    <w:rsid w:val="00D4081D"/>
    <w:rsid w:val="00D439E0"/>
    <w:rsid w:val="00D75487"/>
    <w:rsid w:val="00DA07AA"/>
    <w:rsid w:val="00DB27FE"/>
    <w:rsid w:val="00DC28F4"/>
    <w:rsid w:val="00DC2B97"/>
    <w:rsid w:val="00DC4F49"/>
    <w:rsid w:val="00DC740A"/>
    <w:rsid w:val="00DD15FB"/>
    <w:rsid w:val="00DE0299"/>
    <w:rsid w:val="00DE39E0"/>
    <w:rsid w:val="00DE4A7A"/>
    <w:rsid w:val="00DE4E4F"/>
    <w:rsid w:val="00DF0561"/>
    <w:rsid w:val="00DF179A"/>
    <w:rsid w:val="00DF688D"/>
    <w:rsid w:val="00E05545"/>
    <w:rsid w:val="00E17595"/>
    <w:rsid w:val="00E33292"/>
    <w:rsid w:val="00E46311"/>
    <w:rsid w:val="00E55260"/>
    <w:rsid w:val="00E55411"/>
    <w:rsid w:val="00E5797B"/>
    <w:rsid w:val="00E81F41"/>
    <w:rsid w:val="00EA09BA"/>
    <w:rsid w:val="00EB38DA"/>
    <w:rsid w:val="00ED5717"/>
    <w:rsid w:val="00EF6D43"/>
    <w:rsid w:val="00F23E56"/>
    <w:rsid w:val="00F24397"/>
    <w:rsid w:val="00F26428"/>
    <w:rsid w:val="00F30848"/>
    <w:rsid w:val="00F417E6"/>
    <w:rsid w:val="00F4233D"/>
    <w:rsid w:val="00F61A35"/>
    <w:rsid w:val="00F72DEE"/>
    <w:rsid w:val="00F802DE"/>
    <w:rsid w:val="00F82602"/>
    <w:rsid w:val="00F912EF"/>
    <w:rsid w:val="00F9579D"/>
    <w:rsid w:val="00FA0E0F"/>
    <w:rsid w:val="00FA45B4"/>
    <w:rsid w:val="00FB0039"/>
    <w:rsid w:val="00FC161E"/>
    <w:rsid w:val="00FC28EB"/>
    <w:rsid w:val="00FD5AB9"/>
    <w:rsid w:val="00FD7168"/>
    <w:rsid w:val="00FE179A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4D0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243"/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DC2B97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C2B97"/>
    <w:pPr>
      <w:keepNext/>
      <w:numPr>
        <w:ilvl w:val="4"/>
        <w:numId w:val="1"/>
      </w:numPr>
      <w:suppressAutoHyphens/>
      <w:jc w:val="center"/>
      <w:outlineLvl w:val="4"/>
    </w:pPr>
    <w:rPr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C2B97"/>
    <w:pPr>
      <w:keepNext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DC2B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5Carattere">
    <w:name w:val="Titolo 5 Carattere"/>
    <w:link w:val="Titolo5"/>
    <w:rsid w:val="00DC2B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link w:val="Titolo6"/>
    <w:rsid w:val="00DC2B9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74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A0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A0E0F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FA0E0F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FA0E0F"/>
    <w:rPr>
      <w:color w:val="954F72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B7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B7E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2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2117</Words>
  <Characters>11458</Characters>
  <Application>Microsoft Office Word</Application>
  <DocSecurity>0</DocSecurity>
  <Lines>293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cp:lastModifiedBy/>
  <cp:revision>3</cp:revision>
  <cp:lastPrinted>2018-07-17T09:48:00Z</cp:lastPrinted>
  <dcterms:created xsi:type="dcterms:W3CDTF">2021-10-27T19:07:00Z</dcterms:created>
  <dcterms:modified xsi:type="dcterms:W3CDTF">2021-10-27T19:56:00Z</dcterms:modified>
</cp:coreProperties>
</file>